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Погрузившись в горячую воду, Мо Цинъюнь наконец смог снять усталость этого дня. Он погладил нефритовый браслет на запястье. Это был один из подарков, которые Фэн Хань прислал ранее. Он не знал, что это могло означать.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Фэн Хань тоже тяжело вздыхал. Он действительно не знал, как вести себя с Мо Цинъюнем. Чувство вины переполняло его мысли, и он не знал, что делать с Мо Цинъюнем, который ничего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стук в дверь. Фэн Хань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Синь вошел с подносом, на лице читалось нежелание: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госпожа Цуй прислала десерт и просит вас отведать.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помолчал немного, затем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хозяин — это я, и еще один человек — Мо Цинъюнь. Никого больше нет.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Синь понял намек Фэн Ханя и испугался. Он знал, что разозлил хозяина, и быстро опустился на колени с подносом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виноват, прошу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прощаю, но пусть это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Юань Синь наконец выдохнул. Он не знал, почему госпожа Цуй не нравится князю, но теперь точно понял, кому в резиденции следует служить верой и правдой. Он поклялся, что будет заботиться о ванфэй и не позволит его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вернулся в спальню из ванной в нижнем белье. Фэн Хань, увидев его,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обращая внимания на Мо Цинъюня, вышел из спальни. Мо Цинъюнь смотрел ему вслед, слегка прикусив губу, и направился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Хань вернулся в спальню, Мо Цинъюнь уже лежал. Хотя его глаза были закрыты, Фэн Хань знал, что он не спит: дыхание спящего человека отличается, и он легко мог это различить.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лег рядом, стараясь не издавать шума. В спальне было так тихо, что слышно было лишь дыхание двоих. Мо Цинъюнь долго ждал, но, не заметив никаких движений с соседней стороны, осторожно протянул руку и схватил край одежды Фэн Ханя. Он не знал, не оттолкнет ли его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почувствовав движение рядом, не смог сдержаться и потянул человека к себе, обнимая. Мо Цинъюнь слегка улыбнулся, сердце наполнилось надеждой, но Фэн Хань больше ничего не сделал. Хотя Мо Цинъюнь и чувствовал разочарование и досаду, сонность взяла верх, и он незаметно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дыхание человека в его объятиях стало ровным, Фэн Хань почувствовал горькую боль. Ему казалось, что он недостоин Мо Цинъюня. Как такой человек, как он, может 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крепче обнял Мо Цинъюня, прижимая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Цинъюнь,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Мо Цинъюнь проснулся, но рядом никого не было. Он приподнялся на локте и посидел в тишине, затем вздохнул и сел. Его черные волосы рассыпались по плечам, красота этой сцены осталась никем не замеченной.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услышали шорох, и вскоре кто-то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Синь с улыбкой поклонился Мо Цинъюню: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Юань Синь приветствует ванфэй.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остановился, собираясь взять 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Синь радостно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князь приказал мне следовать за вами. Если вам что-то нужно, просто прикажите. Вода для умывания уже принесена.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Синь еще говорил, когда снаружи вошел молодой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это Юань Цин, он будет прислуживать вам лично, а остальное поручите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кивнул и позволил Юань Цину помочь с умыванием. Когда он закончил, Юань Синь повел его в главный зал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стояла девушка в розовом платье. Услышав шаги сзади, она обернулась и поклонилась проходящему мимо Мо Цинъюню: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Фаньмэн приветствует ванфэй.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у Цуй Фаньмэн всё кипело от злости, но на лице она не смела этого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неловко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Цуй Фаньмэн поднялась, в зале повисла неловкая тишина. К счастью, в этот момент вошел Фэн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Фэн Ханя, Цуй Фаньмэн улыбнулась гораздо искреннее: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Фаньмэн приветствует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стал слаще,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не обратил на неё внимания и сам прошел к главному месту, сел. Только спустя какое-то время он разрешил всем встать. Цуй Фаньмэн выдохнула с облегчением и украдкой взглянула на Фэн Ханя. Он был невероятно красив, но его холодное лицо вызывало страх. Вероятно, это была аура человека, побывавшего на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поднес чай. Цуй Фаньмэн подала чай обоим. Однако Мо Цинъюнь не подготовил подарка для Цуй Фаньмэн. Та про себя усмехнулась: раз у человека даже приданого не было, чего уж ждать от него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Цуй Фаньмэн подала чай, слуги резиденции по очереди приветствовали нового ванфэй. Управляющий Ань Хуай с улыбкой объяснил Мо Цинъюню некоторые моменты, и тот старался запомнить слова старика, ведь этот управляющий явно был старым слугой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видя, что все поприветствовали друг друга, задумался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все дела в резиденции будут переданы ванфэй. Ань Бо, отдайте ему все счета и помогите устроиться.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Хуай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старый слуга все устроит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Фаньмэн, стиснув зубы, опустила голову и украдкой посмотрела на Мо Цинъюня, уже что-то задумывая.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отдав распоряжения, покинул резиденцию. Цуй Фаньмэн, хотевшая найти возможность сблизиться с ним, осталась ни с чем. Она еще больше разозлилась на Мо Цинъюня и, топнув ногой, вернулась в свой дворик.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Фэн Хань повез Мо Цинъюня во дворец, чтобы поблагодарить императора и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смотрел через занавеску кареты на человека, скакавшего впереди на лошади. В его воспоминаниях Фэн Хань всегда оставлял ему лишь этот высокий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у Фэн Ханя было неспокойно. До встречи с Мо Цинъюнем он хотел скорее привезти его к себе, но теперь, встретив, боялся приблизиться. Его сердце было переполнено чувством вины и сомнениями. Если бы Цинъюнь узнал о его прошлой жизни, стал бы он его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карета достигла ворот дворца, Фэн Хань вспомнил, что в прошлой жизни он даже не дожидался Мо Цинъюня. Каково же тому было тогда? Фэн Хань стоял у кареты, наблюдая, как слуга помогает Мо Цинъюню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посмотрел на Фэн Ханя, но увидел лишь его отвернувшийся профиль. Он опустил глаза, подошел и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слегка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Ланьюэ дворца император Минчун и императрица приняли Фэн Ханя и Мо Цинъюня.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посмотрел на kneeling перед ним двоих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тайком наблюдала за выражением лиц Фэн Ханя и Мо Цинъюня, уже что-то прикинув в уме. Она кивнула, и слуга подошел, подавая лаковую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принял шкатулку и снова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церемоний, — улыбнулась императрица. — Как главная супруга, ты должна хорошо управлять резиденцией Хань-эра. Но не забывай и о потомстве. Хань-э уже не молод. Если слуги в доме окажутся непригодными, придется добавить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почувствовал, как сердце екнуло. Он совсем не хотел, чтобы у Фэн Ханя были другие. Пусть это эгоизм, но он ждал Фэн Ханя так долго, как же он мог отдать его кому-то другому? В душе он крутил разные мысли, но мог лишь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наставлений её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Минчун посмотрел на Мо Цинъюня и нахмурился. Раз этот человек ни на что не годен, он мог лишь передать его Фэн Ханю. Но что же это за секрет племени Юй? Или Мо Цинъюнь действительно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посмотрел на холодного Фэн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Хань-э, женившись, будь степеннее, больше заботься о резиденции. Ладно, идите к Супруге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улыбнулась, провожая взглядом уходящих Фэн Ханя и Мо Цинъюня, и с некоторой неуверенностью спросила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судя по виду, Хань-э, кажется, не слишком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ему радость? Весь день пропадает в военном лагере, дома не бывает. Женился — пора бы и остепениться.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улыбнулась, подошла и похлопала императора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Ваше Величество. Хань-э уже не молод. И вдовствующая императрица, и вы заботитесь о нем, надеясь, что у него скоро появится ребенок, и он поймет, как тяжело родителям заботиться о детях.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Цзыюнь Супруга Дэ уже ждала приезда Фэн Ханя и Мо Цинъюня. Видя перед собой прекрасную пару, она почувствовала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Вставайте, передо мной не нужно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поднялся, но чувствовал себя неловко. Супруга Дэ улыбнулась и кивнула стоявшей рядом служанке Пин Лань. Та подошла с лакомой шкатулкой и протянула её Мо Цинъюню. Он поспешно принял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http://bllate.org/book/16598/1517032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