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А-Шуй оказался сговорчивым, присел на корточки и порылся в ящике за стойкой, затем вытащил толстую книгу и поставил её перед Цзян Шуньанем.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энциклопедия?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посмотрел на книгу, которая была толще энциклопедии, и почувствовал, будто кирпич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Это книга о коктейлях, от основ до профессиональных знаний. Очень подходит для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дрожащими руками открыл страницу, внутри было полно красочных изображений различных напитков, которые казались смертельно опасными. Наверное, после того как он дочитает её, он либо станет неуязвимым для ядов, либо…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коктейли же, неужели для них нужно так много? — Цзян Шуньань засмеялся, но в душе уже хотел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только о приготовлении, то, конечно, нет, в основном это рецепты. Ты знаешь «Мартини»? К концу семидесятых годов прошлого века было известно более 260 рецептов. А сейчас…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махнул рукой, улыбаясь, но в душе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260 рецептов, как это выучить? И это только «Мартини», а другие? Он, наверное, умрёт, прежде чем всё это освоит.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 пока, если что-то непонятно,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кивнул, благодарный, но в то же время хотел дать себе пару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Как это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почему-то чувствовал, что этот ресторан был для него проклятием, вокруг него царила зловещая атмосфера. Эх, наверное, однажды он здесь и погибнет, может, лучше самому всё закончить, чтобы не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дочитаешь, здесь ещё две книги — о вине и кофе, содержание примерно такое же,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зевнул, потянулся и посмотрел на толстую книгу о коктейлях, чувствуя себя так, будто плавал в алкоголе.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 несколько часов прочитал так мало, когда же я дочитаю эту толстую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энергично потер лицо, встал и взял пустой стакан, направляясь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мучение! Просто быть официантом, когда это стало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налил воды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прошла по горлу и достигла желудка, резкий контраст температур был явно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Стимул, но он немного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Шуньань, который уже час,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Мужуй, почему ты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внезапно появилась за его спиной с растрёпанными волосами, и Цзян Шуньань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встала в туалет, вижу, дверь твоей комнаты открыта, свет горит, но тебя нет, я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вышел за водой, скоро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поставил стакан, зная, о чём думает Шу Мужуй.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Мужуй, сонная, прищурилась, почесала голову, немного постояла на месте, затем шлепая босыми ногами,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женщины без макияжа ночью так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успокоил своё сердце, но Шу Мужуй вдруг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так поздно не спишь? Занимаешься новым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ещё были силы заниматься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работая под руководством Бай Тунфана, у него было немного свободного времени, и он действительно придумал несколько новых проектов. Но с тех пор как он пришёл на «Лазурный берег», все идеи и планы были заброшены, ни капли вдохновения, всё было выжато этим проклятым Вэй Цзинжуном.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перерабатывай, работать днём и ночью — это долго не выдержишь, — Шу Мужуй зевнула, затем раздался звук смыва. — Дизайн можно делать в свободное время, не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Шу, понял,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тогда слушайся 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 слушать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приставай.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Полусонная Шу Мужуй говорила вяло, слова растягивались, пока не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с улыбкой взял стакан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два, действительно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посмотрел на часы, затем на книгу, и решил дочитать главу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Шуньань зевал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две-три минуты он зевал, и А-Шуй начал зевать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перестать? Я уже, ааааа… начинаю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но он меня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хе-хе,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плохо, он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поставил себе цель дочитать главу перед сном, но оказалось, что в ней было слишком много материала. Вся глава была посвящена джину, от истории до классификации, а затем следовали бесконечные рецепты коктейлей, которые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в детстве он играл с красками, смешивая один цвет с другим, снова и снова, пока всё не превращалось в грязную чёрную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было весело, он мог играть часами. Но сейчас, хотя процесс был похож, главное отличие заключалось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коктейлях нужно запоминать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каждого ингредиента, последовательность и способ смешивания, даже температура и посуда — всё это было разным, и если считать комбинации, это было астрономическое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запомнить всё, он бы с трудом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вытер бокал и вздохнул, удивляясь, что даже такой маленький стакан теперь казался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А-Шуй, скажи, ты запоминаешь все рецепты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«Вэй Шкуродер», то есть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Шкуродер»? Откуда ты знаешь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Шуньань удивился. — Вы же все так его называете?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слишком строгий, мы втихаря его так зовём.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 — Цзян Шуньань кивнул,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не только он, в его отсутствие было много 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Цзян Шуньань сразу забыл о главном и начал вместе с А-Шуем обсуждать «бесчеловечные» поступки Вэй Цзинжуна, смеясь, пока сестра Чэнь не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о чём ты меня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«Вэй Шкуродер» взвешивает каждое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что-то про напитки, про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внимание Цзян Шуньаня всё ещё было сосредоточено на тёмном прошлом Вэй Цзинжуна, и только после вопроса А-Шуя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запоминаешь эти рецепты, «Вэй Шкуродер» не будет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А-Шуй сразу отказался. — Мы всё-таки ресторан, а не бар. Нужно запомнить только те несколько коктейлей, которые мы продаём. Конечно, если хочешь стать барменом, то лучше запоминать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нужно запоминать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но хотя бы не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те, кто запоминает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не говори, что это «Вэй Шкуродер».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А-Шуя сразу заинтересовали Цзян Шуньаня.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ловите ошибки, добавляйте в закладки и оставляйте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Эй, Вэй,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Я тебе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Не надо, за свои ошибки я отвечаю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Тогда вычтем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 Это А-Шуй не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А-Шуй: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http://bllate.org/book/16592/1516305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