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отступили, так как большинство из них просто ругали ради ругани, и их аргументы не выдерживали критики. Стоит только засомневаться, и они уже не могут устоять. А некоторые просто присоединились к шумихе ради развлечения, следуя за ветром, куда бы он ни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не требовал, чтобы Бай Линшэн убирался, теперь начали высказываться, репостнув сообщение «Ежедневных новостей» и комментируя: «Будем ждать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тех, кто ругал Бай Линшэна, были фанатами Ци Чжаня. Из-за смерти своего кумира они стали более эмоциональными и импульсивными, не допуская и мысли о том, что кто-то может испортить «Внезапный сон». Для них эта работа была крайне важна, можно даже сказать, священна. Многие понимали их чувства, поэтому этот всплеск эмоций в связи с событиями вокруг «Внезапного сна» был встречен с максимальным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сообщения «Ежедневных новостей» фанаты тоже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Почему хвалят такого, как Бай Линшэн??? И ещё ждут от него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«Ежедневные новости», проверьте этого сомнительного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сначала успокоятся! Почему официальный аккаунт «Шэнтан» до сих пор молчит? Пожалуйста, обратите внимание на наши вопросы! Если действительно выбрали Бай Линшэна, то почему не выложили образец записи для прослушивания?? Мы хотим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тут какой-то подвох?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ситуация накалилась до предела. Под постами «Шэнтан» и «Ежедневных новостей» собралось огромное количество людей, комментарии буквально взорвались, и у некоторых даже зависла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«Шэнтан» немедленно опубликовал сообщение, пообещав как можно скорее выложить образец записи для оценки. Время публикации назначили на сегодня. Всех попросили доверять мнению Старейшины Хо и его отношению к работе, а также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меняться, и этот поворот оказался настолько резким, что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появился пост от студента Университета Б, в котором он описал происходившее на кастинге, восстановив слова и действия Бай Линшэна. Он выразил возмущение и недоумение по поводу необоснованной клеветы на Бай Линшэна, заявив, что если уверенность может быть воспринята как высокомерие, то о каком успехе вообще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предыдущего поста люди уже не так легко верили односторонним заявлениям. Каждый говорит своё, но какая из версий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пост с опровержением одержал решительную победу, так как Линь Сюянь репостнул его, заявив, что он приятно пообщался с Бай Линшэном, и тот оказался очень вежливым человеком, совсем не таким, как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Сюянь был довольно известным артистом, он также участвовал в кастинге, поэтому у него не было причин поддерживать конкурента, что добавляло его словам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яростно ругал Бай Линшэна, теперь почувствовали, как их лица горят от стыда. Они даже не могли вспомнить, что именно говорили ранее. Однако они не ожидали, что это только начало череды разоблачений.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Фэн, почему мы не выложили интервью вчера вечером? Разве это не помогло бы быстрее захватить инициативу? — спросила Тан Тан, держа в руках мастер-ленту,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Фэн, оперевшись на стол и наблюдая за тем, как её подчинённые готовят новостной выпуск, ответила,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в нашем бизнесе нужно уметь выбирать время. Ситуация в сети меняется мгновенно, и, если ты понаблюдаешь за этим подольше, поймёшь, что не всегда нужно публиковать новости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сестра Фэн, — улыбнулась Тан Тан, но в душе чувствовала лёгкую вину. Они с телеканалом были на месте событий вчера и прекрасно знали, что там происходило. Тот, кто догнал Бай Линшэна с вопросами, был как раз их репортёр. Но когда в сети начали травить Бай Линшэна, никто не встал на его защиту, ограничившись нейтральной позицией. Она сама хотела высказаться, но её голос был слишком слаб, чтобы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Фэн, заметив выражение лица Тан Тан, поняла, о чём та думала. Молодёжь всё ещё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хорошо относишься к Бай Линшэну, но мы ведь не сделали ему ничего плохого. «Ежедневные новости» уже его поддержали, значит, за ним стоит кто-то влиятельный. Не переживай. К тому же, если мы сейчас выложим интервью, это только усилит эффект разоблачения,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сестра Фэн закончила, так как Тан Тан была послушной и внимательной, она решила объяснить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была не глупа и поняла, что имела в виду сестра Фэн. Она подала ей чашку чая, который немного остыл и стал как раз подходящей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сестра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голове вдруг всплыла салфетка, которую Бай Линшэн держал в руках в прошлый раз. Иероглиф «Тан» на ней вызывал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интервью от команды программы «Свежий выпуск развлечений» было опубликовано в сети. В описании использовали тот же тон, что и в «Ежедневных новостях», выразив ожидания по поводу того, как Бай Линшэн справится с озвучкой Ци Чжаня. В конце редактор добавил примечание: «Мне кажется, что этот подмигивающий жест просто сводит с ума! Специально прилагаю гифку».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Гифка с подмигиванием была сделана в момент, когда Бай Линшэн, поддразнивая репортёра, сказал: «Угадай?». Так как он смотрел прямо в камеру и был близко, его большие чёрные глаза буквально заполонили экран, вызвав бурю эмоций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Какие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чувствую, как меня пронзает лазерный луч!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отредактировано, да? Не может быть, чтобы кожа была такой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вот этот человек, у него в глазах крючки! Он украл мою душу,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и свидетельство Линь Сюяня помогли Бай Линшэну одержать впечатляющую победу. Позитивное отношение СМИ к нему также способствовало изменению мнения пользователей. В таких условиях те, кто поддерживал Бай Линшэна, наконец получили возможность быть услышанными, а их слова стали использоваться как доказательства. Пост с клеветой, напротив, был быстро раскритикован разгневанными пользователями, почувствовавшими себя обманутыми.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всё изменилось, была просто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фанаты Ци Чжаня испытывали самые сложные чувства. Хотя вопрос о характере Бай Линшэна был решён, всё же… Даже если он хороший человек, он не Ци Чжань, и сразу принять его было невозможно. Некоторые лидеры фан-клуба вели себя разумно, призывая фанатов сохранять спокойствие. Ведь они уже так сильно оскорбляли Бай Линшэна, и если продолжат это делать после того, как правда вышла наружу, это только запятнает память Ци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фанатов наконец успокоились, и их страницы снова стали спокойными. Некоторые из тех, кто не был слишком предан Ци Чжаню или недавно стал его фанатом, теперь смотрели на Бай Линшэна с интересом. Особенно их впечатлила гифка с подмигиванием. Казалось, они пытались загладить свою вину, автоматически идеализируя его, и чем больше смотрели, тем больше он им нравился. Как же эти глаза могли быть такими выразительными? Каждая деталь, каждый изгиб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наблюдая за этими изменениями, почувствовал облегчение. В конце концов, это всё же его фанаты, и он всё равно переживал за них. С этими мыслями он достал мобильный телефон и быстро написал сообщение Тан Чжаонину.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Это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Нога Старейшины Хо слишком старая, а эта молодая.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→_→ Не пытайся обмануть меня картинкой из интернета. Ты думаешь, я не знаю, как выглядят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На свои ноги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покраснел, а в голове маленький супергерой с трезубцем заорал: «На внутренней стороне бедра Тан Чжаонина есть родинка! Не спрашивайте, почему она там, и не спрашивайте, как я это знаю!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на самом деле это был Бай Линшэн, соблазнённый красотой, который подсмотрел это, пока Тан Чжаонин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Тан, который спал слишком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