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староста ведь заботится о вас. Рисование — это хорошо, чередование труда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претензии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тоже собой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 Чао, понурив голову, вернулся на место. Он не осмеливался спорить с Бай Ии,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парту, Шэнь Юньчжоу только что наполнил ручку Бай Ии чернилами. Увидев, что тот вернулся, он закрыл колпачок и положил её перед ним. Бай Ии взял ручку, посмотрел на неё, затем на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сказал, Шэнь Юньчжоу, кажется, понял. Его глаза, потухшие за последние несколько дней, снова загорелись. Вечером они вместе пошли ужинать, и, когда они вышли из класса, в классе раздались вздохи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наконец-то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лапши с говяжьими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помнил, чтобы рядом со школой было такое место, и спросил, где это. Услышав название улицы, он подумал, что это далековато, и времени туда-обратно будет мало. Хотя вечером была самоподготовка, учителя иногда могли объяснять задания, а его оценки становились всё лучше, и он всё больше втягивался в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заметил его беспокойство и достал из кармана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посмотрел, как он открывает замок велосипеда, и уставился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сидеть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посмотрел на перекладину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сесть спереди, но потом не жалуйся, что попа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Кто туда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раньше тоже ездил на велосипеде: его отец купил ему крутой горный велосипед. Он однажды покатал девушку, и, не хвастаясь, когда они слезали, у него даже ноги дрожали. После этого он отказался катать девушку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 ногу через заднее сиденье, Бай Ии чувствовал себя немного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удобно, я поеду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нажал на педали, и велосипед выехал за пределы школы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сидеть сзади тоже не очень удобно: ноги не на чем опереть, и они быстро устают. Телосложение Бай Ии не позволяло ему держаться долго. Он посмотрел на колесо, думая, что если найдётся хоть какая-то выпуклость, он сможет опереть пятку, иначе он быстро устанет, разозлится и начнёт ругать Шэнь Юньчжоу, хотя тот, кажется,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опустив взгляд, он увидел, что по бокам колеса установлены маленькие перекладины, и поставил на них ноги. Хотя перекладины были небольшими, они вполне подходили для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опорой настроение Бай Ии улучшилось. Глядя на пролетающие мимо пейзажи и на Шэнь Юньчжоу, он невольно начал думать: не собирается ли этот парень подвезти какую-нибудь ученицу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настоящий школьник, и ему всё равно на ранние отношения. Но если Шэнь Юньчжоу действительно начнёт встречаться с кем-то из школы, то ему, Бай Ии, уже не будет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дополнительные занятия, выходные — всё это время он проводил с Шэнь Юньчжоу. Если у того появится девушка, он снова останется один. Это чувство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Шэнь Юньчжоу одной ногой уперся в землю, чтобы Бай Ии мог слезть. Бай Ии смотрел, как он, весь в поту, ставит велосипед и достаёт из кармана бумажный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взял платок, вытер лоб и улыбнулся, как дурак. Бай Ии подумал, что он, наверное, с ума сошёл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столик, Шэнь Юньчжоу уверенно заказал две порции лапши. Бай Ии ел с удовольствием и быстро забыл о своём плохом настроении. Когда они вышли, они увидели, что место, где стоял велосипед, было пустым, и одновременно выругались.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хотел посмеяться над Шэнь Юньчжоу, ведь потерять велосипед, пока ешь, — это довольно странно. Но, повернувшись, чтобы подколоть его, он увидел, что тот не просто злится. Его лицо было полным…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смесь грусти, разочарования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удивился, что смог разглядеть столько эмоций на его лице. Но, подумав, что Шэнь Юньчжоу всего 16 лет, естественно, все его мысли отражались на лице, и это было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Шэнь Юньчжоу по плечу, чтобы утешить его, и сдержал свои шутки. В конце концов, этот парень проделал такой путь, чтобы привезти его сюда, а велосипед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Звонить в полицию? — спросил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найдут? Шэнь Юньчжоу был взволнован. — Я… если бы знал, не ставил бы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подумать? Берегись вора, а не вора, что украдет. Может, сначала сходим в участок. Бай Ии вдруг засомневался. — Не знаю, занимается ли участок пропажей велосипедов.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новый… Шэнь Юньчжоу был расстроен. Дело было не в деньгах, он вложил много сил в переделку этого велосипеда, особенно в заднее сиденье… Но теперь это уже не важно, велосипед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если не помогут — тогда подумаем.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видя, что тот не в настроении, спросил у прохожих, где ближайший участок, и повёл Шэнь Юньчжоу туда. Обычно активный Шэнь Юньчжоу на этот раз шёл за Бай Ии, не говоря ни слова. Бай Ии провёл его через оформление заявления и, выйдя из участка, почувствовал лёгкую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отличника бывают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полицейский сказал, что посмотрит записи с камер, и в последнее время кражи велосипедов участились, так что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эти ребята работают быстро, возможно, его уже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твой велосипед новый и хороший, его могли быстро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Юньчжоу ещё больше опустил уголки губ. Бай Ии взял его за руку, остановил такси и поехал с ним обратно в школу. В этот раз он почувствовал себя как будто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Шэнь Юньчжоу наконец пришёл в себя и снова взялся за ведение конспектов. Последние несколько дней Бай Ии сам записывал лекции, а Шэнь Юньчжоу просто сидел и смотрел в пустоту. Бай Ии было интересно наблюдать за этим, но, когда Шэнь Юньчжоу вернулся к нормальному состоянию, он даже немного скучал по тому потерянному Шэнь Юньчжоу. Ведь за эту неделю Бай Ии почувствовал себя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Отличнику нужна была его поддержка, отличник каждый день проводил время с ним —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тишине, Бай Ии наконец почувствовал преимущества перерождения. Он даже ощутил, как его шаткая уверенность постепенно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полиция позвонила и сообщила, что по записям с камер нашли вора, но велосипед уже был продан, и кому — это было уже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мог только поблагодарить полицейского и утешить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каждый день по дороге домой смотрел на все велосипеды вокруг, надеясь увидеть своего «старого друга», но чуда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адской подготовки оценки Бай Ии стабилизировались на уровне 15-го места в классе. И учителя, и Бай Чжан были удивлены, особенно Бай Чжан, который был так счастлив, что готов был повесить большой красный баннер у входа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можешь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Бай Чжан сказал правду. — Я так счастлив! Ии, папа так счастлив!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тоже была рада и предложила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есть жареного гуся, ты же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сразу же, что смутило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Семестр ещё не закончился, это только текущие оценки. А вдруг на экзаменах он провалится,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главное —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позовём Юньчжоу? Ведь именно благодаря ему Ии так подтянулся.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Ии, ты быстро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меня напрягаете!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 был очень рад. Если всё пойдёт так и дальше, он не подведет их, и прошлое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Кажется, инцидент с осколками стекла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Я за тебя, посылаю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