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будет, если я отправлю эти фотографии в школу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Шэн!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увидят, что известный профессор Бай Чжан издевается над своим сыном, что он лицемерный извращенец. Это достойно заголовков, не так ли? Затем твоя мачеха узнает, что Бай Чжан мучает тебя, но не только не помогает, а скрывает это. После этого Бай Чжана уволят из школы, его и твою мачеху осудят, и, возможно, они даже не смогут выйти из дома. Лечение твоей сестры прекратится. И как ты думаешь, что с ними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поверит, — сжав кулаки, Бай Ии сверкнул на него глазами. — Это ведь все твои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Шэн, — сквозь зубы проговорил Бай Ии. — Они тебе ничего плохого не сделали, зачем ты так за ними уследишь?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я уже говорил тебе: если ты будешь вести себя хорошо и останешься со мной, я буду к тебе добр. Но ты не слушаешь, — сказал Цзи Шэн. — Сегодня ко мне пришел Шэнь Юньчжоу. Представь, он оказался твоим одноклассником по средней школе. Ии, я даже не знал, что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знаю, — не солгал Бай Ии. — Я даже не помню, кто был моим одноклассником, не то что учителя или соседа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 холодно усмехнулся Цзи Шэн. — Юньчжоу не врет. Он знает, что ты у меня, и пришел требовать тебя обратно? Меня это очень разозлило. Если мне плохо, то и остальным будет не легче. Хех, одноклассник? — он провел пальцем по лицу Бай Ии. — Вы познакомились так давно, что я даже завидую. Как думаешь, что он почувствует, если я раздену тебя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подлец, психопат!!! — в ярости крикнул Бай Ии, швырнув фотографии в Цзи Шэна. — Цзи Шэн! Почему ты не сдохнешь?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схватил Бай Ии за руку и швырнул его на журнальный стол. Тело Бай Ии неудачно приземлилось, и вместе с ним на мраморный пол с грохотом упали фрукты и стаканы. Звон бьющейся посуды был резким и пронзительным. Люди за дверью, казалось, уже привыкли к таким сценам и по звуку понимали, что снова началась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Бай Ии оказалась на осколках разбитой посуды, кровь текла по полу. Ему было очень больно, но в душе он никогда не чувствовал себя так спокойно, как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смотрел на него сверху вниз, взглянул на кровь на полу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я перевяжу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сжал осколок в руке и потянулся к руке Цзи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крепко сжал его ладонь, и густая кровь полилась из их переплетенных пальцев на пол, капая на пол. Громкая пощечина оглушила Бай Ии, и, если бы он не держался за руку Цзи Шэна, он бы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решил проявить характер? Сбежать к своему старому любовнику? Я совсем забыл, может, это твоя первая любовь? Тьфу, надо бы ему показать, как ты сейчас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Шэн схватил Бай Ии за волосы, а Бай Ии обхватил его шею и начал драться. Однако он не был соперником для Цзи Шэна, и все, что он мог сделать, — это излить свою ярость, словно решив сражаться до конца. Бай Ии размахивал кулаками и матерился, а Цзи Шэн бил его головой о стол. Бай Ии обхватил его за талию, перевернулся, и они вместе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Журнальный стол перевернулся, толстое стекло разбилось на несколько частей. Сегодняшний Бай Ии, потерявший контроль, даже Цзи Шэна вымотал. Его руки были порезаны в нескольких местах, вид крови на полу затуманил ему взор. Прижав Бай Ии к полу и подождав, пока тот перестанет бороться, он перевернул его. Лицо и тело Бай Ии были покрыты ранами не меньше, чем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шею Бай Ии, из которой текла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 казалось, он даже не ожидал, что рана окажется там. — Я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чувствовал, как его тело становится все холоднее. Он ясно ощущал, как быстро покидает его кровь. Но это не имело значения. Он потянул за одежду Цзи Шэна, показывая, чтобы тот наклонился. Цзи Шэн наклонился, словно хотел обнять его, но не знал,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Тупая боль в животе разозлила Цзи Шэна. Он не понимал, как этот парень, будучи так тяжело ранен, все еще может сопротивляться. Он разжал окровавленную руку Бай Ии и увидел, что осколок стекла вонзился ему в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стиснул зубы и, собрав последние силы,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что давай умрем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Прошу добавить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много раз думал о суициде, каждый раз после того, как Цзи Шэн причинял ему боль. Позже Цзи Шэн заколотил окна наглухо, и Бай Ии мог видеть улицу, но не мог открыть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считал, что Цзи Шэн перестраховывается. Он, Бай Ии, слишком боялся боли, и Цзи Шэн это знал. Так что как он мог прыгнуть с окна? Да и этот трехэтажный особняк был слишком низким, чтобы разбиться насмерть, максимум — стать инвалидом. Бай Ии бы точно этого не сделал, игра не стоила свеч, в итоге можно было страдать всю жизнь. Этого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способы самоубийства казались ему слишком болезненными и мучительными. После множества раздумий он волочил свое существование до сегодняшнего дня, хотя должен был признать, что очень боится смерти. Он цеплялся за слабую надежду, что однажды обретет свободу и вернется домой, чтобы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кровь быстро покидала его тело, он мог слышать, как она течет, словно ручеек. Тело становилось все слабее, дышать было трудно. Глядя на Цзи Шэна, который прижимал руки к животу, он подумал, что нужно было ударить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 конце концов, это всего лишь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почувствовал, как все его тело расслабляется. Ему больше не нужно думать об отце и мачехе, не нужно смотреть на свою сестру, ставшую инвалидом из-за него. Ему не нужно жить в чувстве вины и ненависти к себе. Он не знал, жив ли еще Цзи Шэн, но если да, то, возможно, тот сообщит им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он бы хотел, чтобы этот психопат тихо похоронил его, словно он просто уехал в далекие края и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она сейчас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схватился за голову, пытаясь облегчить боль, но чем больше он приходил в себя, тем яснее ощущалась пульсирующая боль в черепе.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был туман, тело первым отреагировало. Голова болела невыносимо, он перевернулся, пытаясь прижаться лбом к чему угодно, чтобы унять боль, но потом, на мгновение прояснившись, Бай Ии с трудом открыл глаза. Комната была в полумраке, и когда глаза привыкли к темноте, он испугался, увидев, что находится в своей комнате, в своем доме, а не у Цзи Шэна. Убедившись в этом,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столика рамку с фотографией. Даже не глядя, он знал, что на нем он и его мама.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скинул одеяло и босиком спустился с кровати. Ковер щекотал ступни, и это ощущение было слишком реальным. Ему снилось? Или его душа не хотела уходить и вернулась домой,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отдернул занавеску, и яркий солнечный свет заставил его прищуриться. Прикрыв глаза рукой, он подождал немного, а затем открыл их и увидел в саду женщину, подстригающую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другой мужчина сидел на каменной скамейке поодаль и читал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слишком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реально, что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снова, Бай Ии не чувствовал прежнего импульса и обиды. Он просто спокойно смотрел, не желая нарушать их покой, боясь потревожить их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внизу, казалось, что-то почувствовали. Фу Ецю срезала пожелтевшую ветку, повернулась и посмотрела вверх, увидев Бай Ии, стоящего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не ожидал, что она обернется, но подумал, что, возможно, она его не видит, и потому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Ецю положила ножницы на стол, и Бай Чжан, проследив за ее взглядом, посмотрел наверх и увидел сына. Никто не произнес ни слова, и Бай Ии тоже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Ии было хорошее зрение, и он показалось, что отец и Фу Ецю выглядят моложе, чем в прошлый раз. А где Лили? Почему она не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Фу Ецю что-то сказала Бай Чжану и вернулась в дом. Бай Чжан бросил взгляд на сына и тоже вошел, держа в руках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Бай Ии все еще болела, но уже не так сильно. Эта боль напомнила ему состояние после похмелья.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