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Кан был принят в доме Тан Линя, и бабушка Вэнь заботилась о нем. Он с надеждой смотрел на Тан Линя и своего сына, но, не увидев А-Хуана,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Тан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искать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Вэнь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сделать объявление о пропаже?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Кан кашлянул,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человека трудно найти, не то что корову. Ладно, это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Вэнь с беспокойством посмотрела на дедушку Кана, затем на дедушку Тана, словно ожидая, что тот скажет что-то утешительное. Сын дедушки Кана сел на стул перед ними, выпил несколько чашек чая и только тогда смог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давай сначала вернемся в город. Я найму профессионалов, которые помогут тебе поискать. Как тебе такая идея? Мы ведь как слепые котята, ничего не находим.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Тан немного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дядя Кан прав. Ты и так еле держишься, лучше вернуться и ждать новостей. Мы тут тоже будем следить, если что-то узнаем, сразу позвоним.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посмотрел на дедушку Кана. Его рука, держащая трость, слегка дрожала, и он, казалось, был не в себе. Все его уговаривали, и он, хоть и хотел продолжать, не смог сопротивляться и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Вэнь, видя, что атмосфера накалилась, хлопнула в ладоши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пока не будем говорить об этом. Уже время обеда, я приготовлю еду. Скажите, что хотите, я быстро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достал телефон. Су Чжи все еще был недоступен: с утра он был занят, потом телефон выключился, и до сих пор неизвестно, чем он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обед бабушка Вэнь приготовила роскошный стол, выложив все лучшее, что было в доме. Дедушка Тан и дедушка Кан ели с аппетитом, и бабушка Вэнь, видя это, немного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сын дедушки Кана уложил отца отдохнуть в доме Тан Линя. Они ночевали здесь и вчера, так как в спешке вернулись и целый день искали А-Хуана, не успев убрать свой дом. Дедушка Тан предложил им переночевать здесь, и они согласились. В такой ситуации, когда А-Хуан пропал, такие мелочи, как место ночлега, их не волновали.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Тан и бабушка Вэнь, беспокоясь об А-Хуане, устали за утро и, уложив дедушку Кана спать, сами отправились в свои комнаты отдохнуть. Сын дедушки Кана, уложив отца, вышел из комнаты, кивнул Тан Линю и вышел из дома. Он стоял на улице, глядя в небо и куря одну сигарету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тоже не спал. Он ответил на несколько сообщений от друзей, затем лег на кровать и уставился в потолок. На другой кровати дедушка Тан уже крепко спал, тихо похрапывая.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Тан Линя, лежавший на подушке, вдруг завибрировал. Он был в беззвучном режиме, поэтому в тишине комнаты был слышен только легкий гул, не мешая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взглянул на экран — это был Су Чжи!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натянул обувь, схватил телефон и тихо вышел из комнаты. Выйдя из дома, он показал сыну дедушки Кана телефон и отошел далеко от дома, направляясь к холму. Найдя тенистое место под деревом, он ответил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Линь, ты можешь подойти к перекрестку? — голос Су Чжи звучал по телефону, сопровождаемый легким шумом.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приехал? — спросил Тан Линь, направляясь к перекрестку деревни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на том конце провода рассмеялся, его голос стал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еще кое-что привез. Думаю, тебе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подарок — это не ты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Кхм-кхм. — Су Чжи слегка кашлянул, словно смущаясь. — …Можешь считать меня подарком.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уже был на перекрестке деревни Тан. В полдень солнце палило, и на дороге было мало людей и машин. Он остановился под деревом, чтобы укрыться от солнца. Поговорив еще немного, он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Чжи, казалось, ехал в машине, и Тан Линь услышал шум грузовика.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вдалеке, в пыльной дымке, появились два автомобиля. Из-за яркого света Тан Линь прищурился, разглядывая две темные фигуры. Когда машины подъехали ближе, стало видно, что это черный седан и большой грузовик.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черный седан остановился, человек внутри еще не вышел, но Тан Линь уже сделал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вышел из машины, одетый в строгий костюм, но его волосы были слегка растрепаны, и он выглядел уставшим. Тан Линь, увидев своего парня, быстро подошел и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поднял на него взгляд, слегка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с нежностью прикоснулся к его темным кругам под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бережешь мой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Спешил, в следующий раз буду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провел пальцем по его щеке, слегка сжав: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потер свою покрасневшую щеку, крепче сжал руку Тан Линя и, обернувшись к грузовику,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давай откроем другой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последовал за ним к задней части грузовика. Из машины выпрыгнул мускулистый мужчина, похожий на военного. На поясе у него висела связка ключей. Он посмотрел на Су Чжи, и тот кивнул. Мужчина и его напарник подошли к задней двери грузовика, один с левой, другой с правой стороны. Мужчина с ключами вскочил на борт и откинул зеленую ткань, закрывающую груз.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появилась железная дверь, затем содержимое грузовика.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А-Хуан, мирно стоявший внутри, увидев Тан Линя, радостно закрутился на месте, мыча, и, кажется, собирался проломить железную дверь головой. Тан Линь, увидев это, холодно вспотел и резко остановил корову. А-Хуан фыркнул, но, кажется, согласился вести себя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ключами тоже чуть не вспотел. Железная дверь была не самой прочной, и если бы корова вырвалась и сбила их босса, им было бы совсем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не спешили открывать дверь, сомневаясь и смотря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Открывайте,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мужчины не стали противиться. Раздался щелчок, и дверь открылась. Они отодвинули ее в стороны, все еще настороженно глядя на А-Хуана, затем спрыгнули с грузовика и встали рядом с Су Чжи, чтобы защитить его,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посмотрел на Су Чжи, и тот ответил ему легкой улыбкой. В глазах Тан Линя мелькнула искорка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А-Хуан посмотрел на мужчин своими маленькими глазками, фыркнул, словно недовольный их поведением.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поманил корову: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А-Хуан,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зов, А-Хуан больше не обращал внимания на других, быстро спустился с грузовика и подошел к Тан Линю, радостно теребя его головой и мыча. Он крутился вокруг Тан Линя, иногда толкая его головой. Тан Линь погладил корову, успокаивая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на мгновение задержал взгляд на руке Тан Линя, гладящей А-Хуана, затем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Подчиненный Су Чжи протянул Тан Линю новую веревку. Тан Линь поблагодарил и привязал ее к А-Хуану. Подойдя к Су Чжи, он заметил, что его подчиненные все еще настороженно смотрели на корову, сомневаясь, стоит ли отходить.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махнул им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http://bllate.org/book/16579/1515134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