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Сюань покачал головой и, слегка отвернувшись, спокойным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 собой отряд и прочесай это место с ног до головы. Мне нужно доказательство того, что Лэй Мосы действительно мертв. Даже если это всего лишь кость или кусок плоти — доставь и отправь на анализ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не верите, что Лэй Мосы погиб? — Водитель удивленно посмотрел на него. — Такой мощный взрыв, да еще и с таймером на теле Лэй Мосы... Едва ли он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Сюань вспомнил каждое движение того мужчины. — Лэй Мосы не тот, кто легко сдаст жизнь. — Теперь, оглядываясь назад, он понимал, что сам факт того, что Лэй Мосы оказался запертым на складе, был нелогичным. С его навыками маскировки он мог спокойно скрыться в оживленном районе, а не прятаться в безлюдном западном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был загнан в тупик? Ведь Лэй Мосы чуть ли не пытался утащить вас с собой, босс, — водитель все еще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намеренно позволил тебе закинуть его на склад. Лэй Мосы слишком рано показал бомбу, это не похоже на его ошибку. Не нужно больше говорить, отправь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водитель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тяжелело вздохнул и передал пистолет водителю. Повернувшись, он сделал широкий взмах полами своего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не будем заставлять Ацзэ и других ждать. — Он думал, что противостояние с Лэй Мосы затянется надолго, но в итоге все закончилось так неожиданно. Теперь он мог вернуться и поужинать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ему словно послышались в ушах обольстительные слова Лэй Мосы. Цинь Сюань сильно надавил себе на грудь, будто пытаясь подавить эти тревожные чувства. Прикрывшись рукой, опустив голову, он выглядел глубоко задумчивым. В воздухе витала удушающая тишина, и водитель, понимая ситуацию, молчал. Плечи мужчины опустились, выдавая его внутреннюю борьбу и невыносимое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Вечерело. На большой кровати из-под одеяла высунулась белая рука; ощутив холодный воздух, она тут же поискала тепла и снова скрылась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вошел в спальню с чашкой медовой воды. Он накрыл юношу одеялом, которое тот сбросил, и нежно провел пальцами по его растрепанным волосам, затем по лицу с легким румянцем, стройной шее и чувственным ключицам. Взгляд Цинь Суна снова стал горячим, но его рука, движущаяся вниз, была схвачена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Му Цзэ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ухмыльнулся, помог юноше сесть и протянул ему чашку медовой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 водички, смочи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держа в руках теплую чашку, делал маленькие глотки, постепенно успокаивая свое пересохшее горло. Поставив чашку, он увидел довольную улыбку Цинь Суна и, не выдержав, схватил его за щеки и сильно потянул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быть хоть немного нежнее?! Завтра же нужно выходить,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глупо улыбался, позволяя юноше мять свое лицо, не сопротивляясь и не сердясь. Когда Му Цзэ устал, он обнял его и посадил к себе на колени, поцеловав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Смотри, выше ключиц я не оставил ни единого следа. — Он погладил изящные ключицы юноши и снова поцеловал его в щеку. — Завтра мы выйдем только к обеду, так что ты сможешь отдохнуть все утро. А завтрашняя встреча тебя не утомит, я же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игривый тон мужчины, Му Цзэ смерил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передохнуть, я проголодался,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заказать еду в номер, — Цинь Сун не хотел отпускать его, его рука нежно гладила тонкую талию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уже затек, пойдем вниз есть. — Это все из-за Цинь Суна, который держал его в одной позе слишком долго. Спустившись с кровати, Му Цзэ почувствовал легкую слабость в ногах и пояснице, а также небольшой дискомфорт внизу, но это было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пустив духовную силу, чтобы облегчить состояние, он сбросил халат на пол. Цинь Сун уже принес его одежду и нежно помог юноше одеться, поправив воротник. Увидев его, одетого в свои руки, он не удержался и снова поцеловал, но получил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становился все более навязчивым, подумал Му Цзэ, глядя на мужчину, который снова обнял его за талию и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открыли дверь, как увидели приближающегося от лифта Цинь Сюаня. Мужчина выглядел уставшим, его длинное черное пальто развевалось, как крылья. Обычно спокойный и сдержанный, теперь он казался более холодным и угрюмым. Заметив их взгляды, Цинь Сюань поднял голову, и в его глазах мелькнула едва заметная сложность, прежде чем он перевел взгляд на руку Цинь Суна, обнимающую талию юноши. Его брови резко дернулись, а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Что-то случилось? — Цинь Сун нахмурился. Неужели с Лэй Мосы снова что-то произошло? Но такие трудности вряд ли могли так утомить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дернул носом, почувствовав запах серы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Сюань, вы ранены? — Подойдя ближе, он осмотрел мужчину, заметив пыль на его пальто, длинную царапину на локте и небольшой обгоревший кусочек дерева в волосах. Сильный запах серы окружал мужчину, заставляя Му Цзэ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обнял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Почему так легко оделся? — Его голос был по-прежнему мягким, но он знал, что что-то изменилось. В его глазах мелькали тени внутренней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Более сильный запах серы заставил Му Цзэ отшатнуться. Он стянул пальто с Цинь Сюаня и бросил его Цинь Суну, а затем втолкнул мужчину в комнату. — Иди прими душ, ты весь в пыли. Дядя Сюань, ты уже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покачал головой, одной рукой схватив руку юноши, которую тот упер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 стал вырываться и, повернувшись к Цинь Суну,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вниз закажи еду, а я перевяжу дяде рану, мы скоро спустимся.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помогу, — Цинь Сун чувствовал себя неспокойно. Его дядя всегда казался ему непоколебимым, и такое необычное поведение вызывало у него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Цинь Сюань остановил его. — Это всего лишь царапина, Ацзэ справится. Иди в зал, он, наверное,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увидев серьезный взгляд дяди,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Цинь Сун уходит, Цинь Сюань позволил Му Цзэ втолкнуть себя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на диване, его волосы были мокрыми, вода стекала по крепкой груди, скрываясь в халате. Он слегка опустил глаза, наблюдая за юношей, который перевязывал его руку, и нежно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ощутимое прикосновение, полное невыразимой нежности и заботы, словно тигр, нюхающий розу. Осторожные движения не из страха быть уколотым, а из боязни сломать нежный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сосредоточенно накладывал повязку, не замечая глубокого взгляда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Сюань, что вы вообще делали? — Собрав вещи в аптечку, юноша поднял голову. Цинь Сюань быстро скрыл восхищение и борьбу в глазах и, как обычно,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Машину немного занесло, 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плохое оправдание. Как можно упасть и при этом пропахнуть серой? Да и обгоревший кусочек дерева в волосах указывал на то, что все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что Цинь Сюань не хочет его беспокоить, он не стал расспрашивать. Убрав аптечку под стол, он попытался встать, но поясница заболела. Проклиная в душе того бессовестного зверя, он начал падать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сразу же подхватил его, крепко обняв за талию. Дыхание Му Цзэ участилось, его губы почти касались обнаженной груди мужчины. Румянец быстро распространился по его лицу. На нем была только тонкая кофта, и он мог почувствовать, как температура тела Цинь Сюаня быстро повышалась.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