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приподнял бровь, не стал спорить с Цинь Сюанем. Он знал, что пока Лэй Мосы не будет пойман, дядя не успокоится. Сам он тоже был настороже всю дорогу, боясь, что с юношей что-то случится. Поэтому он и решил познакомить Му Цзэ с несколькими людьми, чтобы, если что-то произойдет, и их не будет рядом, хоть кто-то мог бы помочь, хотя бы передать сообщение в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Сюань подъехал к заранее забронированному отелю. Выбрав комнату в середине, он остановился. Му Цзэ переоделся в халат отеля и устроился на диване, держа в руках тарелку с фруктами. Цинь Сун не отходил от комнаты юноши, с вожделением смотря на диван, и было неясно, то ли он смотрел на фрукты, то ли на самого Му Цзэ. Цинь Сюань с легким вздохом подошел и погладил живот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поел, а уже ешь фрукты. У тебя что, бездонный желудок? Береги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Цинь Суна по плечу,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Сун-цзы, следи за ним. Не давай ему спать, пока не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почувствовал силу в плече, поднял взгляд и встретился глазами с Цинь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 на шаг не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кивнул с облегчением и улыбнулся Му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свою комнату отдохнуть. Возможно, позже мне нужно будет выйти по делам, я не вернусь на ужин, так что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кивнул, держа во рту дольку апельсина: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Сюань-шу,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улыбался так, что сердце невольно согревалось. Цинь Сюань не смог удержаться и провел тыльной стороной руки по гладкой щеке Му Цзэ, слегка ущипнул ее, прежде чем взять пальто и уйти. Как только он вышел из отеля, перед ним остановился черный внедорожник. Дверь открылась, и Цинь Сюань быстро сел внутрь,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западный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Лэй Мосы уже загнан в старый склад, он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нажал на газ. Машина помчалась в западный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отеле**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проглотил последнюю дольку апельсина, облизал сок с кончиков пальцев. Почувствовав чье-то дыхание рядом, он повернул голову и встретился взглядом с Цинь Суном. Мужчина схватил его палец и стал нежно облизывать, слегка покусывая.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тело юноши слегка дрогнуло. Он посмотрел на Цинь Суна, его красивые глаза, слегка влажные, поднялись вверх. Цинь Сун не смог сдержаться и бросился на него, страстно поцеловав его губы. Аромат апельсина распространился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сладко… — пробормотал Цинь Сун, еще сильнее впиваясь в губы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юноши незаметно расстегнулся. Му Цзэ схватил голову Цинь Суна, которая опускалась ниже, и,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поосторожнее, не оставляй следов. А вдруг Сюань-шу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нетерпеливо снова поцеловал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юношу на руки, он направился в спальню, шепча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много времени,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заставило Му Цзэ слегка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выглядишь так, будто хочешь не спешить…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усмехнулся, ногой закрыл дверь и бросил Му Цзэ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ужин им сегодня не понадобится, мелькнуло в голове у Му Цзэ, прежде чем он погрузился в объятия Цинь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склад был полон пыли, в углу валялись пустые ящики, а в центре было большое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Мосы дышал ровно, почти неслышно. Рана на плече была туго перевязана тряпкой, но кровь продолжала сочиться. Его лицо было бледным, но янтарные глаза горели странным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выходишь, Лэй Мосы? — Цинь Сюань стоял снаружи склада, глядя на дверь, изрешеченную пулями. — Тебе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Мосы, прислонившись к стене,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зол, а? Из-за того мальчика, Му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Лэй Мосы с удовольствием облизал губы. — Я видел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ловкие и жестокие движения, а также вкус его губ, он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прекрасен… Хочется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крикнул Цинь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уже не могло сохранять спокойствие, глаза горели гневом. Атмосфера вокруг него стала ледяной, и подчиненные невольно вздрогнули. Как психолог, Цинь Сюань всегда был сдержан, и они никогда не видели его в таком яростном состоянии. Он был словно дракон, потерявший самое ценное сокровище и готовый сжечь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Цинь Сюаня, Лэй Мосы только рассмеялся еще громче. Опираясь на стену, он медленно поднялся и шагнул к двери. Окружающие тут же подняли оружие, нацелив его на мужчину, который был в шаге от выхода, ожидая команды Цинь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холодно смотрел на Лэй Мосы. Хотя он уже много раз видел его лицо в досье, это был их первый личный контакт. Даже тяжело раненный, этот мужчина излучал зловещую ауру, особенно его янтарные глаза, редкие даже на Западе. В них мерцал странный блеск, а уголки губ поднимались почти до ушей, как 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вижусь, профессор Цинь Сюань. Очень рад встрече с главным психологом Федерального бюро расследований, — Лэй Мосы слегка поклонился, как джентльмен, но в его глазах читались насмешки. — Однако я не ожидал, что столь известный профессор Цинь Сюань будет влюблен в мальчика, который намного младше его.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резко дернулся. Рука, лежавшая в кармане пальто, медленно вышла наружу, держа маленький пистолет, направленный прямо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Мосы, не пытайся меня разозлить. Сегодня ты умрешь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Мосы развел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этому ребенку? Он такой маленький, такой молодой. Его кожа, как восточный шелк, наверное, очень приятная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вскрикнул, схватившись за грудь. Кровь мгновенно залила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разозлился, кашля… — Кровь уже текла из уголков его рта, но на лице Лэй Мосы не было и тени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Сюань, с лицом, искаженным яростью, держал пистолет, из дула которого еще шел дым. Его голос, полный ненависти и гнева, прозвучал как скрежет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мусор, не смей больше оскорблять его! Я заставлю тебя умирать в муках, разорву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Мосы усмехнулся, вытирая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Психолог, который не понимает своих собственных чувств, профессор Цинь Сюань, ты действительно переоценен!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державшую грудь, и резко расстегнул куртку. Под ней оказались переплетенные провода, а на маленьком экране тихо отсчитывались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крикнул, оттолкнув Лэй Мосы, который бросился на Цинь Сюаня, и резко оттащил его от входа в склад. Они упали на землю, и в этот момент раздался оглушительный взрыв. Невидимая ударная волна разнесла деревянные обломки и куски стен во все стороны. Затем последовало еще несколько взрывов. Уши Цинь Сюаня гудели, на его тело падали мелкие обломки, но, к счастью, ничего крупного.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Цинь Сюань обернулся и посмотрел на руины за собой. Склад превратился в груду развалин, вокруг горели огни, и повсюду валялись обугленные обломки дерева. Лэй Мосы, вероятно, заранее установил бомбы по углам склада, иначе он бы не разрушился так сильно. Окружающие постепенно поднимались, предупреждение водителя спасло их, и потери были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мужчина, вероятно, действительно был разорван на куски. Цинь Сюань крепко сжал пистолет, его глаза медленно скользили по руинам, но в них не было ни капли удовлетворения от уничтожения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 в порядке? — подошел водитель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