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 мгновение замолчал, словно сдерживая эмоции, погладил голову маленького Фу Аня и, обращаясь к женщине, произнёс с ледяной холодностью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держите своего «драгоценного» ребёнка подальше от моего Аньцзая. Иначе мой Аньцзай в следующий раз так его отделает, что он больше не сможет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высокомерным видом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Мы… мы переведём его! Я обязательно переведу своего ребёнка в другую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 Лэя бросила злобный взгляд вслед Цзи Яню, топая ногами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Чэн, увидев это, подбежала к Цзи Яню и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подождите,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Цзи Янь остановился и обернулся, глядя на неё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раньше погорячилась и сказала лишнее. Не обижайтесь, — Учительница Чэн слегка опустила голову, чувствуя вину за то, что назвала Цзи Яня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обратил внимания. Вы хорошая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учительница Чэн заметила, что, когда Цзи Янь не злится, он выглядит приятным и спокойным. Её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что вы тоже хороший родитель. Я слишком ошиблась в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Яня и Фу Аня была особенной. Молодой мужчина, который тяжело работал, чтобы содержать ребёнка, и его методы воспитания были необычными, но он действительно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Цзи Янь удивился. — Я далёк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знаю, что вы стараетесь.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учительница Чэн осталась стоять на месте, глядя на Цзи Яня с новым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Сюань, узнав о произошедшем, с одной стороны, считал, что Цзи Янь поступил опрометчиво и импульсивно, как настоящий горячий парень. С другой стороны, он оценил, что Цзи Янь защитил достоинство Фу Аня, не заставив его сразу извиняться и не позволив ему быть несправедливо обвинённым.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проявил свою любовь к ребёнку, и это чувство не уступало любви любого другого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Аньцзай, лицо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нет,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лицо болит, — но сердце уже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Ань смотрел на Цзи Яня, не отрывая глаз, боясь, что тот исчезнет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Ань был таким хорошим, даже если считал его маленьким чудовищем, всё равно относился к нему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драки в детском саду Цзя Лэй перевёлся в другую школу, а Ван Юн и его друзья получили нагоняй от родителей и стали вести себя тише. К счастью, новых инцидентов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всё ещё немного волновался. Говорят, что некоторые богатые люди бывают очень мстительными и не терпят обид. Поэтому он боялся, что они могут вернуться с местью, и несколько ночей не мог нормально спать, думая о том, как защитить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им повезло. Прошло несколько дней, и всё оставалось спокойным. Шумиха вокруг драки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поздняя весна, погода становилась всё теплее, приближалось лето, и дни становились длиннее. Почему-то маленький Фу Ань вдруг стал проявлять больше интереса к играм. Обычно после детского сада он не спешил домой, а оставался поиграть с Хэ Си, пока его не забирал Гу Сюань или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тоже был не против. Его родители не жили с ним, дома была только тётя, и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узнал от Чжу Дафа, что их босс уехал в командировку, якобы для встречи с крупным клиентом, но, возможно, занимался какими-то тёмными делами. Когда начальника нет, подчинённые часто расслабляются, и начальник охраны давал Цзи Яню и Чжу Дафа меньше заданий. Поэтому Цзи Янь стал раньше уходить с работы, и у него появилось больше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выпивал с Хэ Чжэньпином, вспоминая старые времена, а иногда готовил дома вкусные блюда. Цзи Янь был отличным поваром, хотя обычно ленился готовить. Гу Сюань тоже умел готовить, но его навыки явно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после ужина в доме не было лишнего стола, поэтому Гу Сюань обычно делал уроки прямо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же лежал на диване, держа на руках маленького Фу Аня, вдыхая его сладкий молочный запах, и листал учебник детского сада. На страницах учебника почти не было слов, только милые картинки: цветы, травы, цыплята, утята и кролики. На обложке Фу Ань наклеил наклейки, которые сейчас очень популярны среди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тихо улыбнулся. Как и большинство родителей, он интересовался, как проходит день Фу Аня, и спросил, что тот делал, были ли какие-то интересные события или, может, он провинился и рассердил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Ань, всегда послушный,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не провинился. Учительница Чэн часто хвалит меня, и теперь со мной хотят играть несколько мальчиков и девочек. Но я всё равно больше всего люблю играть с братиком Ань Си. Он такой крутой, умеет многое, чего я не умею, знает многое, чего я не знаю, и делает то, на что я не решаюсь…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пальцами расчёсывал мягкие волосы Фу Аня, терпеливо слушая. Повседневная жизнь малыша теперь была неразрывно связана с Хэ Си. Они вместе играли в рогатки, катали обручи, лазили по деревьям за яйцами птиц… Катались на горке, по очереди съезжая вниз, сидели на качелях, смеясь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играли в «Прятки», Хэ Си всегда специально оставлял платок за Фу Анем, и тот бежал за ним, но никак не мог догнать, а потом должен был петь, чтобы все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могли целый день лежать на земле и считать муравьёв…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Янь слушал с интересом, но потом стало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понял, что эти два малыша могут получать удовольствие от чего угодно. Возможно, он уже старый, и ему сложно понять такой простой детский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выходных, едва рассвело, маленький Хэ Си рано утром постучал в дверь дома Фу Аня. У него была отличная память, и он запомнил дорогу с одного раза. Цзи Янь, как всегда, был сонным лентяем, поэтому дверь открыл Гу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никогда раньше не видел Гу Сюаня, но слышал о нём от Фу Аня, поэтому немного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Хэ Си, держа на плече удочку, нервничал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Аньцзай… то есть Фу Ань, он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кивнул и позвал Фу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ещё сонный, увидев Хэ Си, сразу оживился и с улыбкой потянул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почесал затылок, чувствуя себя неловко,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Аньцзай, мы же договорились сегодня пойти на рыбалку. Ты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помню, — Фу Ань покачал головой, не желая оставить плохое впечатление, и тихо сказал. — Просто я не ожидал, что ты придёшь так рано. Хорошо, что я встал, не разбудив Аня, а то он бы снова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так страшно? Тогда… тогда в следующий раз я не буду приходить так рано, чтобы тебя не ругали, — Хэ Си немного испугался и объяснил. — Просто я думал, что чем раньше пойдём, тем лучше. А днём на берегу уже будет много рыбаков, и вся крупная рыба будет их. Нам уже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X находился у моря, а в уезде Сицзяо было много рек и каналов. Вдали от шумных улиц, где располагались магазины, Цзи Янь и его семья жили в старом жилом районе. За переулками можно было увидеть ряд многоквартирных домов, а за ними — небольшое озеро, где часто играли местные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пойдём скорее, я хочу посмотреть, как ты поймаешь большую рыбу! — Фу Ань был готов к приключениям.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