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 около семи вечера, и Гу Сюань поспешно собрал свои вещи, голодный, побежал домой. Было уже около восьми, и его веко внезапно начало дергаться, что он воспринял как дурное предзнаменование. Он подумал, что Цзи Янь, вероятно, злится на него за то, что он так поздно вернулся, и дома, наверное, буря. Но когда он открыл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держал на руках Фу Аня, лицо мальчика было красным, он явно страдал, слезы ручьем текли по его щекам, и он не мог остановиться. Взглянув на тарелку с рыбой на столе, Гу Сюань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Гу Сюань, даже не сняв рюкзак, резко забрал Фу Аня из рук Цзи Яня. Тот вздрогнул от боли — Гу Сюань сжал его сильно. Гу Сюань заставил Фу Аня широко открыть рот и, при свете лампы, внимательно осмотрел его.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заботиться о нем, лучше вообще не берись! Если ты не хочешь его растить, просто выбрось! Не нужно вредить ему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был взволнован и зол, и слова вырвались у него сами собой. Позже он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больницу Шэнда в уезде Сицзяо, где Гу Сюань отвел Фу Аня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стоял, прислонившись к стене за пределами кабинета, с безразличным выражением лица, не говоря ни слова. Он всегда испытывал отвращение к слову «больница», как уже говорилось ранее. Он терпеть не мог «притворяющихся святыми» людей в белых халатах, а в больнице их было полно. Будь то болезнь или травма, он никогда не думал обращаться в больницу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здесь, Цзи Янь выглядел спокойным, но на самом деле не мог оставаться здесь ни минуты. Каждая клетка его тела кричала, требуя, чтобы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пожилой врач отоларинголог, увидев маленького Фу Аня, проникся к нему сочувствием и жалостью. Он объяснил Гу Сюаню некоторые меры предосторожности, и его заключительные слова были услышаны и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обычные методы, такие как питье уксуса и проглатывание большого количества риса, довольно опасны. Маленькие рыбьи кости иногда могут проскользнуть сами по себе, но если кость крупнее, она может застрять в слизистой, и удалить ее будет сложно. Горло — очень нежная часть тела, поэтому в таких случаях лучше сразу обращаться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не упрекая, и ласково погладил голову Фу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родители были внимательны, особенно когда маленькие дети едят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кивнул, вспомнив, как побледнел Цзи Янь после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Сюань вышел, неся на спине засыпающего Фу Аня, Цзи Янь уже стоял в другом коридоре, руки в карманах. Гу Сюань немного поколебался, но все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ясно увидел, как все тело Цзи Яня задрожало, словно от удара молнии, а затем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посмотрел вперед и увидел, как три или четыре медсестры толкали каталку, на которой лежала женщина с бледным лицом, покрытым алыми пятнами крови. Она крепко держалась за халат врача, с трудом сдерживая боль,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 меня... моего...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сразу понял, что у женщины кровотечение, и она теряет ребенка. Он надеялся, что и мать, и ребенок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каталку закатили в кабинет, и все исчезли из виду, Цзи Янь наконец пошевелился. Но сделав пару шагов, он вдруг пошатнулся и ухватился за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 мрачным взглядом тут же подошел и взял его за руку. Рука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Гу Сюаня не принесло Цзи Яню утешения. Он снова вздрогнул, рефлекторно выдернул руку и, закрыв рот, бросился прочь,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убегающего Цзи Яня, Гу Сюань вспомнил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получил приказ отправиться в командировку в Европу и Америку для важной секретной тренировки, которая должна была продлиться год. Как военный, он не задумываясь собрал вещи и приготовился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испытывал никакой привязанности или сожаления к Цзи Яню, своему любовнику, с которым у него были лишь физические отношения. Ведь он был в армии и не мог никуда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его остановил профессор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вы действительно уезжаете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 мне дело? — Фу Хэнмо был раздражен, но внешне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Цзи Янь может родить вам ребенка,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на мгновение замер, затем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возразить: «Как это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...Извините, мне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так же быстро, как и начался. Фу Хэнмо считал, что с такими учеными-фанатиками бесполезно спорить — они всегда руководствуются эмоциями, а не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Хэнмо вернулся в страну и оказался рядом с Цзи Янем, как раз в день его родов. Когда он поспешил к нему, ребенок уже плакал, а он держал худую руку Цзи Яня, слушая, как тот, почти без сил, дает ребенку имя «Фу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насколько трудным был процесс рождения новой жизни, особенно для Цзи Яня, мужчины, с его упрямым и непокорным характером. Каково ему было переживать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самый трудный момент своей жизни он не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непрерывно текущая из тела роженицы, ослепила Цзи Яня, его мозг не мог думать. Он побежал в мужской туалет, умываясь холодной водой, пытаясь успокоиться, стереть из памяти эти ужасные картины...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с широко расставленными ногами, он изо всех сил пытался расширить отверстие, чтобы ребенок мог выйти. Кровь, пот, боль, которая сводила с ума, но он терпел, почти кусая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которому вводили женские гормоны, чтобы он мог родить ребенка, и все это происходило под наблюдением профессора Чэна и группы исследователей. Как это отвратительно и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поднималось из глубины души, и он наконец начал рвать. Желудок сжимался от боли, и он продолжал извергать желто-белую жидкость. Цзи Янь долгое время не спал, плохо питался, часто пил на голодный желудок, и теперь его рвало, пока не осталась одна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напомнило ему о четырех годах назад, о тех темных, мучительных днях, когда он был похож на женщину с большим животом, не мог есть и постоянно рвал. Казалось, все накопленные страдания и обиды вырвались наружу, и он больше не мог их сдерживать...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литься, но Цзи Янь уже не обращал на это внимания. Он еле держался за раковину, глядя в зеркало, и в его глазах медленно появлялся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карманах, словно искал что-то. Он искал, отчаянно искал, ему нужно было что-то холодное, что могло бы разрезать кожу, чтобы он увидел кровь, которая бы его возбудила. В этот момент он даже не осознавал, насколько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кран закрылся, и перед глазами Цзи Яня мелькнула длинная, изящная рука. Незнакомый холодный запах ударил в нос, мгновенно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врача и ахнул — это был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изысканными, под правым глазом была родинка, добавлявшая ему некоторой кокетливости. Если бы он жил в древности, то, несомненно, был бы популярным среди клиентов. Единственным недостатком была его ледяная, отстраненная манера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уберите беспорядок вокруг раковины, это неприятно, — голос врача был холодным, каждое слово отдаляло его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понимаю, у вас, таких, вечные проблемы с чистотой, — Цзи Янь хмуро посмотрел на грязную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Хэнмо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Шэнда (местность)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(местность)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Сицзяо (местность)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(мужчина)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