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годы… Что случилось в те годы? — Цинь Юйлань взглядом замерцала, но усилием воли не отвела глаз, чувствуя вину и боясь, что её уличат в неправоте. — Что бы ни произошло, мы всё же родные сёстры. Ты же в детстве резала мою юбку, но разве я когда-либо сердилась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распространяла слухи, думала ли ты, что я твоя родная сестра? Когда ты губила мою репутацию, думала ли ты, что я твоя родная сестра? Когда ты болтала без удержу, думала ли ты о своей беременной сестре, которая, оказавшись в безвыходной ситуации, могла бы в отчаянии броситься в реку? А теперь ты приходишь ко мне за деньгами. Есть ли у тебя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Юйчжо~ О чём ты говоришь? — Цинь Юйлань побледнела, её губы дрожали. Правда ли это? Юйчжо в детстве была решительной, но чтобы до самоубийства… Боже! Руки Цинь Юйлань под столом сжались в кулаки, суставы побелели, её охватил страх. Она выдавила улыбку. — Сестрёнка, может, ты что-то не так поняла? Какие слухи? Я ничего не знаю. С самого детства, как я к тебе относилась, ты же знаешь. Может, это… это была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всегда была прямолинейной, говорит что думает. В тот Новый год она тоже беспокоилась за тебя, потому и сказала лишнего. Ты же была беременна, как ты потом выйдешь замуж? Старшая сестра неправильно подобрала слова, но потом мама её отругала. По дороге домой она плакала, зная, что тебе тяжело, и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такой заботливой сестрой. Цинь Юйлань с сочувствием посмотрела на Цинь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в прошлом, осталось в прошлом. Я рада, что сейчас у тебя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Бессовестная! — Цинь Юйчжо прищурилась. — Ради денег ты готова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Юйчжо! — Цинь Юйлань повысила голос. — Я тоже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Юйлань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операцию и восстановление я могу тебе дать,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Юйчжо, у меня ограниченные средства, я не смогу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 усмехнувшись, Цинь Юйчжо слегка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Чтобы я просто отдала тебе деньги? Давай сегодня всё обсудим прямо. В семье Шу у меня нет положения, и тебе не стоит рассчитывать на Шу Нина. Свёкор не любит меня из-за моего происхождения, я не управляю домом и не имею права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 грубо? — Цинь Юйлань рассердилась. — Если свёкор тебя не любит, значит, ты сама виновата. Время покажет: если ты будешь хорошо заботиться о нём, он изменит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отец, кому ещё мне заботиться о нём? — Цинь Юйчжо стала более решительной и не хотела больше тратить время на разговоры. — У меня мало времени, назови сумму и срок возврата. Всё запишем официально, чтобы я могла отчитаться. Если ты не можешь мне помочь, не вынуждай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Юйчжо, я сегодня сказала столько хорошего, я понимаю твои намёки, но ты ещё молода, и я не стану с тобой спорить, — Цинь Юйлань откинулась на спинку стула и прищурилась. — Если ты хочешь всё прояснить и довести до ссоры, то я сегодня тоже скажу своё. Твой муж… хороший человек, виллу подарил без вопросов. Если ты упрямишься, мне придётся обратиться к нему. Ради моего мужа, если придётся, я даже на колени встану. Что поделать, если у меня такая бессердечная сестра? Придётся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мешает? — Цинь Юйлань холодно усмехнулась, её обычно приятные черты лица стали отвратительными. — Моя сестра такая богатая, а я в безвыходной ситуации. Если придётся, я приду на твою работу и поплачу, или прямо у твоего мужа. Если ты так жестока со мной, не вини меня, если я разрушу твою репутацию. Я знаю, что сейчас у тебя есть деньги и связи, но мне нечего терять. Если ты такая смелая, убей меня. Кстати, перед тем как прийти сюда, я рассказала об этом многим. Сколько ты сможешь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Юйлань, не неси чушь! Я могу потерять репутацию, но если ты посмеешь опозорить моего мужа и семью Шу, не удивляйся, если я, родив ребёнка, покончу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злобно стиснула зубы, её глаза горели, лицо исказилось от гнева. Цинь Юйлань, которая болтала всякую ерунду, побледнела от страха, закашлялась и засмеялась,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счастливая судьба, наверное, у тебя будет мальчик, маленький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лицо Цинь Юйчжо смягчилось, и она машинально потрогала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почувствовала себя неуверенно, но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забудем о расписке. Ты… одолжи мне 100 000, я буду постепенно возвращать, и твоя семья не будет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и не вернуть? Цинь Юйчжо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просто дам тебе деньги, в глазах свёкра я стану ещё хуже, неспособной отличать правду от лжи, даже без элементарной смелости. Ладно, 100 000 я могу дать тебе сразу, напротив есть юридическая контора, пойдём туда и оформим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встала, и Цинь Юйлань поняла, что она действительно настроена решительно. Она схватила сестру за руку, не зная, что делать. Лучше обратиться к её мужу, он наверняка добрый человек. Если он мог подарить виллу, то и мне, наверное, поможет. Цинь Юйлань заколебалась, а Цинь Юйчжо вырвалась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203, взгляд Цинь Юйчжо сверкнул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отношения со свёкром, Цинь Юйчжо приложила немало усилий. Сегодняшний день был азартной игрой. Цинь Юйлань, будучи жадной, наверняка попадётся на её удочку. Что за чушь про зарплату мужа в 150? Она могла обмануть других, но не Цинь Юйчжо, которая была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деревне получают больше, государство предоставляет субсидии, жильё и медицинскую страховку. В городе учителя получают 400-500. Как она смеет врать, Цинь Юйлань, ты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она всё же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может доказать, что я очень несчастна, чрезвычайно почтительна, обладаю высокими моральными качествами, сохраняю достоинство, несмотря на скромное происхождение, и готова пожертвовать собой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Шу Нин рассказал Цинь Юйчжо об этом, она напрягла все свои силы, обдумывала это бесчисленное количество раз, в голове проигрывала сценарий, чтобы план был безупречным. Она намеренно выглядела измождённой дома, показывала беспокойство, была нервной, а затем пыталась скрыть это. Шу Гао и Шу Чэн, будучи проницательными, очень заботились о её будущем ребёнке и наверняка будут следить за ней круглосуточно, одновременно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следит за тобой, он не считает это неправильным. Даже если ты жалуешься, они скажут, что это для твоего блага. Цинь Юйчжо понимала их мышление и использовала это в своих интересах. Без сомнения, с Цинь Юйлань что-то случится по дороге домой. Мелкая сошка, Цинь Юйчжо даже не хотела мстить, это было ради репутации. Вдруг кто-то однажды начнёт расследование и обнаружит, что с семьёй Цинь Юйчжо что-то случилось. Что это будет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одна знатная дама была обвинена свёкром в несуществующих грехах, её назвали проклятием и обвинили во всех неприятностях, а затем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сама напросилась на беду…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Шу Хэн позвонил Шу Нину, проверяя его, как маленького ребёнка, который нуждается в постоянном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намеренно позволил телефону звонить подольше, затем с сложным выражением лица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Ты понял всё, что объяснял репетитор?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он умеет испортить настроение? Мастер холодных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пари? Ты задашь вопросы, я отвечу. Если всё правильно, завтра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Шу Нин потерпел поражение. К счастью, Шу Хэн не стал настаивать на наказании, иначе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достиг уровня, чтобы расслабляться. Учись усердно, я тебя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Когда ты вернёшься? — Шу Нин всё лучше справлялся с переключением темы, закатив глаза. — Я хочу торт, клубничный.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Торт, который ты сам выберешь!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Шу Нин повалился на кровать, смеясь так, что чуть не покатился. Он мог представить, как холодный Шу Хэн стоит перед витриной с тортами для девочек, как он смущён и растерян, сохраняя каменное выражение лица! Жаль, что сейчас интернет не так развит, иначе он бы выложил его смешные фотографии на стену, это было бы забавнее, чем обложки журналов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брата… Лучше оставить это в мыслях, чтобы удовлетворить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