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Нин с трудом сдержал импульс закатить глаза и принялся помогать Шу Хэну раздеваться. Расстегивая пуговицу за пуговицей, он неизбежно видел обнаженную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парень, так накачался? Восемь кубиков пресса! Тебе всего восемнадцать, зачем так усердствовать? Оставь мне хоть немного пространства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Расстегнул ремень. Ткань брюк оказалась настолько хорошей, что они сами соскользнули вниз. Но возникла новая проблема: трусы… Нет, это он снимать не будет. С носками справился без труда, затем, ухватившись за крепкую талию Шу Хэна, почувствовал под ладонями налитые мышцы. Шу Нин не мог не позавидовать, осторожно помогая брату войти в воду и устроиться в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перелилась через край большой ванны, а взгляд Шу Хэна стал еще более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Проблемы возникали одна за другой: сначала мыть голову или тело? Шу Нин, обычно не задумывающийся об этом, теперь решил не усложнять и просто вылил гель для душа в воду, решив обойтись без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 не нянька, и даже если брат позже вспомнит это, вряд ли будет на меня злиться. Ведь мне всего тринадцать, верно? Молодость — это здорово, можно притворяться глупым и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высоко закатал рукава, размешал воду короткими ручками, затем взял мочалку и начал мыть Шу Хэна. Кожа у брата была отличная, широкие плечи, узкая талия, длинные ноги — мог бы стать идолом. Дойдя до спины, Шу Нин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можешь повернуться?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неподвижно смотрел на него,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и 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немного подумал, затем снял брюки и шагнул в воду. Ну и пусть промокнет,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брата была гладкой, и Шу Нин время от времени проводил по ней рукой. В конце концов, он не совсем ребенок, и иногда невольно сравнивал себя с братом. У Шу Хэна не было никаких изъянов, все было идеально, даже мышцы были настолько твердыми, что их невозможно было продавить. Взгляд Шу Нина странным образом скользнул вниз,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там что-то маленькое? Было бы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взгляд Шу Хэна снова устремился на него, острый, как лезвие. Шу Нин тут же отвёл глаза: «Я ничего не делал,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кроме области между бедер и поясом, было вымыто, остались только волосы. Шу Нин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голову мужчины трогать нельзя, но сегодня я решил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Выдавив немного шампуня на ладонь, он растер его между руками, затем осторожно прикоснулся к черным блестящим волосам Шу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парень, неплохо! Неудивительно, что он любит трогать мою голову, его волосы такие мягкие, приятные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погладил их еще несколько раз, зная, что такой шанс, возможно, выпадет только раз в жизни. Не упускать 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массировать голову брата, чувствуя странное удовлетворение, словно мог сжать Шу Хэна, как тесто. Не зная, что на него нашло, Шу Нин был в восторге, словно парил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голова Шу Хэна! Будь хорошим мальчиком, я о тебе позабочусь,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полуприкрыл глаза, его взгляд пристально следил за белыми ногами, мелькавшими перед ним. Такие нежные… Хочется… укусить… Но как только он попытался приблизиться, Шу Нин неожиданно пошевелился. Шу Хэн нахмурился, недовольный, и, протянув руки, притянул Шу Нина к себе. Тот вскрикнул от неожиданности, оказавшись на коленях 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же тебя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Остались только волосы… Будь хорошим мальчиком, — Шу Нин сохранял спокойное выражение лица, но внутри ликовал. «Будь хорошим мальчиком» — звучало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почувствовал тревогу. Взгляд Шу Хэна был как высокое напряжение — опасный, недопустимый. Он невольно опустил глаза, избегая прямого контакта, и его белая шея оказалась в поле зрения Шу Хэна. Это тоже неплохо… Наклонись… Укуси…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Ай-ай-ай… Что происходит? Я больше не играю! Папа, забери своего старшего сына! Это просто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купание Шу Хэна оставило после себя огромный, просто огромный след в памяти Шу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укуса Шу Нин изо всех сил вырвался из ванны, набрал горячей воды и, дрожа, смыл пену с тела брата, используя душ. Затем, с трудом вытащив его из ванны, начал вытирать. Но тут Шу Хэн снова начал неожиданно обнимать его, и Шу Нин, не в силах сопротивляться, каждый раз, когда брат открывал рот, подставлял руку, чтобы защититься. Он понял истинный смысл фразы «как муха, пытающаяся остановить колесницу».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у него трусы-то всё ещё мокрые!»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Избегая неприятного зрелища, Шу Нин с трудом натянул на брата пижаму и уложил его в кровать. Затем с сожалением осмотрел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пять укусов! Может, укусить его в ответ? Ладно, я не настолько ребенок. Эх, как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Уставший до предела, Шу Нин зевнул и хотел было пойти в свою комнату переодеться, но лень взяла верх. И тут Шу Хэн снова обнял его,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весь мокрый, мне нужно переодеться, иначе простужусь.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одежда слишком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пойду в ней в школу? Похоже, алкоголь лишил его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мысленно скривился, зачем вообще спорить с пьяным? Он уже и не знал, сколько раз вздохнул, и, моргая большими глазами,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отпусти, я переоденусь, ладно? В твою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спустился с кровати и начал рыться в шкафу. Одежда Шу Хэна была слишком большой, брюки слишком длинными — сплошное мучение. Но он уже так устал, что не хотел возвращаться в свою комнату, поэтому просто выбрал новые трусы и длинную пижаму, решив обойтись этим. Когда он раздевался, то почувствовал, как на него смотрят, словно острые иглы впиваются в спину. Взгляд Шу Хэна был настолько тяжелым, что Шу Нин невольно обернулся, чтобы убедиться, что брат действительно смотрит на него с таким мрачным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недоумевая. По логике, Шу Хэн вырос с золотой ложкой во рту, у него не было проблем со здоровьем, он был любимцем судьбы, уважаемым всеми. Его никогда не похищали, не издевались над ним. Откуда же тогда этот взгляд, полный кровожадности и жестокости, словно у волка? Наверняка с ним что-то произошло, ведь никто не рождается таким. Быстро закончив с переодеванием, Шу Нин вернулся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лежал на боку, подперев голову рукой, его взгляд был глубоким, как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на меня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был настолько уставшим, что закрыл глаза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терпеливо ждавший, наконец, двинулся. Он осторожно обнял малыша, прижав его к себе, и, приблизившись к его шее, вдохнул его запах. Его нос скользнул по коже Шу Нина, и странное чувство нахлынуло на него, от которого невозможно было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запах такой же, как у меня, это так приятно. Вспомнив ощущение, когда его пальцы касались волос и кожи головы Шу Нина, он почувствовал, как электрический ток пронзил его сердце, вызывая опьянение.»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действительно был особенным. Его приемный отец относился к нему очень хорошо, а сын приемного отца был таким мягким и приятным. Сначала Шу Хэн просто хотел защитить его, чтобы Цинь Юйчжо не испортила его. Эта женщина была коварна, любила сеять раздор, и, чтобы отплатить за добро, Шу Хэн снова и снова делал исключения, оставляя Шу Нина рядом с собой, даже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брезглив, не любил прикосновений и не терпел, чтобы кто-то вторгался в его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незаметно для себя, их отношения стали очень близкими. Пальцы Шу Хэна скользили по беззащитному личику Шу Нина, ощущая его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Шу Нин проснулся в объятиях Шу Хэна. Протер глаза и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Сколько он выпил? Не болит ли у него голова? Может, стоит попросить кухню приготовить отвар от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первоначального смущения он уже перешел к небольшой привычке и больше не пугался. Осторожно выскользнув из объятий брата, Шу Нин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Хэ Жань снова придет ко мне, и, вспоминая его глупый вид, хотелось смеяться. Он так отчаянно старается, но при этом ведет себя так, будто делает мне одолжение. Смешно, будто кто-то обязан ему помогать. Семья Хэ, хоть и сильна, но не монолитна, и, кажется, уже идет вниз. Рано или поздно Шу Хэн поглотит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обернулся и чуть не вскрикнул от неожиданности. Когда он проснулся? И сидит так близко, их лица почти соприкасаются.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Готов к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 классе, наверное, в тройке лучших, а в целом по школе, пожалуй, в первой пятнадцатке.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умывайся.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спустил ноги с кровати, обнажив белоснежные ноги. Он не надел брюки, и длинная пижама едва прикрывала его маленькую попку, делая ноги тонкими и длинными. Шу Хэн сузил глаза, и, когда Шу Нин подошел к двери и взялся за ручку, сзади почувствовал порыв ветра. Большая рука хлопнула по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Шу Нин с недоумением обернулся и посмотрел вверх. Ворот его пижамы был расстегнут, открывая всё, что можно было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