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Цинчэн развивался рано, и уже в тринадцать лет начал заметно расти. К седьмому классу он был почти метр семьдесят, а за время учебы в средней школе продолжал расти. В своем классе он считался высоким, но в сравнении с этим парнем он казался просто низкорослым. Тот был выше метра восьмидесяти, с шрамом на лице и модной в то время длинной прической, что делало его похожим на настоящего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кивнул, набрался смелости и подошел, стараясь выглядеть холодным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Цзян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кивок, он протянул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Ли велела передать тебе. Прекрати ее преследовать, иначе мы сообщим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 похоже, был ошеломлен и не взял конверт. Гу Цинчэн бросил его ему в руки и бросился бежать. Пробежав несколько шагов, он вдруг понял, что выглядит трусливо, и замедлил шаг, достойно направившись к лестнице. На пороге он обернулся и громко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схватке, независимо от страха, важно не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он увидел, что Ся Ли ждет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 прошло? Как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важно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девушками он всегда старался выглядеть мужественным и уверенным. Ся Ли обрадовалась, и они вместе пошли к выходу из школы. У ворот он вдруг почувствовал, что за ним наблюдают, и взглянул на восточное здание. Там, на четвертом этаже, в коридоре стоял Цзян Хай,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Ся Ли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этот извращенец снова на тебя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 оглянулась и потянула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быстрее. Он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вспомнив суровое лицо Цзян Хая,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снова будет тебя беспокоить, сразу расскажи учителям.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 промолчала, явно не желая раздувать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Гу Цинчэн быстро пообедал и сразу отправился в школу, потратив на это всего полчаса. Он был очень трудолюбивым и не хотел терять время на отдых. Поскольку их школа была дневной, ученики обычно уходили домой на обед, а те, кто оставался, шли перекусить в город, поэтому территория школы была почти пуста. Жуя яблоко, он шел к зданию школы и, подойдя к мусорному баку, попытался выбросить огрызок. Однако он промахнулся, и ему пришлось подбежать, чтобы поднять его. Едва он наклонился, как кто-то пнул его в зад, и он упал лицом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смех. Обернувшись, он увидел несколько высоких и крепких парней, стоявших за ним. Они, похоже, только что спустились по лестнице, и впереди был тот самый Цзян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поднялся, и один из парней, толстяк,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бойфренд 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отвечал, одновременно оглядываясь в сторону ворот школы, где стоял охранник. Это немного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передал ей кое-что. Это не 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Ся Ли — девушка нашего босса. Если посмеешь к ней прикоснуться, мы тебе все отрежем!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покраснел и уже открыл рот, чтобы ответить, но Цзян Хай схватил его за подбородок, повернул лицо вправо, затем влево. Его пальцы были длинными, а хватка крепкой, и Гу Цинчэн не мог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выглядишь, — сказал Цзян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почувствовал себя как девушка, которую домогается старик.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ее парень. Мы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лезь в ее дела, иначе хуже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Цзян Хай развернулся и ушел, сопровождаемый своей шайкой. Гу Цинчэн, глядя на его наглую походку, почувствовал неприязнь, хотя в этом чувстве была и доля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состоялось их первое знакомство. С этого момента его жизнь перестала быть миром только «хороших учеников». Ведь Ся Ли была девушкой принципиальной и, сказав, что не любит Цзян Хая, действительно не собиралась менять свое мнение. Цзян Хай же был настойчивым и бесстыдным, и, решив, что она его, не отступал. Ся Ли не собиралась уступать, а Цзян Хай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отступил, но и усилил свои атаки, однажды остановив их с Ся Ли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 думала, что, если она будет холодна, Цзян Хай оставит ее в покое, но он оказался настолько наглым, что начал говорить похабные вещи. Она, испугавшись и разозлившись, схватила Гу Цинчэна за руку и заплакала. Гу Цинчэн был шокирован словами Цзян Хая: «Ты видела мои фотографии? Со мной тебе будет хорошо». Ему показалось, что Цзян Хай совсем с ума сошел, и он встал перед Ся Ли, защищая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Хай, если ты не остановишься, мы расскажем твоему классному руководителю!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угрозы, как «мы расскажем учителю» или «мы расскажем твоим родителям», явно не пугали хулигана уровня Цзян Хая. Он, держа сигарету в зубах, прижал Гу Цинчэна и Ся Ли к стене, одной рукой опираясь на стену, а другой блокируя их путь. Дым от сигареты заставил Гу Цинчэна закашляться.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возрасте такие хулиганы, как Цзян Хай, вызывали страх, особенно учитывая его рост и силу. Цзян Хай наклонился, подбородок его почти касался плеча Гу Цинчэна, и прошептал 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моей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 плакала, не отвечая. Цзян Хай вдруг разозлился, сбросив маску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ревешь? Разве быть моей девушкой — это так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был одновременно напуган и зол. Он понял, что столкнулся с настоящим бандитом, для которого нет законов. Стиснув зубы, он резко ударил коленом в пах Цзян Хая. Тот, не ожидавший такого, чуть не упал на плечо Гу Цинчэна. Удар пришелся точно в цель, и Цзян Хай с криком согнулся пополам. Гу Цинчэн схватил Ся Ли за руку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 перестала плакать и побежала быстрее Гу Цинчэна. Сзади раздался гневный крик Цзян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если я тебя еще раз поймаю, я тебя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почувствовал, как сердце его сжалось. Он понял, что, возможно, перестарался, и если Цзян Хай получит серьезную травму, он не только не простит его, но и его семья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пошел на уроки после обеда, он был предельно осторожен. Ся Ли тоже приехала в школу на велосипеде с отцом. К его удивлению, несколько дней прошли спокойно, и Цзян Хай не пытался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неделю, когда он уже начал забывать об этом инциденте, Цзян Хай остановил его по дороге в школу. Увидев его, Гу Цинчэн бросился бежать, но через пару шагов почувствовал резкую боль в ноге и упал на землю, сбитый кирпичом, брошенным Цзян Хаем.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 потирая руки,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думал, убежишь?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лежал на земле, не в силах подняться. Едва он попытался встать, как Цзян Хай наступил ему на спину, и он снова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 похоже, удивился мягкости его ягодиц и даже слегка покачал ногой. На улице никого не было, и Гу Цинчэн понял, что должен спасать себя сам.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 меня нога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свернулся калачиком, обхватив ногу. Цзян Хай убрал ногу с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нога сломана, а у меня чуть не отвалилось кое-что важное.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пнул его в живот. Гу Цинчэн, стиснув зубы, поднялся и увидел злобный взгляд Цзян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мне с тобой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ударил тебя только потому, что ты не давал нам уйти. Если бы ты не блокировал путь, я бы тебя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 переспросил Цзян Хай. — Ах да, я чуть не забыл про эту девчонку 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пнул Гу Цинчэна, и тот упал у столба. Он попытался снова убежать, но через пару шагов Цзян Хай схватил его за воротник и злобно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нога не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http://bllate.org/book/16564/1512465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