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что Дуаньму Цы с самого детства была полна коварства, и зная, что спустя столько лет она наверняка превратилась из маленького демона, скрывающего кинжал за улыбкой, в большого демона с тем же коварством, Сяо Синюй понимал: беды не миновать. Более того, Сяо Синюй, зная, что Дуаньму Цы сейчас зажата между двух огней, использовал старый долговой документ из их детства, чтобы подразнить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сделал этого намеренно, Дуаньму Цы явно не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мягко и нежно назвала его братом, Сяо Синюй понял, что попал в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молодая женщина, похожая на персонажа с картины,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когда ты использовал долговой документ в городке Хуантун, я сразу поняла, что ты жив, и хотела пригласить тебя в дом Дуаньму. Но слуги оказались нерасторопными и не смогли тебя удержать, что, признаюсь, немного стыдно. Поэтому я расставила людей на дорогах Юньчжоу, чтобы, как только ты появишься, я могла сразу же тебя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приехала, но и с большой помпой, словно лиана, опутавшая Сяо Синюя, чтобы не дать ему легко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говорила с Сяо Синюем очень ласково. Се Жулань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Дуаньму?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ты всё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можно было узнать её по внешности, особенно по тем глазам, которые всегда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слегка поклонилась, сидя в паланкине. Она ничего не делала, но всё равно производила впечатление высокомерной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не виделись, и раз уж ты здесь, четвёртый брат, обязательно должен зайти ко мне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не могла не знать о его притворной смерти, и оставить его сейчас явно не сулило ничего хорошего. Сяо Синюй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мне ещё нужно идти, так что я пойду. В следующий раз. В следующий раз я специально приеду в Юньчжоу и обязательно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Синюй обменялся взглядом с Се Жуланем, и они молча вернулись к экипажу, действительно решив уехать, сразу же развернувшись. Увидев это, Дуаньму Цы лениво вздохнула, но ничего не сказала, лишь приказала слугам расступиться и позволить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меньше она говорила, тем больше Сяо Синюй 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он только взялся за поводья, чтобы уехать, у городских ворот появилась ещё одна группа людей на высоких конях. Во главе стоял Ло Са, тот самый, кто хотел убить его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и Се Жулань были крайне удивлены. Впереди — непреодолимая ловушка, позади — свирепые преследователи.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Са подъехал, он прямо заявил о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ты всё-таки здесь. Раз уж ты узнал о моей личности, мне придётся быть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будет драться, но его люди уже окружили Сяо Синюя и Се Жуланя.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Жулань, увидев это, быстро вышел из экипажа и встал рядом с Сяо Синюем, положив руку на рукоять меча, готовый к бою. Сяо Синюй понимал, что сейчас нельзя действовать опрометчиво. Возможно, можно было бы попросить помощи у Дуаньму Цы, но у него было предчувствие, что она тоже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Сяо Синюй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в прошлый раз меня пощадил?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Са на мгновение замер, затем уверенно сошёл с коня и, с мрачным лицом, встал перед Сяо Синюем: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мёртвые не должны оставаться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хозяин тебе так сказал? Мой старший брат, конечно, хорош. Но вам, с вашими навыками, следовало бы отправиться на границу защищать страну, а не придираться к мёртвому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Са стало ещё холоднее. Он вытащил меч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нарушил субординацию. После того как отправлю четвёртого господина, я сам заплачу за это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Сяо Синюя,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Са нахмурился. Сяо Синюй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сегодня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мягко остановил руку Се Жуланя, которая тянулась к мечу, и лишь улыбнулся, зная, что кто-то другой ответит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позади раздался мягкий смех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Са, похоже, только сейчас заметил Дуаньму Цы. Его взгляд, словно нож, устремился на неё, явно выражая нежелание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Цы, слегка помахивая веером из сандалового дерева, смеялась, как прозрачный ручей, её голос был чистым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Юньчжоу, территория семьи Дуаньму. Кто ты такой, чтобы вмешиваться? Может, назовёшь имя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мягкими, но очень напористыми, намекая, что если кто-то хочет тронуть человека в Юньчжоу, пусть сначала подумает, способен ли его хозяин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семьи Дуаньму действительно были основания так говорить, ведь они служили императорской семье. Но сейчас… Даже после долгих раздумий Ло Са решил молча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семья Дуаньму в Цзяннань была весьма влиятельной.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Са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увёл своих людей, гораздо быстрее, чем ожидал Сяо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слегка прищурился, думая про себя, что, конечно, с деньгами всё решается проще. Ведь двор ежегодно получает миллионы налогов от семьи Дуаньму.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пришлось отправиться с Дуаньму Цы в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настоящих богачей. Хотя стены не были из золота, а полы не были выложены белым нефритом, все украшения были из настоящего золота, серебра, яшмы и агата. При этом всё было оформлено очень изысканно, скромно и без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наряд Дуаньму Цы был уникальным произведением искусства, сотканным из особого шёлка, стоимостью в тысячи золотых. Со времён прежней династии Чжоу, на протяжении более трёхсот лет, семья Дуаньму занимала верхушку в мире торговли, неизменно сохраняя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Дуаньму, разговор вела только Дуаньму Цы. Сяо Синюй не знал, как разговаривать с этой старой знакомой, которая с детства была полна коварства, а Се Жулань вообще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Дуаньму Цы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приказала приготовить комнаты, отправляйтесь отдохнуть. Чуть позже будет ужин в вашу честь, четвёртый брат, обязательно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поспешно кивнул, желая, чтобы Дуаньму Цы поскорее ушла. После сегодняшних событий Се Жулань наверняка раскроет его истинную личность, а он ещё не придумал, как это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Жулань выглядел совершенно нормально и даже слегка любопытно толкнул Сяо Синюя локтем,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того человека вон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посмотрел туда, куда указывал Се Жулань. Дуаньму Цы стояла под навесом и разговаривала с мужчиной в зелёном одеянии. Мужчина был красивым, с мягкими чертами лица, похожими на женские, и излучал вежливую и скромную ауру, ничуть не уступая Дуаньму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Сяо Синюй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её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кивнул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смотрел на тебя, пока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 мгновение застыл, а затем почувствовал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 доме Дуаньму, где вокруг было множество слуг и служанок, Сяо Синюй промолчал и позволил служанке провести их в комнаты. Когда слуги ушли, он наконец смог объясниться с Се Жуланем.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скорее всего, двоюродный брат Дуаньму Цы. Кажется, его зовут Си Тин. Он приёмный сын её старшей тёти, с детства жил в семье Дуаньму и теперь является одним из главных управляющих.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кивнул с пониманием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смотрел на тебя странно. Ты его знаешь? У вас есть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Сяо Синюя, он не был знаком с Си Тином, и даже имя угадал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видел, но по отношению Дуаньму Цы догадался. Я знаю имена всех главных управляющих семьи Дуаньму, так что узнать их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похоже, хорошо изучил семью Дуаньму. Се Жулань кивнул, но вдруг заметил, что дверь в комнату закрылась,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зашёл ко мне? Твоя комната 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Синюй покраснел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мы в главном доме семьи Дуаньму,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посмотрел на дверь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вся эта семья странная. Дуаньму Цы знала меня только в детстве, и вряд ли она просто так ко мне хорошо относится.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уже собиравшийся было уходить, остановился, смотря на Се Жуланя с недоумением и улыбкой. Хотя он не знал, что именно Се Жулань понял, но точно знал, что тот беспокоится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потемнело, слуги пришли пригласить Сяо Синюя и Се Жуланя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