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слушал, но чем больше вникал, тем больше запутывался. Се Нин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 невероятно мощный Канон ядов, охватывающий всё: от создания ядов до их использования, а также внутренние техники и методы совершенствования. Однако до нас этот канон уже кто-то забрал, и ловушка «Небесная сеть» здесь, естественно, была давно обезврежена этим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наконец поняв суть. Цзян Юэлоу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стене ещё написано, что сын князя оставил здесь запасной выход. Если кто-то сумеет преодолеть «Небесную сеть» и забрать труды его отца, он посчитает этого человека избранным и оставил путь к отступлению. Если сдвинуть алтарь, внизу окажется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обрадовался, но тут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сына князя было такое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попав в эту гробницу, а затем неведомым образом оказавшись здесь и узнав о другом выходе, они неожиданно обрели шанс на спасение. Всё это было более загадочно, чем древние легенды. Мысли предков были поистине непостижимы, но, в конце концов, это был выход. Даже Се Нин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давайте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кивнули. Сяо Синюй и Цзян Юэлоу вместе принялись толкать алтарь. Как и ожидалось, он сдвинулся без особых усилий, открыв каменную лестницу, ведущую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 путь к спасению, оставленный сыном князя. Увидев проход, Сяо Синюй почувствовал облегчение и, забыв старые обиды на Цзян Юэлоу, обменялся с ним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энтузиазмом обернулся, чтобы позвать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выход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Се Нин держит в руках что-то. Это был обломок меча, поднятый с пола среди разного хлама. Клинок был узким, а на ножне висела длинная кисть. Похоже, это был меч, предназначенный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внимательно рассматривал обломок. Сяо Синюй, прервав улыбку, приблизился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который использовала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действительно была женщина? — заинтересовался Цзян Юэлоу, с улыбкой взяв обломок и осмотрев его.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школы Бессмертной Зари. В этой школе много женщин, и их мечи отличаются от мечей других школ. Клинки обычно уже и тоньше, что удобно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 детства занимался мечом и был знаком с различными типами оружия. Если речь шла о знании мечей, он был настоящим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Бессмертной Зари? — Се Нин, казалось,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похоже, тоже о чём-то подумал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тусклому отблеску на клинке, этот меч не видел света уже двадцать лет. И, будучи сломанным, его можно только переплавить, починить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подтвердили догадку Се Нина. Взгляд Цзян Юэлоу был полон понимания, но Сяо Синюй совершенно не понимал, о чём они говорят. Раздражённо он прервал их взгляды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обломок меча и, взяв масляную лампу, первым спустился в тайный проход. Сяо Синюй, наконец, понял, что происходило. Двадцать лет назад, Канон ядов, ядовитый принц, меч школы Бессмертной Зари… Все эти нити вели к Хэ Сююэ.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 двое уже бывали в этой комнате, и ядовитые техники Линь Чуюня, вероятно, были освоены благодаря этому канону. Но почему Се Нин забрал обломок меча школы Бессмертной Зари? Сяо Синюй задумался, но последовал за Се Нином, а Цзян Юэлоу взял на себя роль замыкающего.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тайный проход, который, казалось, никогда не закончится. Он извивался и петлял, а потолок был настолько низким, что приходилось идти согнувшись, что создавало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тихого пути перед ними наконец появилась маленькая белая точка. Это должен был быть выход. Проход расширился, превратившись в просторную пещеру. Когда они вышли, то увидели, что на улице уже ярко светило солнце. Прошёл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этот проход ведёт к пещере на задней горе деревни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свет, голубое небо и зелёные бамбуковые заросли на задней горе, Сяо Синюй глубоко вздохнул, ощущая, как удушье в груди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западни, Се Нин тоже был рад. Цзян Юэлоу, словно боясь, что Се Нин забудет,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мы выбрались. Теперь вы можете разблокировать мои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напомнил, Сяо Синюй бы и правда забыл об этом. Он поспешно обратился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уверен, что он тот, кто бросает друзей в беде. Мы не убьём его, но, восстановив свои силы, он точно попытается нас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молчал, но, стоя рядом с Сяо Синюем, он держал в руках длинный меч, который тот хранил для него, и тихо положил руку на рукоять. Даже без слов Цзян Юэлоу понял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настало время для оправданий, но тут появился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фиолетовом внезапно опустилась перед ними, её глаза полны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остальные сразу узнали человека в фиолетовом. Они не ожидали, что он ждал их у выхода. Теперь Сяо Синюй был уверен: Линь Чуюнь знал об этом тайном проходе и о выходе на задней горе. Его предыдущие догадки оказались верны. Ядовитые техники Линь Чуюня были не его собственным изобретением, а результатом изучения древнего Канона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Линь Чуюня пронзил Сяо Синюя, а на губах появилась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выбрались, оставьте здесь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браслет с узлом согласия, который он случайно сломал, был очень важен для Линь Чуюня, Сяо Синюй понимал, что тот не оставит его в живых. Здесь он ждал, чтобы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сжал губы, его лицо стало серьёзным. Цзян Юэлоу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пожалуйста, разблокируйте мои акупунктурные точки! Если мы объединим усилия, у нас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задумался, но Сяо Синюй уже считал, что его жизнь не имеет значения. Он понял, что не сможет избежать своей судьбы. Обратившись к Се Нину,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уходи. Не беспокойся обо мне. Линь Чуюнь хочет только моей смерти. Я понял: даже если мне удастся выжить, я не смогу избежать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спокойно, наконец смирившись с неизбежным и даже чувствуя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он пережил слишком много смертей и не хотел, чтобы другие страдали из-за него, особенно Се Нин, который не раз спасал его. Если и было сожаление, то только то, что он не сможет найти Се Жуланя. Он чувствовал вину перед ним и поклялся себе, что, если будет возможность, обязательно поможет ему. Но теперь он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казалось, был удивлён. Его тёмные, чистые глаза глубоко смотрели в глаза Сяо Синюю, полные улыбки. Он не ожидал, что Сяо Синюй, которого он всегда считал трусом, скажет такое. Хотя, когда Сяо Синюй бросился вперёд, чтобы остановить Линь Чуюня, Се Нин уже был поражён его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 горькой улыбкой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на спасение, почему вы так пессимистичны? Господин Се, пожалуйста, разблокируйте мои акупунктурные точки. Я, Цзян Юэлоу, обещаю защитить господина Сяо и не допущу, чтобы он получил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говорил это с большой серьёзностью, но Сяо Синюй ему не верил.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замолчал, но, пока они говорили, терпение Линь Чуюня, которого они игнорировали, почти иссякло. Он резко прервал их,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ещё не смог сбежать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скользнул по Сяо Синюю и Се Нину, а затем остановился на Цзян Юэлоу. Глядя на его улыбающееся лицо,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не смел обманывать меня. Те, кто пытался, стали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нём явно ощущалась угроза. Цзян Юэлоу сделал шаг вперёд, на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нечего сказать… Ладно, я — хранилище черновиков, черновики закончились. Ленивый автор явно не смог продержаться долго ㄟ( ▔, ▔ )ㄏ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