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просьбу о займе, тетушка Чжан быстро сообразила, что деньги, если их дать, скорее всего, не вернутся. Ни в коем случае нельзя давать их в долг! Да и самого Фан Яня нужно поскорее выпроводить.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Займы? — повысила голос тетушка Чжан. — У нас самих едва хватает на пропитание, а твоя мать нуждается в лекарствах. Кто же даст нам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схватила Фан Яня за рукав и стала толкать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юном возрасте уже научился выпрашивать милостыню! Уходи! У нас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сгущались, и Фан Янь, тяжело ступая, брел по грязной дороге вдоль реки. Денег он не достал, и теперь ему придется жениться на Чжан У, иначе дело дойдет до уездного суда, и его отцу грозит судебное разбирательство.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все страдания, которые он пережил за последние два года, и холодность людей, он не мог сдержать нахлынувшей грусти. Внезапно поднялся сильный ветер, грянул гром, и крупные капли дождя начали хлестать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Промокнув до нитки и не найдя укрытия, Фан Янь почувствовал, как все его обиды выплеснулись наружу. Не обращая внимания на боль в ноге, он изо всех сил побежал вперед. Неясно, были ли это слезы или дождь, но глаза его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Неудачно поставив ногу, он споткнулся и упал в реку, вывалявшись в грязи и воде. Он попытался подняться, но правая нога внезапно свелась судорогой, и он не смог пошевелиться. Тело его погрузилось в воду глубиной более метра, он глотнул несколько глотков ледяной воды и постепенно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погрузиться во тьму, он подумал: речная вода и слезы одинаково горьки. Если ему суждено переродиться, он больше не станет человеком, обреченным на страдания, а попробует вкус сладкой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посмотрел на Фан Второго, лежащего на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сломанная нога — это серьезно. Я поеду в уезд и привезу доктора Лю, чтобы он снова осмотрел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Фан Яня, Фан Второй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ведь уже приглашали старого врача из Зала Цзижэнь. Зачем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старый врач из Зала Цзижэнь лечил ногу Фан Второго, выписывая дорогие лекарства для внутреннего и наружного применения. В конце концов, денег на лекарства не хватило, и Фан Второй, спеша вернуться к работе, остался хромым.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сказал Фан Янь, — брата лечил тот самый старый врач, потратили сотню лянов серебра, но улучшений не было. Давайте попробуем другого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в прошлой жизни он сам страдал от болезни ноги, Фан Янь показал рецепт Фан Второго Лю Чэну, спросив, нужно ли ему принимать такие же дорогие лекарства. Лю Чэн, взглянув на рецепт,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рецепт не подходит для твоей болезни. У тебя болезнь холода, а этот рецепт для лечения переломов.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несколько дорогих лекарств, которые лишь укрепляют тело, но не помогают при переломах.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Фан Янь понял, что их обманули. Но лекарства были настоящими, и вернуть их уже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поеду за Лю Чэном. Он хоть и молод, но родом из деревни Чжан, с детства изучал медицину. Учитывая наши деревенские связи, он будет честен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хотел убедить Фан Второго. В этой жизни он не мог идти по прежнему пути, нужно было во что бы то ни стало вылечить сломанную ногу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Второй кивнул, поняв смысл слов сына, и махнул рукой, разрешая ему пригласить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Фан Янь должен был умереть в реке, но по какой-то причине он ожил. Вернувшись во время, когда Фан Второй только сломал ногу, Фан Янь был бесконечно благодарен. В этой жизни он решил быть сильным и больше не пробовать горечь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Фан Яня находился в деревне Чжан, расположенной на севере, на окраине уезда Лянлю. Деревня Чжан в прошлом была поместьем землевладельца по фамилии Чжан, но после войны землевладелец с семьей бежал на юг. Неизвестно, поселились ли они там или погибли в пути, но с тех пор они не возвращались. После установления новой династии и проведения земельной реформы земля была распределена среди крестьян, и налог составлял два доу с каждого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уездного города от деревни Чжан было всего десять ли, и сейчас, когда нога Фан Яня была в порядке, он мог дойти туда пешком за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отправляясь в уезд за доктором Лю, Фан Янь не мог идти пешком туда и обратно. Поэтому он отправился к старосте деревни, чтобы одолжить телегу с ослом. Дорога до уезда и обратно заняла бы не более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Чжан звался Чжан Вэнь и был старшим братом Чжан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Вэню было за сорок, он был хитрым человеком, обычно действовал осторожно и сильно отличался по характеру от своего младшего брата. У Чжан Вэня была жена, которую Фан Янь звал тетушкой Чжан. Она также была хитрой и практичной, хоть и обладала вспыльчивым характером, но делала все аккуратно. У Чжан Вэня было два сына: старший, унаследовавший характер отца, занимался сельским хозяйством в деревне Чжан и женился на гэре; младший был очень умным, любил учиться, сдал экзамены на звание сюцая и теперь учился в уездной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зная о положении семьи Фан Яня, не стала задавать лишних вопросов, когда он пришел за телегой, и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когда закончишь,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Пригласив Лю Чэна осмотреть Фан Второго, Фан Янь стоял рядом,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лежал на кровати, выглядел изможденным, губы его были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сел на край кровати, проверил пульс, осмотрел язык, затем развязал деревянные планки, фиксирующие сломанную ногу, осмотрел и ощупал ее,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в последние дни вы чувствовали стеснение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иногда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Лю Чэн услышал, что Фан Лян умер, и понимал, что потеря сына в среднем возрасте тяжело сказалась на душевном состоянии Фан Второго,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умершего не вернуть, подумайте о Янь-гэре, не зацикливайтесь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Фан Второй задумался, и, снова закрепляя деревянные планки,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Сломанная нога может зажить, место перелома уже встало на место. В ближайшие три месяца не работайте, если снова сломаете, будет сложнее вылечить. Что касается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рецепте, Фан Янь быстро достал из кармана рецепт, выписанный старым врачом, и передал его Лю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посмотрите, подходит ли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взял рецепт, посмотрел на него. Рецепт в принципе подходил, но был не совсем правильным. Учитывая положение семьи Фан Яня,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Разные врачи могут выписывать разные рецепты для одной и той же болезни. Этот рецепт подходит, но некоторые из добавленных лекарств не помогают при переломе.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посмотрел на Фан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один курс этого рецепта стоит не меньше одного ляна серебра, и его нужно принимать минимум три месяца. Если вы доверяете мне, я вернусь и посоветуюсь с моим учителем, чтобы составить новый рецепт, который будет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рецепт стоил бы не меньше сотни лянов за три месяца, и у них не было таких денег. Фан Второй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в последнее время у нас действительно тяжелые времена. Если можно вылечить мою ногу дешевле, я обязательно отблагодарю вас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 услышав это, Лю Чэн встал, — не говорите так. Я ведь тоже из деревни Чжан, и, как земляк, помогу, чем смогу. Вам не нужно вставать, пусть Янь-гэр пойдет со мной в Травяной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посмотрел на Фан Второго, который достал из кармана тканевый сверток и передал его Фан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Янь-гэр, иди с доктором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взял сверток, сжал его в руке — внутри, должно быть, были все их сбережения. Он кивнул и вышел за Лю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 ослиной телеге добрались до Травяного Зала, Лю Чэн указал на маленькую скамейку в зале и сказал Фан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пойду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ушел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время, необходимое для чашки чая, Лю Чэн вернулся с листком бумаги в руке. Увидев, что Фан Янь встал, он передал ему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рецепт, я составил его вместе с учителем. Принимайте его две недели, потом я снова осмотрю дядю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не умел читать, но, глядя на рецепт, заметил, что в нем было меньше иероглифов, чем в предыдущем. Держа рецепт в руках, он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мы еще не заплатили за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не срочна, лучше подождать, пока нога дяди Фаня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не было такого, чтобы платили за лечение после выздоровления! Фан Янь понимал, что Лю Чэн хотел помочь, но, возможно, не хотел делать это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посмотрел на Лю Чэна. Этому врачу только что исполнилось двадцать, он с детства изучал медицину, говорил аккуратно и излучал уверенность. Чувствуя огромную доброту от него, Фан Янь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спасибо вам! Когда мой отец выздоровеет, мы обязательно вас поблагодарим!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Автор-кролик, мне кажется, моя смерть была немного глуповатой.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Автор-кролик слегка нахмурился,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Янь ушел, автор-кролик быстро открыл поисковик, чтобы найти самые смешные способы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автор-кролик задумался: что лучше — умереть от того, что не смог сходить в туалет, или от переедания? А может, смерть от удара молнии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http://bllate.org/book/16560/1511372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