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Жунжун застенчиво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любимый. Я так тебя люблю. Если ты сможешь… Ладно, если твоя жена перестанет меня унижать, то даже если вы останетесь в браке, ничего страшного. Я говорила, что не требую никакого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Жунжун,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я верю тебе,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обнялись в рощице. Время давно перевалило за отбой, чувства переполняли их, и они занялись любовью прямо там. После этого Чэн Чжилинь отвёз Цзинь Жунжун в ту маленькую виллу и только после этого поехал в дом Чэнов.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увидев Чжао Чжиман, он тут же вспыхнул гневом и со всей силы ударил её по лицу. Увидев, что Чжао Чжиман упала на пол, он не проявил никакого милосердия и пнул её ногой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Чжао Чжиман разнёсся по дому Чэнов. Чэн Кэ и Цзян Хао спустились вниз, за ними последовал Чэн Цзыюэ. Слуги, услышав крики, тоже выбежали. Поняв, что происходит, они бросились оттаскивать Чэн Чжилиня, но тот собирался пнуть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помог Чжао Чжиман медленно подняться. У неё, вероятно, были повреждены внутренние органы, она continually харкала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посмотрел на Цзян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скорую помощь. Позвонишь, и мы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кивнул, набрал 120, и они с Чэн Кэ действительно вернулись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совершенно не хотел вмешиваться в их разборки, просто ему не хотелось видеть труп дома, поэтому он и велел Цзян Хао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же действительно испугался. Хотя он знал, что Чжао Чжиман эгоистка, она всё же была его матерью. Глядя на разъярённого Чэн Чжилиня и на Чжао Чжиман, всю в крови,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немного остыл, но гнев ещё не утих, поэтому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сошёл с ума? Это твоя мать с ума сошла! Знаешь ли ты, что она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Цзыюэ посмотрел на Чжао Чжиман. Та, резко выплюнув кровь, медленно подняла голову и немного пришла в себя. Она произнесла,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Чжилинь, ты бьёшь меня из-за этой шлюхи?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шлюха! Имеешь ли ты право называть других шлюхами? Ладно, пусть даже шлюха, но Жунжун в сто, в тысячу раз лучше тебя! Она студентка, а ты кто? Пустое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Чжао Чжиман снова пронзила боль. Она вдруг улыбнулась, поняв, как глупо было ждать от Чэн Чжилиня чего-то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уставился на Чжао Чжиман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разводимся. Ты злая женщина, я тебя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Чжиман улыбнулась. Её рот был полон крови, зубы были красными.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ты меня убьёшь, я ни за что не разведусь с тобой. Я буду тебя тянуть, пока ты не сдохнешь!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занёс ногу, чтобы пнуть снова, но на этот раз Чэн Цзыюэ преградил ему путь. Приехала скорая помощь, Чэн Цзыюэ помог Чжао Чжиман сесть в машину. Чэн Чжилинь всё сильнее злится, осознавая, что женился на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тоже был не в духе. Снова стать свидетелем того, каким человеком является его родной отец, было неприятно. Чтобы развеяться, он написал Чжоу Юньчуаню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посмотрел на сообщение, подумал: «Я всегда дома»,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[Дома.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проголодался, не хочу есть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ещё раз посмотрел на сообщение и через несколько минут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[Поедем в «Цяньчжунсу», я угощу тебя чем-нибудь легким.]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еды я пойду к тебе домой, буду спать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Чэн Кэ собирался разобраться с Чжао Чжиман, ведь та забрала все его коллекционные фигурки, не оставив ни одной. Причём отговорку свою даже не изменила: по-прежнему говорила, что при уборке случайно разбила, приняла за мусор и выбросила. Но теперь, глядя на состояние Чжао Чжиман, Чэн Кэ решил отложить это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одной причиной, почему Чэн Кэ не предпринимал действий, был выход его фильма. Он не хотел, чтобы какие-то скандалы негативно сказались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бездействовать сейчас вовсе не означало, что он ничего не сделает в будущем. Как говорил сам Чэн Кэ, он помнит любые обиды. Счёт, который не был закрыт сегодня, будет закрыт через десять дней, через год или даже через десять лет — всё будет оплачено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позвонил Чжоу Юньчуаню. Услышав его голос, настроение Чэн Кэ наконец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Юньчуань, услышав, что Чэн Кэ непременно хочет приехать к нему,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 поесть, а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подготовлю пижаму и зубную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Подготовлюсь и поеду в «Цяньчжунсу»,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Чэн Кэ мог даже представить выражение лица Чжоу Юньчуаня. Но когда ухаживаешь за кем-то, нужно быть наглым, подумал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«Цяньчжунсу», Чэн Кэ провели в отдельную комнату, не очень большую, но с очень уютным ремонтом. Из панорамного окна открывался вид на ночной Пекин, создавая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уже был там, он сидел с телефоном и читал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вошёл, Чжоу Юньчуань поднял голову, их взгляды встретились. Чэн Кэ обнаружил, что действительно ему нравился. Резко участившееся сердцебиение, вероятно, могло объяснить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сидел в глубине комнаты, за его спиной мерцали огни Пекина. В неярко освещенной комнате тёплый желтоватый свет падал на лицо Чжоу Юньчуаня, делая его черты мягче, а его обычно суровый аура стала спокойнее, создавая ощущение умиротворения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тоже думал о том же: улыбающиеся глаза и брови Чэн Кэ были невероятно красивы. А сегодня он был в ярко-голубой одежде, что делало его очень энергичным, и та не по годам зрелость исчезла, уступив место бурлящему молодому задору.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 Ты сегодня опять нормально не поел? — спросил Чжоу Юньчуань, слегка покашляв.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улыбаясь отодвинул стул и сел, а затем не сводил глаз с Чжоу Юньчуаня. Чжоу Юньчуань уже опустил голову и смотрел в меню, но, так и не дождавшись ответа на свой вопрос, поднял голову и посмотрел на Чэн Кэ. А тот смотрел на него с лёгкой улыбкой, и Чжоу Юньчуань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лице есть кое-что, называется «харизма».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 Ладно, посмотри, что ты будешь есть. Еда здесь в основном лёгкая, даже мясные блюда. Ты должен нормально переварить. Кстати, у тебя сейчас болит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на самом деле был рад, но он контролировал своё выражение лица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 болит, только если я не завтракаю, а обедаю поздно, тогда может немного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беззвучно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очень важен. Я тебе много раз говорил, но ты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утром приготовь мне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Юньчуань молчит, Чэн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замолчал? У тебя дома девушка? Почему, когда я говорю это, ты выбираешь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девушки, — объяснил Чжоу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я либо поеду к тебе домой, либо сниму номер в отеле, а ты поедешь со мной. В любом случае, сегодня я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начал вести себя как наглец, а Чжоу Юньчуань смотрел на него. Спустя несколько секунд он наконец тихо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хихикнул в душе, потому что знал, что Чжоу Юньчуань к нему хорошо относится, поэтому он использовал эту доброту. Он хотел, чтобы доброта Чжоу Юньчуаня изменилась, превратившись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Юньчуань уже давно влюбился. Небольшое недопонимание заставило одного упорно преследовать, а другого только бежать. Но определённый человек всё ещё хранил сильные чувства к Чэн Кэ, именно поэтому он убегал не так быстро, как Чэн Кэ преследовал. Так что, быть настигнутым 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Кэ вдруг вспомнил строчку из песни: «Того, кого любят, не волнуют последствия». Чэн Кэ почувствовал, что он тоже немного ведёт себя нагло. Поэтому, получив от Чжоу Юньчуаня согласие поспать вместе, он решил, что в будущем будет относиться к Чжоу Юньчуаню получше или хотя бы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принесли, Чэн Кэ стал жадно есть. Во время еды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съем эту полную чашку риса и все эти блюда, которые ты мне заказал, могу я попросить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