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утихло, и Чжань Цзюцзян почувствовал, будто половина его сил ушла. Слёзы, не подчиняясь его воле, ручьями потекли по лицу. Его лицо было исчерчено следами слёз, глаза, раздражённые влагой, едва могли открыться, и он смотрел на Лян Цзивэня через узкие щёлочки. Нос его был красным, и в целом он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Пинъань, проявив такт, намочила горячей водой полотенце и передала его Лян Цзивэню. Тот вытер лицо Чжань Цзюцзяна, затем слегка стукнул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ты сам на себя навлёк!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Чжань Цзюцзян непременно ответил бы тем же, но сейчас он чувствовал себя виноватым и только моргал глазами, стараясь выглядеть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Чжаолай, это сушёные рыбки, которые я сам приготовил. Возьмите их и поделите с дядями и тётями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достал два пакетика с рыбками: один был с острым вкусом, другой — с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Цзюцзян-гэ уже угощал нас, — смущённо сказала Цзян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Посмотрите на него — если он ещё пару раз так поест, то и лечить его не придётся, можно сразу копать яму и закапывать, — безжалостно заметил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ты что, хочешь, чтобы я сдох?! Как ты можешь так проклинать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возмутился, сжимая в руках пакетик с острой рыбкой. Его сердце обливалось кровью: ароматных рыбок Лян Цзивэнь дал ему много, а вот острых — совсем мало. Если бы это были ароматные, он бы и два пакета отдал без сожаления, ведь у него и так полно закусок!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холодо посмотрел на него, и Чжань Цзюцзян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виноват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и Цзян Чжаолай были поражены. Они никак не ожидали, что такой добродушный, утончённый и знающий Чжань Цзюцзян может ругаться. Их челюсти чуть не отвисли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заметив их реакцию, почувствовал, как его щёки загорелись. Его образ! Всё из-за Лян Цзивэня, иначе его репутация благородного человека не разрушилась бы так быстро. Хотя он и чувствовал себя виноватым, это не помешало ему мысленно записать Лян Цзивэню ещё один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и Цзян Чжаолай взяли пакетики с рыбками и обошли всю палату, но когда вернулись, оставалась ещё большая часть. Сушёные рыбки, конечно, не были чем-то редким, но Лян Цзивэнь обжарил их в масле и использовал много специй, поэтому они получились гораздо вкуснее, чем у других. Однако большинство людей стеснялись брать слишком много, лишь улыбаясь и беря по одной-две штучки, а некоторые даже угощали их в ответ бисквитами и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игнорируя жалобный взгляд Чжань Цзюцзяна, аккуратно убрал острые рыбки в свой карман, исключая возможность их повторного поедания. Когда пришла Сестра Цзян, он расставил еду на столе и, увидев, что она снова принесла еду,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вы уже столько дней помогаете нам, заботясь и о доме, и о нашем Цзюцзяне. Давайте в эти дни будем есть вместе. Я ведь свободен, могу готовить, чтобы облегчить вам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поспешно отказалась, говоря, что это не проблема, и ей неудобно есть их еду, но Чжань Цзюцзян тоже стал уговаривать её, и в конце концов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Чжань Цзюцзян ел с невероятной скоростью, почти не останавливаясь, чтобы проглотить мясо, а овощи и тофу едва трогал. В больнице он питался в столовой, где еда была посредственной, хоть и сбалансированной — больше овощей, меньше мяса. Но главное, что в последние дни Чжань Цзюцзян мог есть только лёгкую пищу, и ему было неудобно просить Сестру Цзян готовить для него супы и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тарелку с отварной рыбой в остром соусе, его радости не было предела! Если бы не присутствие других людей, он бы, пожалуй, бросился на Лян Цзивэня с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хорошо пережёвывай, — сказал Лян Цзивэнь, положив в тарелку Чжань Цзюцзяна большую порцию ростков бамбука, а затем добавил рыбу и мясо в тарелки Сестры Цзян и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принесла еду, чтобы есть вместе, но они с детьми ели свои блюда, даже свои порции брали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кладите больше, не кладите! Вы с Цзюцзяном ешьте, мы уже почти наелись, — Сестра Цзян защищала свою тарелку, вежливо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еды, если не съедим, пропадёт. Погода жаркая, через ночь она уже не будет такой вкусной. Раз уж приготовили, то нельзя позволить ничему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ловкими движениями наполнил их тарелки до краёв. Цзян Пинъань и Цзян Чжаолай, хоть и смущались, но ели с удовольствием. Сестра Цзян, глядя на довольных детей, почувствовала горечь в сердце — они с детьми жили нелегко. Она больше не отказывалась, решив, что когда-нибудь обязательно отплатит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Сестра Цзян не позволила Лян Цзивэню убирать со стола. Она с детьми собрала всё, немного пообщалась с Чжань Цзюцзяном и, пока ещё было светло, ушла домой. В предыдущие дни в больнице оставались сотрудники, но это было не всегда удобно. Теперь, когда Лян Цзивэнь был здесь, он попросил их больше не приходить, решив остаться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я чуть не лопну, помоги мне помассировать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Сестра Цзян с детьми ушла, Чжань Цзюцзян тут же схватил руку Лян Цзивэня и засунул её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есть медленнее, но ты меня не слушал, — сказал Лян Цзивэнь, но всё же приподнял рубашку Чжань Цзюцзяна и начал мягко массировать его тёплый и мягкий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издавал довольные звуки. Руки Лян Цзивэня были сильными, но массировал он с лёгкостью, с идеальным давлением. Его ладони, покрытые тонким слоем мозолей, скользили по животу, вызывая приятные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Цзивэнь…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знал, чего он хочет, но намеренно делал вид, что не понимает, медленно двигая рукой вниз, слегка поглаживая, а затем снова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потянулся к нему, чтобы прижаться, но Лян Цзивэнь, наклонившись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болеть было дорого, и если болезнь была несерьёзной, люди обычно терпели. В больнице тоже придерживались такого правила: если можно не ложиться, то не клали. Поэтому пациентов было немного, и на заводе специально позаботились, чтобы Чжань Цзюцзяну выделили большую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восемь коек, но только четыре из них заняты, и ещё трое сопровождающих — всего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флирта даже трое — это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настойчиво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найдём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поднял бровь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чуть не взорвался от злости, ударил головой Лян Цзивэня, оттолкнул его руку от своего живота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сказал ни слова и не стал делать ничего ещё, оставив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больнице, хоть и убирали каждый день, всё равно был не очень чистым, стены казались желтоватыми, и каждый раз, когда Чжань Цзюцзян возвращался оттуда, он чувствовал себя немного некомфортно. Поэтому в больнице он почти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Чжань Цзюцзян снова повернулся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чуть не рассмеялся, погладил его по щеке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вернёмся домой. Там ты сможешь делать всё, что захочешь,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просто хотел пошутить, но не ожидал, что Чжань Цзюцзян действительно временно преодолеет своё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Цзюцзян чуть не вскочил, чтобы ударить Лян Цзивэня, но его ноги были в плохом состоянии, да и он сам не хотел этого делать. Поэтому он просто повернулся на бок, накрылся одеялом с головой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увидев его детский поступок, не смог сдержать улыбки. Он не стал в этот момент дразнить Чжань Цзюцзяна, а взял тазик и вышел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услышав, как Лян Цзивэнь уходит, разозлился ещё больше. Этот чёртов человек, он даже не попытался его успокоить!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задернул занавеску и слегка потянул за одеяло. Чжань Цзюцзян пошевелился, но не высунул голову, а наоборот, закутался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видя, что он не выходит, подхватил его на руки, тихонько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услышав это, резко сбросил одеяло и уставился на него большими, блестящими глазами, полными злости. Лян Цзивэнь, глядя на его оживлённый вид, был рад, наклонился и поцеловал его в уголок глаза, губы коснулись щеки Чжань Цзюцзяна,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воды, давай сначала оботрёмся,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