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Лян Цзивэнь мог бы продолжить убеждать его, следуя своей логике, чтобы заставить продолжать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никаких легенд не будет, по замыслу Лян Цзивэня он хотел, чтобы все члены семьи максимально включились в процесс. Младшие должны заложить фундамент, даже если не будут изучать внутреннюю силу, но навыки самообороны им необходимы. Взрослые же могут рассматривать это как укрепление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могли тренировать внутреннюю силу, это было бы идеально, но он не мог быть уверен, так как даже у него самого прогресс был очень медленным. Вспоминая правила из романов прошлой жизни, возможно, они были ограничены. Если никто, кроме него, не сможет тренироваться, он тоже не будет особенно переживать. Даже простое изучение его приемов будет очень полезно. По крайней мере, если они хорошо освоят их, то смогут в одиночку справиться с десятком сверстников. Таким образом, у них появится способность к самозащите.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нынешнем уровне другим потребовался бы как минимум час, чтобы добраться до середины горы Силян, и то при условии, что они хорошо знают местность. Он же, используя всю свою внутреннюю силу, справлялся за пять минут. К тому же у него богатый боевой опыт. Не говоря уже об одном взрослом диком кабане, даже против пяти у него было более чем шестидесятипроцентная вероятность победы. А с учетом оружия и без использования огнестрела, шансы возрастали до девяноста процентов. С медведями и тиграми он еще не сталкивался, их боевая сила была неизвестна, но против стаи волков численностью менее десяти он смог бы уйти без проблем. Не то чтобы волки были слабее кабанов, просто стратегия против них другая. Против кабанов нужно убить их, а против волков можно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вернулся домой раньше Лян Цзию. После обеда, игнорируя укоризненные взгляды брата, он незаметно для всех быстро добрался до назначенного места и достал из пространственного хранилища выбранные железные пластины и кучу материалов. Эти пластины не принадлежали ему, вероятно, они были из того склада. Хотя он не знал, для чего они изначально предназначались, сейчас они ему очень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соскоблил с пластин антикоррозийное покрытие. Для этого он брал не лучший нож, хороший он бы не стал использовать для такой грубой работы. И только благодаря тонкому контролю внутренней силы он смог это сделать. В противном случае у другого человека не хватило бы ни сил, ни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прошлой жизни он был отличником. Он тщательно протер пластины соленой водой, затем приготовил простой электролитический раствор и с помощью электролиза быстро покрыл их ржавчиной. Наконец, он состарил пластины, используя все доступные ему методы. В прошлой жизни в Китае хорошо сохранились традиции, и простые методы состаривания были известны почти всем. Он сделал пять пластин, покрытых ржавчиной, каждая длиной пятьдесят сантиметров и шириной двадцать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беспокоясь больше ни о чем, он взял саперную лопатку и за пару движений вырыл яму глубиной полтора метра. На дно положил железную коробку с двумя золотыми слитками, каждый весом сто граммов. Засыпал немного земли, положил одну пластину, затем еще земли и еще пластину, пока все пластины не оказались в яме. Конечно же, он с большим мастерством восстановил поверхность земли в первоначальный вид. Следовало верить его профессионализму — он был квалифицированным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тоже не принадлежало ему, оно было подготовлено компанией для сделок с наркотиками и не имело никаких опознавательных знаков. Хотя такое золото требовало дополнительного этапа очистки по сравнению с золотыми слитками с легальным происхождением, оно выигрывало в безопасности, а очистка золота была проще, чем отмывание денег. Лян Цзивэнь получил огромную выгоду — более восьмидесяти килограммов золотых слитков в момент его смерти можно было обменять на около двухсот миллионов, а по нынешним меркам он стал бы миллионером. Однако Лян Цзивэнь не мог так поступить. Если бы он попытался обменять все золото, их семью арестовали бы прямо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действовал быстро, процесс ржавления пластин занимал время, и таким образом он уже опоздал к месту встречи с Чжань Цзюцзяном.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«сокровищем», Лян Цзивэнь поднял камень размером с три кулака взрослого человека и несколькими движениями ножа вырезал из него уменьшенную версию совка. Затем он положил его на большой камень и прижал рукой, чтобы сгладить острые края среза, и он стал похож на каменную лопатку. Потом он нашел ветку, вставил в нее ручку совка и сгладил ветку, чтобы она стала гладкой и ровной. Теперь маленькая каменная лопатка выглядела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каменную лопатку за десять минут, но у других не было такой скорости. Лян Цзивэнь хорошо продумал план: использовать время на изготовление лопатки, чтобы компенсировать время, потраченное на закладку «сокровища». Таким образом, он мог скрыть этот промежуток времени, и никто не смог бы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скучал, сидя у двери дома и ожидая Лян Цзивэня. Он начал беспокоиться, не обнаружили ли их действия в горах и не схватили ли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если бы кто-то пришел арестовать его, было бы заметно. Наверное, он просто задержался», — успокаивал он себя, но не мог не ругать Лян Цзивэня за отсутствие чувства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Лян Цзивэнь, которого он знал, был очень пунктуальным, так что этого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опустил голову, раздраженно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«Подожду еще пять минут, если ты не придешь,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мысленно насчитал пятнадцатую или шестнадцатую пятиминутку, он услышал, как открылась калитка. Он зло поднял голову, готовый устроить Лян Цзивэню взбучку, но, заметив маленький хвостик за его спиной, за полсекунды превратился в человека с улыбающимся лицом и милым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было неизбежным, и оно должно было быть суровым, но, как бы то ни было, при Лян Цзию нужно было сохранить лицо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пока отпущу тебя, но потом устрою тебе урок, который ты запомнишь на всю жизнь, чтобы в следующий раз не опаздывал!»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Цзюцзян! — Лян Цзию радостно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Эрчун пойдет с нами днем, — объяснил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улыбнулся и кивнул, показывая, что понял. Трое отправились в путь, и Чжань Цзюцзян все время разговаривал с Лян Цзию. Он был очень наблюдательным и знал много интересных историй, которые легко увлекали Лян Цзию. Чжань Цзюцзян не сказал ни слова Лян Цзивэню, а тот, не будучи многословным, молча шел рядом, внимательно следя за дорогой, чтобы с ними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и Лян Цзию весело болтали, и Чжань Цзюцзян временно забыл о своем раздражении на Лян Цзивэня. Однако оба не обращали внимания под ноги. Зимняя гора Силян, хотя и выглядела пустынно, таила в себе немало опасностей. Когда они прошли треть пути, оба поскользнулись и чуть не упали. К счастью, Лян Цзивэнь быстро среагировал и схватил их за руки. Они испугались, а Лян Цзивэнь, хмурясь, смотрел на них, пока у них не встали дыбом волосы. Они покорно позволили ему вести себя за руки, но, когда он не смотрел, продолжали перемигиваться.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ты злишься на меня, но я еще не отругал тебя за опоздание. Ты у меня поплатишься!» — Чжань Цзюцзян был недоволен, но понимал, что сейчас не время для ссоры, и только мысленно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возвращался с горы домой за Лян Цзию, он, ради безопасности, не стал рассказывать ему о планах. Когда Лян Цзию как раз спросил Чжань Цзюцзяна о цели похода в горы, произошел этот инцидент. Они все время спешили, и у них не было времени на вопросы, поэтому, когда они достигли цели, Лян Цзию полон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мы пришли на середину горы? Бабушка говорила, что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Цзию так говорил, но из-за своего восхищения и доверия к Лян Цзивэню он не слишком боялся. Да и какой мальчишка лишен любопытства? Он мечтал о горе Силян много лет, и в его голосе звучало едва сдерживаемое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сделал знак Чжань Цзюцзяну, чтобы тот объяснил, но тот, все еще обижаясь, сделал вид, что не заметил. Лян Цзивэнь достал карту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наш штаб, вся середина горы Силян — это наши угодья. Это «документ на землю», и место, где мы сейчас стоим, — самое секретное центральное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