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Жофэй подхватила разговор, с ноткой раздражения, но с явной заботой. Фэн Сюань, обняв Хай Юаня,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всего два раза лежал в больнице, вы уж слишком переживаете.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два раза, каждый раз по десять-пятнадцать дней. Черт, с момента его перерождения прошло всего несколько месяцев, а в больнице он провел уже пятую часть этого времени. Частота госпитализаций действительно вызывала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говоришь! Вчера что опять случилось? Как так получилось, что ты вдруг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его пальцем в лоб, Хай Юань с недовольством спросил. Он не мог забыть, как сильно переживал, когда Лэй Тин сообщил, что у Фэн Сюаня температура. Он чуть не бросил все в Звездном зале и не помчался к нему. Даже поздно вечером, закончив работу, снова позвонил, но получил резкий ответ от Лэй Тина, что его сильно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просто пил с Гао Шао, потом заболел желудок, и меня вырвало. Лэй Тин, этот мерзавец, облил меня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Отстранившись, Фэн Сюань спокойно сложил руки за головой. Его голос звучал легко, словно вчерашнее происшествие его нисколько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 Я слышал, Гао Шао был так пьян, что даже родителей не узнал. Лэй Тин мог бы тебя и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Хао, стоявший рядом, сердито посмотрел на него. Вчера Сун Чэнцзэ вернулся очень поздно, и он не стал расспрашивать. Тот сам рассказал, что Гао Сяосинь напился, и это было с Фэн Сюанем. Он хотел узнать подробности, но Сун Чэнцзэ упорно молчал, а потом, разозлившись, устроил ему бурную ночь. Теперь у Инь Хао были мешки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вина. Он сам меня затащил. Кто знал, что он такой плохой пьяница? Напился, начал буянить, да еще и в холле устроил скандал с менеджером. Это 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с недовольством сморщил нос. Если бы не Гао Сяосинь, он бы спокойно вернулся домой, и к тому времени, как Лэй Тин пришел бы с работы, его желудок уже не болел бы. Все ошибки — на Гао Сяосинь. В следующий раз он ему это припомнит.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говоришь! Знаешь, что случилось с рестораном «Сянъюй»? Сун Чэнцзэ и его люди закрыли его. Говорят, владелец везде просит о помощи, но везде получает отказ. Жалко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Жалко?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явно не соглашался с Инь Хао. Он шел впереди, его красивое лицо выражало полное спокойствие, и ни капли сочувствия к другим. У несчастных всегда есть свои недостатки. Хотя вчера его желудок болел, и он не был так внимателен, как обычно, он все же заметил презрение менеджера. Если бы он был на его месте, он бы, возможно, пожалел его. Но, учитывая прошлую и нынешнюю жизнь, проведенную рядом с влиятельными молодыми господами и пережившую столько унижений, Фэн Сюань не испытывал к нему ни капли жалости. Самое главное, что в сфере обслуживания, особенно на должности менеджера, нужно всегда помнить: клиент — это Бог. Если ты позволяешь себе проявлять презрение, то заслуживаешь наказания. Ему повезло, что Гао Сяосинь был пьян, иначе все закончилось бы куда хуже, чем просто закрытием.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Юань, Инь Хао и Юнь Жофэй, все они были не из тех, кто просто так сдается. Увидев, как ведет себя Фэн Сюань, они догадались, что что-то не так. Все трое одновременно вздохнули. Мир несправедлив, и у владельца ресторана просто не было влиятельного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был огромным, и, поскольку это был не праздничный день, людей было мало. Четверо начали с главного входа, медленно продвигаясь по извилистым дорожкам, ведущим к храмовым залам. Они поклонились каждому встретившемуся на их пути Будде, молясь о мире. К тому времени, как они закончили, было уже почти полдень. Хай Юань пошел к настоятелю храма, чтобы сделать пожертвование и заказать вегетарианский обед. Фэн Сюань, Инь Хао и Юнь Жофэй сели в беседке на вершине горы, наслаждаясь видом. Рядом был источник, который, по словам монаха, обладал целительной силой. Трое лишь улыбнулись, не веря в это, но, следуя местным обычаям, каждый набрал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Юнь-цзе, как дела у Юйчэня? Он тебя не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узнал позже, что Юнь Жофэй, не найдя подходящего жилья, поселила мать Фэн Сюаня и Мэй Юйчэня в своей съемной квартире. Позже, увидев, как тяжело приходится матери, а также то, как Мэй Юйчэнь ведет себя, она решила не искать им другое жилье. Мать Фэн Сюаня, чтобы отблагодарить ее, сама предложила ей уволиться с работы и взяла на себя все домашние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проблемы? Я сейчас счастлива как никогда. Мама готовит потрясающие блюда, каждый день у нас есть суп. Но твой брат…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Юнь Жофэй запнулась, не зная, стоит ли продолжать. Фэн Сюань и Инь Хао с любопытством посмотрели на нее. Редко можно было увидеть ее такой смущенной.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сделал Юйчэнь?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Фэн Сюань спросил. В его голове промелькнула сцена, которую он случайно заметил в палате Юнь Жофэй.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сказать. Может, я просто преувеличиваю. Но мне кажется, что Юйчэнь смотрит на меня слишком… пылко. Это не взгляд брата на сестру. Скорее… скорее, как будто я его возлюбленная. Я знаю, что в его возрасте мальчики часто бывают импульсивны и бунтуют. Если я ошибаюсь и вдруг заговорю с ним об этом, это будет неловко. Но… ладно, возможно, я просто все неправильно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Жофэй говорила сбивчиво, ее красивое лицо покраснело от смущения. Мужчины часто влюблялись в нее, но Мэй Юйчэнь… Ну, она всегда считала его своим младшим братом и не собиралась становиться для него объектом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то я тоже заметил, что он слишком старается. Сначала я думал, что он так заботится о тебе из-за Фэн Сюаня, приносит тебе суп, чистит фрукты, готовит еду. Но теперь я понимаю, что это не то, что должен делать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Инь Хао спокойно сказал. В те дни в больнице он часто приходил поболтать с Юнь Жофэй. После первых двух дней он каждый раз встречал Мэй Юйчэня, который заботился о ней куда больше, чем он, как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молчал, опершись на перила и глядя на далекие горы и облака. Юнь Жофэй и Инь Хао подумали, что он беспокоится о брате, и не стали его отвлекать. Но только он знал, что думал о том, как поступить. Поговорить с братом, чтобы понять его чувства, или сразу отправить его за границу? Пятнадцатилетний подросток, чьи чувства даже он сам не может гарантировать. Кто может быть уверен? Может, как сказала Юнь-цзе, это просто временное увлечение? Ведь Юнь Жофэй — одна из самых красивых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ним, Юнь-цзе.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Фэн Сюань повернулся и улыбнулся ей. Юнь Жофэй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проблем. Я просто не хочу, чтобы он действительно влюбился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как она, была слишком хороша для Мэй Юйчэня. Это было то, что Юнь Жофэй не сказала вслух, но Фэн Сюань и Инь Хао поняли это без слов. Они обменялись взглядами и сели по обе стороны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Юнь-цзе, ты достойна лучшего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самое главное в браке — это провести вместе всю жизнь, а не вспоминать прошлые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Юнь Жофэй, возможно, была не идеальной, но она была хорошей женщиной. В глазах Фэн Сюаня и Инь Хао пока не нашлось никого, кто бы ее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так серьезно? Почему у Юнь Жофэй глаза на мокром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Хай Юаня прервало трогательный момент. За ним стоял пожилой монах в рясе. Ему, вероятно, было за семьдесят. Его виски были выпуклыми, а глубоко посаженные глаза горели, словно они могли проникнуть в самую суть вещей. Почему-то, встретившись с его взглядом, Фэн Сюань почувствовал, как его сердце сжалось. Будто вся его душа была насквозь пронзена.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Хай-гэ,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