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Брось свою чушь, чёрт возьми! Это всё из-за тебя! Теперь я смогу делать это только раз в день. Откуда у тебя столько энергии? Днём ты тяжело работаешь, а ночью ещё и так выкладываешься… Ты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фитиль был мгновенно подожжён. Фэн Сюань, обычно спокойный и сдержанный, встал, упершись руками в бока, и с гневом и обидой высказал свои претензии. Лэй Тин, опираясь на подлокотник дивана и подпирая голову рукой, с интересом разглядывал его. По какой-то причине, в отличие от прежнего Фэн Сюаня, всегда холодного и сдержанного, ему больше нравился этот живой и энергичный Фэн Сюань. Его красивое лицо, озарённое гневом, сияло ярким светом, делая его ещё более выразительным и притягательным. Лэй Тин не мог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Дикость и вспыльчивость Фэн Сюаня были результатом его собственного воспитания. Если бы Лэй Тин знал, что в будущем ему придётся заплатить высокую цену за свою снисходительность в этот момент, он, вероятно, не находил бы это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человечество постоянно прогрессирует, но так и не смогло изобрести лекарство от сожалений. Старший Лэй был обречён заплатить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в день — я не против, но ты уверен, что сможешь выдержать? Вчера кто-то крепко сжимал меня и умолял: «Муженёк, не уходи, муженёк, сильнее, мне нужно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почесав ухо, Лэй Тин лениво сменил позу, продолжая дразнить своего маленького дикого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Кто тебе муженёк?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Фэн Сюаня покраснело, затем побледнело, а затем снова покраснело. Кажется, вчера он действительно произнёс эти постыдные слова в полусне…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Моя милая жёнушка, ты уверен, что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«милая жёнушка» словно гром ударили по Фэн Сюаню. Его лицо мгновенно покраснело до предела. Он вспомнил, как вчера, когда Лэй Тин заставлял его называть его муженьком, он непрерывно шептал ему в ухо: «Моя милая жёнушка». Чёрт,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лицо Фэн Сюаня становится всё более выразительным, настроение Лэй Тина становилось всё лучше. Он даже начал напевать бессвязную мелодию, с удовольствием наблюдая за его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планирую завтра пойти в школу, чтобы зарегистрироваться, и заодно съезжу в старый район, чтобы сдать квартиру. Возможно,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Фэн Сюань вдруг поднял голову и спокойно заявил. Краска на его лице постепенно исчезла. Всё, что касалось этой темы, он никогда не мог выиграть в споре с Лэй Тином, поэтому лучше было как можно скорее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торопишься? Отдохни ещё пару дней, потом пойдёшь. Ты ещё не сдал 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Лэй Тин нахмурился, недовольно глядя на него. Неудивительно, что он всегда выглядел так, будто готов уйти в любой момент. Неужели эта квартира была его запасным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радостное настроение мгновенно улетучилось, и его тёмные глаза наполнились мрачностью.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такие дешёвые квартиры найти сложно, и я не могу жить здесь вечно. В любом случае, я уже оплатил аренду за полгода,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жить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замечая перемены в настроении Лэй Тина, Фэн Сюань спокойно объяснял, но Лэй Тин не дал ему закончить. Он подошёл к нему, обнял и потребовал ответа. Фэн Сюань, озадаченный, смотрел на него с недоумением, пока не встретился взглядом с его серьёзными чёрными глазами. Он почувствовал, что Лэй Тин не шутит, и его сердце невольно дрогнуло. Понимал ли он, что значит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хотел сказать, что эта квартира уже давно переоформлена на твоё имя. Зачем тратить деньги на аренду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под его взглядом, Лэй Тин слегка кашлянул, прежде чем смущённо произнести эти слова. Кажется, он тоже понял, что сказал что-то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Когда это произошло? Я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недоверием расширил глаза, снова оглядывая квартиру. Она должна быть площадью не менее ста квадратных метров. Неужели она действительно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твоя. Я хотел сделать тебе сюрприз в тот день, но ты… потом я забыл. Ну как, тебе нравится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Лэй Тин усадил его к себе на колени, обнял за талию и прижал к своему плечу, вместе с ним разглядывая современный интерьер гостиной. Характер Фэн Сюаня был холодным, и он не был жадным, как другие эскортники, которые смотрели только на деньги. Поэтому, выбирая стиль оформления, Лэй Тин без колебаний остановился на современном минимализме.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конечно, но это слишком дорого.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Фэн Сюань презирал деньги. Просто он всегда придерживался принципа, что нужно получать столько, сколько ты вкладываешь. Лэй Тин уже дал ему достаточно. Эта квартира стоила не менее двух миллионов, и он не мог её принять, да и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всё в порядке. Решать не тебе. Свидетельство о собственности лежит в ящике прикроватной тумбочки. Позже сам его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 проигнорировав его последние слова, Лэй Тин властно закрыл тему. Фэн Сюань недовольно нахмурился, ему очень не нравилось это чувство принуждения, но он знал, что сейчас любые слова бесполезны. Лэй Тин точно не станет его слушать. Лучше временно принять подарок, а позже найти способ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завтра я всё же поеду туда. Мне нужно забрать некоторые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расслабил брови. Самое главное, что старики в районе всегда хорошо к нему относились. В прошлый раз он ушёл слишком поспешно, думая, что всегда сможет вернуться, и не успел попрощаться. Теперь, когда он больше не вернётся, нужно лично поблагодарить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могут быть важные вещи? Если чего-то не хватает, скажи, я завтра пришлю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всё ещё был не в духе. Услышав о том районе, он невольно вспомнил девушку, которая приносила Фэн Сюаню еду. Ему очень не хотелось, чтобы они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Некоторые вещи нельзя купить за деньги. Не волнуйся,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Лэй Тин беспокоится о его безопасности, Фэн Сюань взял его лицо в руки и нежно поцеловал в губы. Лэй Тин немного успокоился, его большая рука схватила затылок Фэн Сюаня, не давая ему отстраниться, и властно углубил поцелуй. Его широкий язык, несмотря на сопротивление, нагло проник в его плотно сжатые губы, исследуя каждый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Лэй Тина всегда были властными. Его горячий язык, словно без препятствий, каждый раз проникал глубоко в горло, имитируя движения любовного акта, то входя, то выходя, то захватывая его сопротивляющийся язык в страстный танец. Фэн Сюань быстро сдался, задыхаясь от поцелуя, его тело наполнилось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милая жёнушка, ты слишком сладок. Давай пораньше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Фэн Сюаню опомниться, Лэй Тин вдруг встал, заставив его ноги обхватить свою талию, и, держа его за ягодицы, направился прямо в спальню. Фэн Сюань открыл глаза и взглянул на окно. Чёрт, ещё даже не стемнело. Неужели он не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Инь Хао, уставший и измождённый, втиснулся в автобус. Его модная одежда и красивая внешность сразу привлекли внимание других пассажиров, которые начали тихо обсуждать его. Однако сам он, похоже, не обращал на это внимания, полностью погружённый в свои мысли. Он то хмурился, то выглядел беспомощным, то снова озабоченным. Сегодня санаторий снова напомнил об оплате за следующий месяц. Когда же закончится эта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Фэн Сюаня, которого предала собственная семья, Инь Хао сам пришёл в клуб «Небеса на земле» и сам продал себя Звёздному залу. Поэтому у него не было чувства обиды, и он смотрел на вещи более спокойно. Хотя иногда, как сегодня, он и проклинал несправедливость судьбы, но никогда не сожалел о своём решении. Ради него он был готов на всё, даже если это означало, что он никогда не сможет покинуть «Небеса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не раз находились те, кто готов был заплатить большие деньги, чтобы содержать его, но он неизменно отказывал. Возможно, жизнь с покровителем была бы легче и финансово более стабильной, но она не давала бы ему такой свободы, как сейчас, и не позволяла бы каждую неделю посещать санаторий, чтобы навещать Сяо Шаня. Пока он мог видеть его, он был готов терпеть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