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отличаются от женщин. Обычно влиятельные молодые господа долго содержат женщин, но редко держат при себе мужчин. Лэй Тин, который заключил контракт на полгода, стал первым таким случаем с момента открытия клуба «Небеса на земле». Многие завидовали и ненавидели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всего около четырех часов дня, когда Фэн Сюань с пакетами вошел через черный вход в Звездный зал, он встретил множество своих коллег. Каждый, здороваясь с ним, с завистью смотрел на его пакеты. Все это были мировые бренды, и даже простая рубашка стоила несколько тысяч юаней. А у него их было так много, что это вызывало настоящую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обращал внимания на зависть коллег и направился в офис Хай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был погружен в работу за компьютером, его брови были нахмурены, и он выглядел очень серьезно. Фэн Сюань не стал его отвлекать, поставил пакеты, налил себе воды и подошел к нему. На экране компьютера были видны сложные графики. Фэн Сюань поднял бровь, понимая, что Хай Юань играет на бирже, но, судя по его выражению, он, похоже,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Фэн Сюань поставил кружку на стол и непринужденно сел на подлокотник кресла. Он не разбирался в бирже и не понимал, что означают эти запутанные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ничего страшного. А ты как тут оказался? Убирайся отсюда, детям не стоит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машинально кивнув, поднял голову и чуть не столкнулся с Фэн Сюанем. Он с недовольством оттолкнул его и выключил компьютер. Фэн Сюань с невинным видом потер нос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рынок будет расти, и это продлится до конца второго полугодия. Если хочешь инвестировать, лучше сделать это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играл на бирже, но Сюй Шаоинь и его окружение увлекались этим. Вспомнив прошлую жизнь, он мог примерно сказать, какие годы были удачными, а какие нет. Хай Юань помогал ему с момента перерождения, и он счел возможным немного отплатить ему. Дальше все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с подозрением посмотрел на него. В то время компьютеры не были так распространены, и для анализа рынка нужно было долго следить за трендами. У Фэн Сюаня не должно было быть на это времени. Кроме того, ему было всего восемнадцать, и даже если раньше его семья была состоятельной, он вряд ли мог разбираться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Лэй Тин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улыбкой Фэн Сюань свалил все на Лэй Тина. В конце концов, они оба увлекались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Похоже, Лэй Тин действительно тебя ценит, раз делится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кивнул и, не задавая лишних вопросов, выдвинул ящик стола, достал чек и протянул его Фэн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помощник Лэй Тина обсудил детали твоего контракта. После вычета комиссии клуба, это твоя часть — 150 000.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Хай Юань, отдай это все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чек, Фэн Сюань покачал головой. В прошлом месяце он уже вернул 300 000 долга, плюс 5 000 от продажи брендовых вещей и теперь еще 150 000. Это почти треть от общей суммы. Чем быстрее он расплатится, тем скорее обретет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судя по всему, ты не нуждаешься в деньгах. Кстати, сегодня звонила твоя мать. Она сказала, что ей нужно срочно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Сюань едва заметно нахмурился. Не то чтобы он был неблагодарным сыном, просто его мать вызывала у него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всегда жила в достатке. Мать была из знатной семьи, а отец, который начал бизнес в молодости, заработал немало денег. Они жили безбедно, но когда Фэн Сюаню было семь лет, отец умер от рака. Мать, не способная управлять крупной компанией, вскоре вышла замуж за менеджера по связям с общественностью и перевезла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принципе не было проблемой, но ее выбор мужчины оказался неудачным. За десять лет компания пришла в упадок, и они оказались в долгах. Банк продал компанию и все ценное имущество, но долги остались. Жизнь стала труднее, но они хотя бы оставались в безопасности. Однако его отчим уговорил мать взять кредит под высокие проценты, чтобы начать новый бизнес. В итоге за два года их долг вырос до 5 000 000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кредиторы начали угрожать, отчим предложил отдать его дочь в качестве залога. Мать, неизвестно почему, согласилась, и в итоге в борделе оказался Фэн Сюань. В прошлой жизни он был слишком мягким и добрым, и даже в таких условиях продолжал отправлять им деньги. Теперь это казалось смешным. Если бы не они, он бы не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твоей ситуации, Фэн Сюань. Если ты не хочешь больше иметь с ними дело,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Хай Юань вздохнул. У каждого свои проблемы, но его мать и отчим действительно перешли все границы. По слухам, его сводная сестра скоро выходит замуж, и мать, вероятно, снова просит денег.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навещу ее, когда будет время. Хай Юань, это я купил по пути, небольшой подарок,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Фэн Сюань достал из пакета изящную коробку и протянул ему. Недавнее раздражение уже исчезло. Пришло время поставить точку в этой истории. Он уже позволил им продать себя однажды, но не даст им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его слова. Фэн Сюань достал телефон, на экране было только одно слово: «Лэй».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 присутствия Хай Юаня, Фэн Сюань улыбнулся, но его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будем ужинать в ресторане «Фугуй». Приготовься, в шесть за тобой заедет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Лэй Тина звучал строго, вероятно, он был еще в офисе. Фэн Сюань покорно согласился, и разговор закончился. Хай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Тин действительно тебя балует, и он щедр. Тебе стоит держаться за него. Кстати, Су Цина тоже взял на содержание Сюй Шаоинь. Он заплатил за месяц вперед. Вы сейчас самые обсуждаемые люди в «Небесах на земле», и многие тебе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Су Цин действительно способный. Сюй Шаоинь никогда раньше не брал на содержание парней из Звездного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для Фэн Сюаня неожиданностью, ведь в прошлой жизни все было так же. Но теперь он хотел узнать, будет ли развитие событий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 хитрый, держись от него подальше. И Сюй Шаоинь тоже, у него есть склонность к садизму в постели. Многие ребята жаловались на него. Если можешь, избегай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внезапно стал серьезным. Фэн Сюань с удивлением посмотрел на него,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уже иду. Вечером нужно ужинать с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Сюань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ты… сожалеешь, что взял на себя эти долги, что продал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выйти из офиса, Хай Юань задал этот вопрос. Фэн Сюань остановился, но не обернулся, просто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толку от сожаления? Судьба не оставила мне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еще долго звучали в офисе, повторяясь в ушах Хай Юаня. Да, что толку от сожаления, если выбора никогда 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