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Южун, стоявший рядом и готовивший молочную смесь,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никогда не видел, чтобы отец считал своего сына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том, что Хуцзяо такой шумный, нет ничего плохого. По крайней мере, время, которое Лу Янь проводил в задумчивости, становилось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месяца Ли Южун взял трёхдневный отпуск у съёмочной группы, так как завершился монтаж фильма «Прости,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Хуцзяо на попечение Лу Яня, Ли Южрон с командой вернулся в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со сценарием, Хун Пяо, закончив монтаж и получив одобрение, первым делом позвонила Ли Южуну, который стал первым, кто увидел готовый фильм помимо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превзошёл все ожидания. Увидев покрасневшие глаза Ли Южрона после просмотра, Хун Пяо не стала спрашивать, понравилось ли ему, а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выпустить фильм в прокат к Первому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полмесяца, не слишком ли сжатые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просто нет выбора. Если выпустим в июне, то не успеем к премии «Летящая ласточка» в июле.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Ежегодная премия «Летящая ласточка» рассматривает только фильмы, вышедшие в прокат с июля предыдущего года по май текущего. За все эти годы многие режиссёры, чтобы получить эту награду, вынуждены были отказываться от июньского пика проката, отправляясь на майскую арену, где шла жестокая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задумался, но всё же считал это слишком рискованным: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зрителям не понравится, наш фильм даже не произведёт никакого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стиснула зубы и, не скрывая своих намерений,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Южун, честно говоря, я хочу получить награду. Я хочу бороться за неё. Неважно, что будет, я сделаю всё, чтобы попасть на церемонию вручения премии «Летящая ласточка».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известной, заработать деньги и медленно подняться на самый верх! — В глазах Хун Пяо загорелся амбициозный огонь, которого раньше никогда не было. — И ты, и учитель Су говорили, что без абсолютного мастерства ничего не получится сделать по своему усмотрению. Поэтому я хочу подняться очень высоко. Когда я смогу добиться всего, чего хочу, я буду снимать темы, которые мне нравятся, выбирать актёров, которые, по моему мнению, подходят… И пусть все, кто когда-то указывал мне, как жить, отправятся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наконец поняла, чего хочет. Хотя это было слишком меркантильно и не входило в круг интересов Ли Южрона, он не стал осуждать её. Он кивнул и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нашла дистрибьютора и кинотеатры?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Хун Пяо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договорились о встрече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большая часть заслуг принадлежит учителю Су. Если бы он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знал, что Су Бэй хотел помочь Хун Пяо, но не стал говорить об этом. В то же время он подумал, что девушке одной идти на встречу не совсем безопасно, и из соображений предосторожности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глаза Хун Пяо загорелись. — Это будет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 Южроном рядом Хун Пяо почувствовала, что у неё прибавилось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днём предстояли переговоры, Хун Пяо не могла надеть свой спортивный костюм. Она нарядилась и с гордостью привела Ли Южрона на встречу с дистрибьютором.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встречи стал конференц-зал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Южун вошёл,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встретился с Гун Цзайхэ, которая сидела во главе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Хун Пяо, Ли Южун так и не произнёс уже готовое сорваться с губ слово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рядом с Хун Пяо, Ли Южрон слегка кашлянул,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происходит, Хун Пяо встала и представила двоюродных брата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Гун, это наш главный актёр Ли Имин. Ли Имин, это госпожа Гун, директор дистрибьюторской компании «Хуавэй».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встал и кивнул Гун Цзайхэ. Вспомнив, почему она здесь, его лицо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Цзайхэ тоже выглядела неловко. Она с неудовольствием сказала Хун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что вы приведёте главного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рассмеялась, делая вид, что не понимает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спонтанное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Цзайхэ посмотрела на Ли Южрона, который отвернулся, словно дулся, и не знала, как объяснить ситуацию. Она лишь протянула руку к секретарю, взяла документы и начала обсуждать сотрудничество с Хун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встречи с проектной группой мы решили предложить вам гарантированный прокат вашего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Незнакомая с этим понятием Хун Пяо слегка растерялась, но, чтобы не показать свою неопытность, она сделала вид, что понимает, и сухо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Но как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права на фильм сейчас принадлежат вам,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просто. Гарантированный прокат — это обещание дистрибьютора перед производителем относительно кассовых сборов. Перед выходом фильма дистрибьютор оценивает его потенциальные сборы и устанавливает цену, приемлемую для обеих сторон… — Гун Цзайхэ, увидев, что Хун Пяо смотрит на неё с недоумением, решила привести пример. — Проще говоря, дистрибьютор платит вам определённую сумму за фильм, а после выхода, независимо от убытков, все риски берёт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облизала пересохшие губы, обдумала сказанное и, сжав кулаки,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вы платите мне миллион за фильм, и если кассовые сборы превысят миллион, то прибыль достанется вам, а если сборы не достигнут миллиона, то убытки вы берёте на себя, и я в любом случае получу миллион,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Цзайхэ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оглянулась на Ли Южрона. Её волнение было видно по дрожащим рукам. Она взяла чашку с чаем, сделала глоток и, обдумав всё,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вы готовы предложить нам за гарантированный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Гун Цзайхэ произнесла эти слова, Ли Южрон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2006 году в истории кино ещё не было фильмов, собравших миллиард. Десять миллионов для художественного фильма в то время были равносильны миллиарду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Ли Южун не верил в свой фильм, но они действительно не могли добиться таких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звёзд, сюжет слишком легкомысленный, и ещё выпуск в переполненном майском прокате — заработать пару миллионов было бы уже хорошо. А теперь Гун Цзайхэ предлагает гарантированный прокат на 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задумываясь,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происходит, и опасаясь, что Ли Южрон может испортить отношения с дистрибьютором, Хун Пяо сильно потянула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Цзайхэ положила ручку и, глядя на Ли Южрона,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взять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ваша компания плохо провела маркетинговое исследование. Вам стоит ещё раз собраться и обсудить это, прежде чем вернуться к переговорам.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Цзайхэ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заинтересовалась этим фильмом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тогда смутилась, когда увидела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Цзайхэ на мгновение задумалась, а затем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я действительно заинтересовалась этим фильмом из-за тебя. Но поверь, я не только твоя двоюродная сестра, но и бизнесвумен. Если бы я хотела дать тебе деньги, я бы просто их дала. Я действительно считаю, что этот фильм имеет потенциал, и поэтому сделала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случайно узнав что-то важное, широко раскрыла глаза и замерла на стуле,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взглянул на своё отражение на столе и вздохнул. Он повернулся к Гун Цзайхэ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действительно думаешь, что наш фильм стоит десяти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миллионов? Сестра хочет заработать на этом крупную сумму, — Гун Цзайхэ, говоря это, достала контракт и положила его перед Хун Пяо. — Госпожа Хун, если у вас нет вопросов, подпишите здесь. После подписания мы сразу переведём деньги на ваш счёт. Вам останется только участвовать в промоушене фильма, а обо всём остальном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посмотрела на контракт перед собой и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вас что-то беспокоит в контракте, вы можете спросить у нашего юриста, который сидит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