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скривил губы и 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поцелуй по сценарию? Я лучше поцелую рыбу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услышала подошедшая Чэнь Маньсинь. Она широко раскрыла глаза, но не стала устраивать скандал, а просто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после настройки оборудования, Фан Вэньцзюнь официально дал старт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из-за сжатых сроков съёмки шли с утра до вечера, и никто даже не успевал перевести дух. Только закончились сцены между второстепенными персонажами, как Фан Вэньцзюнь тут же переключился на подготовку сцен с главными героями. Цю Шань, у которого дома ждали семья, спокойно ушёл после окончания работы, а Сюй Нин, вероятно, ждала Чэнь Маньсинь. Она сидела на диване в гостиной, держа сигарету, и выглядела крайне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расслабленно, что это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зрителям казалось красивыми кадрами, для актёров было далеко не романтичным. С ростом внимания к «Травоядным» Фан Вэньцзюнь становился всё более придирчивым. Например, для сцены поцелуя между главной героиней и второстепенным персонажем он выбрал восемь разных мест. После того как осветители и съёмочная группа обошли все эти места, Фан Вэньцзюнь наконец остановился на заднем дворе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шла работа над расположением актёров 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раскадровки для этой сцены, руководствуясь принципами романтики, Фан Вэньцзюнь работал вместе с Линь Мяо. Как опытный автор романтических произведений на литературных сайтах, Линь Мяо обладала отличной интуицией. Фан Вэньцзюнь полностью следовал её идеям, а также строго требовал от актёров следовать раскадровке.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творческой свободы иногда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дублей Фан Вэньцзюнь наконец остался доволен и дал знак сценаристу.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поднес хлопушку к камере и, поскольку все с нетерпением ждали этой сцены, громче обычного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«Травоядные», шестая серия, восьмая сцена, первый кадр, первый дубль,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хлопушки Ли Южун, игравший Чжэн Анью,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качелей, кадр завершился. Фан Вэньцзюнь машинально сказал «Стоп», посмотрел повторы на мониторе и, не сказав, подходит ли это, просто велел сценаристу: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данные на карточку, сценарист снова поднял хлопушку.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сегодняшние съёмки не закончатся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уже начал потеть от беготни, а сценарист готовился записать на карточке «Первый кадр, тринадцатый дубль», Фан Вэньцзюнь наконец поднял руку и сказал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ко второму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посмотрел на команду, переставлявшую рельсы для камеры, затем на слегка нервничающую Чэнь Маньсинь и молча взял маркер, чтобы записать на хлопушке «Второй кадр, семнадцатый дубль».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кадр, где второй главный герой в печали сидит на качелях, а главная героиня с беспокойством подбегает к нему, действительно сняли 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один из участников сцены, чувствовал себя ошеломлённым, а Чэнь Маньсинь во время одного из дублей чуть не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увидев это, решил не затягивать дальше. Он кашлянул и начал ускорять процесс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сверхурочно вызывала недовольство среди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съёмкой финальной сцены поцелуя Ли Южун был вызван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современных сериалах второстепенные мужские персонажи часто становятся просто символами. Если ты не невероятно красив, выделиться сложно. Роль Чжэн Анью была создана Линь Мяо на основе сочетания идеализма и реальности, поэтому с самого начала это не просто символ, а обычный второстепенный персонаж. Если ты сыграешь хорошо, то сможешь запомниться всем. А запоминаются только те, кто обладает уникальностью. Когда у персонажа появляется своя изюминка, он перестаёт быть обычным. Поэтому твоя главная задача — уловить эту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наделила Чжэн Анью особым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Ли Дун требовал от Ли Южуна сдержанной улыбки, у Чжэн Анью был свой привычный жест — в моменты печали он прижимал голову к стене. А момент, когда он влюбился в главную героиню, произошёл, когда она увидела его уязвимость через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Анью, ты знаешь, кто такие улитки?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главной героини Чэнь Вэй стали, как «Ся Юйхэ у озера Дамин», частью памяти целого поколения. Через десять лет в различных тематических подборках классических фраз они занимали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последовавший за этим поцелуй Чжэн Анью и Чэнь Вэй поднял рейтинг «Травоядных» до 10,8 %.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результат, который Фан Вэньцзюнь ожидал увидеть только после десятой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этой серии «Травоядные» окончательно взлетели на вершину популярности. Благодаря сериалу каждую пятницу в прайм-тайм экраны пустели. «Травоядные» словно проснувшийся после тысячелетнего сна вампир, притягивали к себе поклонников, одновременно вытесняя конкурентов. К началу ноября, после выхода десятой серии, рейтинг отдельной серии достиг 13,7.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сериал ещё не побил рекорд, установленный семь лет назад одной из дворцовых драм, он уже превзошёл всех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также транслировался в Южной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неделю назад сериал был запрещён местным Управлением культуры по абсурдной причине — «обман граждан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потянул за щеку Ли Южуна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не можешь быть настолько красивым, что ты точно делал пластику.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Уроды всегда найдут повод для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потом, а сейчас съёмки тех самых эпизодов, которые принесли успех, ещё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«Травоядные», шестая серия, восьмая сцена, второй кадр, первый дубль,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Фан Вэньцзюня все члены группы напряглись, готовясь к работе. Хотя Ли Южун почувствовал странный запах, он моргнул и мгновенно вжился в роль. Менее чем за три секунды его глаза наполнились слезами. Чэнь Маньсинь, увидев это, присела и, дрожащей рукой, коснулась его лица,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Анью, ты знаешь, кто такие улитки?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Улитки используют свои усики, чтобы чувствовать опасность. Как только они ощущают угрозу, они прячутся в свои раковины. Чжэн Анью, ты знаешь, что сейчас ты похож на улитку?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и слёзы внезапно упали на лицо Чэнь Маньсинь. Оператор, увидев такой удачный кадр, не дожидаясь указаний, приблизил камеру и начал снимать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Южун коснулся лица Чэнь Маньсинь и, как было прописано в сценарии, начал «внезапный поцелуй». Однако, как только его губы коснулись её губ,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Фан Вэньцзюнь поднял руку, останавливая съёмку,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прикрыл рот, бросил взгляд на Чэнь Маньсинь и, повернувшись,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нервы, — вздохнул корейский оператор,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испортили такой хороший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почесал голову, видя, как Ли Южун искренне извиняется, и не стал ничего говорить, просто снова махнул рукой, чтобы все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настраивали оборудование, Ли Южун обернулся к Чэнь Маньсинь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плохие, — надула губы Чэнь Маньсинь и с некоторой долей гордости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Этот трюк научила меня Нин-цзе,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прикрыл рот, не зная, что ответить.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 чеснок, чтобы подшутить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улыбнулась Чэнь Маньсинь. — Это только разогрев. Когда дойдёт до сцены поцелуя с Чжоу Цзихуаем, увидишь, как я ему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провёл рукой по лбу, не зная, что и сказать об этой паре, которая постоянно друг над другом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сел перед монитором, увидел, что всё готово,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отделы готовьтесь! Второй кадр, первый дубль,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 в кресло, Ли Южун с сожалением посмотрел на Чэнь Маньсинь.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действительно приходилось полагаться только на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