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оглядывая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дедушка и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еще на утренней зарядке, — мать Ли поставила букет лилий на стол и спросила. — Южун, вчера в твою комнату кто-то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думала. Почему этот ребенок до сих пор, как в детстве, лезет к тебе в окно посреди ночи? Вчера, услышав шум, я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потерял ключи и не мог попасть домой, ничего не поделаешь. Я позже позвоню его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мать, Ли Южун позвонил отцу Чэнь Цзяхэ, объяснил ситуацию, затем пошел вперед, чтобы передать деньги Сяо Паню. Вернувшись, он у входа столкнулся с парнем, который явно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парень, судя по внешнему виду, был военным, и держал в руках несколько коробок, Ли Южун сразу же подошел, чтобы открыть ему дверь. Он уже привык к таким ситуациям: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принесли лунные пряники?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парень, увидев Ли Южун, не стал заходить внутрь, а передал ему коробки и отдал честь. — Вы брат Ли Цзывэня? Здравствуйте, это лунные пряники от нашей части на Праздник середины осени, это его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сам не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нарушил устав, — парень, который сначала хотел подробно рассказать, увидев изменение в выражении лица Ли Южун, сразу же вспомнил наставления Ли Цзывэня. Он сглотнул и, не сказав больше ни слова, отдал честь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Ли Южун моргнул, затем с раздражением толкнул дверь плечом. Так как в руках у него были кошелек и телефон, ему пришлось с трудом нести коробки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увидев, как сын несет коробки, не удивилась,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парень, сказал, что это доля Цзывэня.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услышав это, изменилась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Цзывэнь нарушил устав?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он натворил? — Ли Южун усмехнулся. — Даже отпуск на Праздник середины осени отменили, он действительно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— мать Ли положила цветы и, улыбаясь, подошла к нему, положив руку на плечо. — Ты же знаешь, какой он. И он уже взрослый, если не приедет домой на праздник,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уложив коробки,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этом году я, возможно, тоже не смогу быть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же работаешь, — мать Ли похлопала сына по плечу и повела его в гостиную, продолжая. — Помнишь, как мама однажды не смогла быть с тобой на день рождения из-за работы, и ты не обиделся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кивнул, но через мгновение почувствовал что-то неладное. Он остановился и, наклонившись к матери,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со мной говоришь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мать Ли удивленно моргнула, не видя ничего необычного. — Я всегда так с тобой разговаривала. Что, ты вырос и теперь стыдишься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Ли Южун облизал губы и тихо сказал. — Просто мне кажется, что ты слишком сюсюкаешь.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 сюсюкаю? — мать Ли ударила его по руке. — Что, дискриминация по региональному признаку? Презираешь наш диалект? Ли Южун, я тебе говорю, так нельзя! Как можно так говорить маме? Мама уже старая…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 Южун поймал руку матери. — Я виноват, я виноват, я не думал, что ты сюсюкаешь, просто мне кажется, что ты обращаешься со мной как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ребенке? — мать Ли не смогла сдержаться и ущипнула сына за щеку. — В глазах мамы ты всегда будешь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 Южун наклонил голову, вздохнув. Увидев, что отец и дедушка вернулись с утренней пробежки, он громко, словно ища спасения, сказал. — Мама, посмотри, папа и дедушка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яньцзинский диалект — это как вирус, кто бы ни столкнулся с ним, сразу же начинает говорить с тем же акцентом. Ли Южун никак не мог понять, почему его мать, прожив в Яньцзине столько лет, так и не научилась говорить с яньцзинским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Диалект мамы — это настоящий вирус, да? — Не осознавая, что сам уже попал под влияние, Ли Южун, сидя в машине, которую прислала компания «Яюй», не смог сдержать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о чем ты? — услышав это, толстяк Хэ Бин улыбнулся, глядя на него через зеркало заднего вида. — Кстати, брат И, твой дом — это что-то. Сегодня утром, когда Дун сказал мне адрес, я чуть не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потирая переносицу. Он не стал думать о чем-то другом. Учитывая, что Хэ Бин, возможно, будет часто за ним ездить,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обычный жилой комплекс, не думай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не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жилой комплекс военного округа! Хэ Бин не сказал вслух, но когда он только подъехал к воротам, к нему подошел охранник с ружьем и потребовал пропуск. Этот охранник, выглядевший круче, чем спецназовцы в сериалах, чуть не заставил его заплакать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самого начала знал, что артист, за которым он будет присматривать, возможно, имеет связи, но он не ожидал, что его бэкграунд будет настолько устрашающим. С чувством обывательского любопытства, Хэ Бин всю дорогу не переставал болтать с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зачем ты пришел в шоу-бизнес?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стать императором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конечная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 нами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поэтому это временно, — он указал вперед. — Смотри на дорогу,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ох! — Хэ Бин вовремя нажал на тормоз, и, когда машина остановилась, он обернулся к Ли Южун. — Брат, я не очень хороший ассистент и не очень хороший человек, я отработаю только полгода, и если я сделаю что-то не так, просто скажи мне, только не увольняй,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ты, как и Ци, хочешь сменить профессию?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ассистентов тоже есть отсрочка на полгода?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Бин смущенно облизал губы. — Просто я подписал с компанией контракт на три года, и если я уйду раньше, то потеряю зарплату за месяц, но если отработаю весь срок, то последние три месяца мне будут платить на 10%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жестами показал: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10%,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Ли Южун потер лоб, сдержав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компанию как раз в 10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лифт, Хэ Бин не смог сдержать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 в Яньцзине просто ужасные.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Яньцзине действительно много машин, — Ли Южун успокоил его. — В будущем эту проблему решат, пока просто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Бин, восприняв это как искреннее утешение,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мне нельзя жаловаться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правило Дуна, он сказал, что жалобы перед артистами могут повлиять на их настроение, поэтому мы должны всегда оставаться в хорошем настроении,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улыбнулся, понимая, что действия Ли Дуна иногда действительно трудно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быстро доставил их на 18-й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офис, они увидели, что Ли Дун разговаривает по телефону, а Цзоу Мэйци, сидя на диване, ковыряла ногти. Она подняла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звонок от господина Гу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вспомнив, что говорил ему Ли Дун вчера,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доброе утро, — Хэ Бин сел и улыбнулся ей, показывая белые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Цзоу Мэйци фальшиво улыбнулась, затем сразу же сменила выражение. — Я тебе сколько раз говорила, называй меня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тебя Ци из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уважение,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Хэ Бин преувеличенно схватился за голову и покачал ею. — Хозяйка,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безнадежный дурак, — Цзоу Мэйци не смогла сдержаться и пнула его ногой, затем, обратившись к Ли Южун, сказала. — Этот парень — второй толстяк в нашей команде…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