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Ли Южун потрогал подбородок и улыбнулся. — Думаю, всё, что вы сказали,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собираешься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хуадань к лаодань был довольно значительным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не против, — Тан Чжэн помахал веером. — Если почувствуешь, что это сложно, попробуй цинъи. Ты ведь пел «Дворец вечной жизни»? Сегодня утром твое исполнение в «Легенде о Ян Гуйфэй» было неплохим, но это всё же Ян Гуйфэй, так что особого мастерства не видно. Попробуй спеть «Жертвоприношение у башни» и «Жертвоприношение у реки». Спой несколько арий, посмотри, выйдет ли. Если нет — иди на хуадань. И не прячься в комнате, поя только для себя. В хутунах Яньцзина есть несколько старых театральных подмостков. Утешь гордыню и попробуй спеть там. Там живут старики и старушки, в основном знатные любители оперы. Десятилетия слушания оперы дают им достаточно опыта, чтобы быть твоими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внимательно запоминая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перекрёстка на улице Тайпин, они развернулись, так как Тан Чжэн хотел поговорить ещё. Проводив старика домой, Ли Южун попрощался с ним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Тан Чжэн похлопал Ли Южуна веером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я проверю твои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сдержанно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приглашу вас в большой театр на «Легенду о Белой змее».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слова! — Тан Чжэн обрадовался. Он всегда любил серьёзные пьесы и давно хотел, чтобы Ли Южун исполнил роль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старика до лестницы, Ли Южун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изменю своему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завершив дела, Ли Южун позвонил своим двум менеджерам, чтобы они вернулись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появилась перед Ли Южуном в состоянии осенней сонливости, зевая так, будто вот-вот развалится. Ли Южун, никогда не видевший её в таком виде, был ошеломлён и подумал, что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больна, — Ли Дун сначала усадил Цзоу Мэйци в машину, а затем пригласил Ли Южуна сесть. Пристёгивая ремень безопасности, он объяснил. — Когда у неё нет дел, она всегда такая. Ты не представляешь, как она вчера, когда ты сказал ей, что она свободна, проспала весь день в отеле, даже не поев.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нормально? — Ли Южун, никогда не испытывавший голода, задумался и протянул руку, чтобы помочь Цзоу Мэйци, которая извивалась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высыпается, не обращай на неё внимания, — Ли Дун засмеялся и дал знак водителю такси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спала так крепко, что Ли Южун, наблюдая за ней, увидел, как у неё потекли слюни, и с отвращением отвернулся, решив не вмешиваться. Отель был далеко от аэропорта, и в городе они попали в пробку. Не зная, чем заняться, Ли Южун достал телефон и начал искать тексты опер для заучивания. Он только начал запоминать несколько отрывков, когда Ли Дун вдруг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остановитесь, пожалуйста, на следующем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купить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цель была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Дун снова сел в машину, его лицо было напряжённым и серьёзным. После того как водитель тронулся, он всё время 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обернулся и посмотрел в окно. Пройдя два перекрёстка,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нас кто-то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следуют за нами с того вечера, как мы вышли из Госуправления радио и телевидения. Сначала я думал, что это совпадение,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прикусил губу, вспоминая, что он делал вчера на улице Тайпин, и снова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папарацци, Ли Дун ничего не мог поделать. Он посмотрел в зеркало заднего вида и сказал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артисты всегда должны следить за своим внешним видом и поведением. Они постоянно находятся под прицелом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любивший всего этого,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у Ли Южуна испортилось настроение. Выйдя из машины в аэропорту, он опустил голову. Поскольку нужно было оформить регистрацию на рейс, он сел в укромном месте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здесь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удивлением посмотрел на внезапно появившихся Шэнь Юэ и Се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те две девушки, которые угощали меня лимонадом в Шанхае?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нас? Зовите меня просто Сяо Шэнь, — более общительная Шэнь Юэ усадила Се Юйтин и радостно спросила. — Имин, вы возвращаетесь в Яньцзин?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рейсом?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CA1374 авиакомпании Air China.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Юйтин, услышав это, сразу же встала и побежала к кассам.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Ли Южун был озадачен. Он подумал и вдруг понял. — О, так это вы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шоколадку и протянув её Ли Южуну, Шэнь Юэ прямо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только шоколад «Восьмая нота», извините. — Отказавшись, Ли Южун продолжил. — Почему вы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Записывая в блокнот, Шэнь Юэ с восторгом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Юйтин решили стать вашими сасэн-фанатами. Мы полностью влюбились в ваше выступление в «Весёлый старт»! Кстати, почему только их шоколад? Из-за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делает моя родня, и я с детства к нему привык. — Хотя Ли Южун отвечал на вопросы, его мысли были заняты другим. — Вы были на записи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как раз были в Синчэне и зашли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на улице Тайпин…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Имин, вы были на улице Тайпин?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Южун отрицал, но в душе он вздохнул с облегчением. Видя подозрительный взгляд Шэнь Юэ, он сменил тему. — Кстати, что такое сасэн-фанаты?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Шэнь Юэ широко раскрыла глаза, стараясь представить себя в лучшем свете. — Это те, кто будет следовать за вами каждый день, защищая вас, как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посмотрел на эту белолицую девушку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сможете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Защитим вас от притеснений агентства!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«Яюй»?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подписывал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прикусила нижнюю губу, глядя на спящую рядом с Ли Южуном Цзоу Мэйци.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защитим вас от давления менеджеров!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взглянул на Цзоу Мэйци и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такой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моргнула и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у вашей семьи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не ответив на вопрос. Он снова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следовать за мной каждый день, как вы будете учиться или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хватит дивидендов, — Шэнь Юэ говорила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у них есть средства. Ли Южун достал из кармана шоколадку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а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октября 2016 года, после полугода ажиотажа, первая в стране еженедельная драма «Любовь травоядных» вышла в эфир на «Томатном ТВ» в 21:00.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сериал начался с пустого кадра, на котором появилась надпись «Первый эпизод», что сбило с толку зрителей, ожидавших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угадать развитие сюжета по вступлению?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 Фань, если бы не способ появления главных героев и саундтрек, которые ей понравились, она бы давно бросила этот капризный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так много людей, откуда столько уникальности?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огрызок яблока, Лю Фань встала и налила себе воды. Пропустив несколько сцен, когда она вернулась к телевизору, то увидела лицо Ли Имина, смотрящего из-под окна машины, в той же перспективе, что и у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Лю Фань почувствовала, что её «поразило».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слишком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 села на диван, её глаза прилипли к экрану. Когда Ли Имин заговорил, она почувствовала, что ноги её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совсем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Фань подумала, что вряд ли найдётся человек, который сможет устоять перед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героини, которая не входит в категорию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