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Чжоу, словно получив помилование, поспешил вперёд, чтобы вести их. Лоу Сяо наконец получил возможность идти рядом с Жуань Янем, и уголки его губ непроизвольно поднялись, хотя он всё ещё говорил с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однако,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Жуань Янь был слегка озадачен. Что с ним сейчас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темнело, и в лесу становилось всё мрачнее. По мере того как они углублялись в чащу, встречалось всё больше животных, особенно змей и насекомых. В тишине леса время от времени слышалось шуршание ползущих существ, иногда сопровождаемое странными криками, что делало атмосферу ещё более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больше не решался идти впереди один, незаметно замедлил шаг, чтобы идти рядом с Жуань Янем и Лоу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талисманами изгнания злых духов обычные змеи и насекомые не приближались к ним. Но, видя, что змей и насекомых становится всё больше, Лоу Сяо постепенно начал нервничать. Он невольно оглянулся и почувствовал, как мурашки пробежали по коже, инстинктивно схватив Жуань 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инстинктивно попытался освободиться, но не смог, и только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эти животные словно следуют за нами, — Лоу Сяо произнёс это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услышав это, резко обернулся, и его глаза стали круглыми, как колокольчики, полные недоумения. Жуань Янь тоже обернулся, и рука, которую держал Лоу Сяо, непроизвольно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недалёкой темноте леса светились бесчисленные глаза, которые, когда они обернулись, тут же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Чжоу забилось быстрее, дыхание участилось. Его ноги дрожали, и он едва мог стоять. Он не мог не пожалеть, зачем вызвался быть проводником? Роща Лаому действительно странная: сначала внезапный порыв ветра, затем эти странные животные. Неужели правда, как говорили старейшины деревни, что в лесу водятся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повторял про себя: верь в науку, верь в науку… словно это могло уменьшить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посмотрел некоторое время, затем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Продолжаем идти. Если они приблизятся, разорвите талисманы, которые я дал вам в машине, и бросьте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услышав это, почему-то почувствовал облегчение, словно нашёл опору. Вспомнив красный свет, исходивший от талисмана, он и вовсе начал считать Жуань Яня мастером по изгнанию духов, что придало ему ещё больше уверенности, и он совершенно забыл о своём недавнем «вере в науку».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увидев спокойное выражение лица Жуань Яня, тоже облегчённо вздохнул, но не отпустил его руку. Более того, он сжал её ещё сильнее, чувствуя, насколько она гладкая и упругая, с чёткими костями. Он не смог удержаться, чтобы не сжать её ещё раз, думая: только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напрягся, сдерживаясь, 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Лоу Сяо потемнел лицом, сквозь зубы выдавив два слова. Это было вопросом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отпусти, — сказал Жуань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конечно, не хотел отпускать. С таким отношением Жуань Яня, кто знает, когда ещё представится возможность быть так близко? Поэтому он с полным правом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темно, боюсь, ты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не стал больше спорить, просто насильно освободил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почувствовал сожаление, но больше не стал настаивать, думая: всё же нужно двигаться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уверен, что решение Жуань Яня прекратить отношения не связано с Шэнь Шао. Кто, обладая способностями, захочет быть содержанкой? Жуань Янь собирается практиковать совершенствование, и желание избавиться от него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внутренне фыркнул: сколько лет ты ел мой рис, а теперь, расправив крылья, хочешь улететь? Это не так просто! Мягко или жёстко, но я должен найти способ оставить тебя рядом, ведь теперь я влюбился в эту птицу с окрепшими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услышав их разговор, подумал: господин Лоу, должно быть, боится. Хорошо, что я не один такой трусливый.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чаще леса шуршание и странные крики становились всё громче, вызывая мурашки по коже, словно они находились в логове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не выдержал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поговорим? Говорят, это помогает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утешал себя: как хороший сотрудник, я должен помочь начальнику сохранить лицо. Особенно то, что я использовал слово «напряжение», чтобы замаскировать «страх» начальника. Я действительно умён, молча ставлю себе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словно соглашаясь, повернулся к Жуань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сможем уйти отсюда? Если эти вещи продолжат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Сможем, — Жуань Янь ответил с полной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вокруг постепенно становилась плотнее, уже не такой разреженной, как раньше. Он чувствовал, что золотой линчжи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внимательно наблюдавший за окружающей обстановкой, вдруг тихо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и Лоу Сяо одновременно посмотрели в указанном направлении и увидели, что в чаще леса слева впереди мерцают золотые точки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опять змеи? — Сяо Чжоу не мог не предположить, мурашки побежали по коже, и он прошептал. — Эта Роща Лаому просто змеиное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Жуань Янь уверенно ответил и вдруг быстро направился к светящимся 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тут же последовал за ним, а Сяо Чжоу остался позади. Он вздрогнул от страха, поспешно бросившись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Золотых точек становилось всё больше, и Жуань Янь не смог сдержаться, перейдя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Чаща леса внезапно расступилась, открыв вид на большую поляну с множеством золотых точек, мерцающих среди травы, образующих неправильный круг. В центре находился холодный пруд. Его поверхность была гладкой, как зеркало, и холодный лунный свет, падая на неё, создавал серебряный отблеск, который, отражаясь, переплетался с золотыми точками, создавая вид, словно они попали в сказочный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следовавший за ним, тоже был поражён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вскоре подошёл и, увидев это, остолбенел,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светлячки? Но сейчас же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трава-светлячок.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спокойно ответил, но уголки его губ слегка приподнялись. Это было то самое место. Он прямо пошёл по траве-светлячку к холодному пруду, и светящиеся точки разлетелись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почувствовал сожаление, такая красивая трава, а господин Жуань просто наступил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Сяо тоже последовал за ним. То, что Жуань Янь так упорно искал, должно быть очень важно. Если он решил практиковать совершенствование, то не должен упускать ни одной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ступил на траву-светлячок, Жуань Янь внезапно остановился. Лоу Сяо, идущий сзади, не мог видеть, что происходит, поэтому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Жуань Янь тихо приказал, но оставался в прежней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в метре перед ним, среди травы-светлячка, лежала огромная змея толщиной с человеческое бедро, поднявшая половину тела и пристально смотрящая на него. Странно, но у этой змеи было три головы: одна торчала из шеи, другая — из живота. Все три головы были разной формы и цвета, но шесть вертикальных зрачков светились одинаковым кроваво-красным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 стоявший на месте, при лунном свете ясно видел эту сцену. Его ноги дрожали, как в лихорадке, на лбу выступил холодный пот, и он почти не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просто демон низшего уровня, Жуань Янь был уверен. Эта змея поглотила слишком много демонической ци, съела множество себе подобных и теперь стала низшим демоническим существом с магической силой. Жуань Янь не был уверен, справится ли талисман изгнания демонов, ведь он в основном использовался для рассеивания демонической ци и не обладал большой силой атаки. К тому же, у него самого не было никаких способностей, чтобы полностью раскрыть силу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золотой линчжи он должен был получить любой ценой. При этой мысли глаза Жуань Яня стали холоднее. Левой рукой он мгновенно выбросил талисман, а правой, разрубив его, без промедления направил удар на главную голову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змея отреагировала быстрее, мгновенно уклонившись, а затем ударила хвостом. Жуань Янь получил удар в живот, отлетел на сто метров и упал, перекатившись несколько раз. Светящиеся точки среди травы, словно испуганные светлячки, взлетели в воздух и постепенно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Янь почувствовал, как кровь закипела внутри, а внутренние органы словно сместились. Он сжал горло, сдерживая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талисман, сдерживающий змею, сейчас он, вероятно, был бы либо мёртв, либо тяжело ранен. Глаза Жуань Яня стали ещё холоднее. Он уже почти не мог терпеть это слабое тело. Но чтобы практиковать совершенствование, ему нужна жидкость для закалки тела, а для её приготовления нужен золотой линчжи. При этой мысли его взгляд стал ещё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http://bllate.org/book/16552/1509358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