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других достижение уровня Фанатика Меча девятой ступени всего за три года, начиная с третьего уровня Пути Меча, стало бы достижением, способным потрясти весь континент. Такие способности вызывали бы зависть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Лун Ао этого было недостаточно. Да, недостаточно. Для Лун Ао целью этого путешествия в Запретную землю было достижение уровня Короля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скорость совершенствования здесь была несравнима с той, что можно было достичь за её пределами. Он не хотел упускать такую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постоянно бросал вызов магическим зверям королевского уровня, надеясь, что непрерывные бои помогут раскрыть его потенциал. Ведь каждая минута, каждая секунда здесь была драгоценна. Время было для него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породило в нём такую одержимость. Каждый, кто занимается совершенствованием, знает, что только став Королём Меча, человек может значительно увеличить продолжительность своей жизни. Для каждого практикующего, помимо могущества, долголетие также является одной из главных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 Ао его спешка была вызвана не только желанием достичь вершины и получить больше времени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хотел как можно быстрее прорваться, ведь, став Королём Меча, его внешность перестала бы меняться. Именно это было причиной его столь сильного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хотел, чтобы, когда он снова увидит Лун Юнь, он остался таким, каким она видела его впервые. Назовите это глупостью или упрямством.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стать Королём Меча было невероятно сложно. На всём континенте количество мастеров королевского уровня не превышало 100 000. На континенте с населением в десятки миллиардов людей даже одна миллиардная часть не могла достичь этого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насколько сложно было стать Королём Меча. Более того, статус мастера королевского уровня на континенте был не ниже, чем у мастеров императорского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видно, что Король Меча был тем, к кому люди смотрели с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Меча — это уровень, которого многие не смогут достичь за всю свою жизнь, и край, которого многие никогда не коснутся.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Королём Меча, требовалось не только мастерство в совершенствовании, но и определённое состояние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Лун Ао в данный момент именно этого состояния духа 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отпустить свою одержимость. Напротив, если бы Лун Ао смог отпустить эту одержимость, прорыв стал бы для него естественным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Лун Ао это было смертельно. Лун Юнь была его слабостью, воскрешение Лун Юнь было его мотивацией для роста и жизни. Заставить его отпустить эту одержимость было невозможно. Таким образом, Лун Ао попал в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одержимость прорывом в Запретной земле была слишком сильна, и его настроение стало тревожным и неспокойным. Как же он мог надеяться на успешный прорыв с таким состоянием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лёг на землю, глядя на мерцающие звёзды, и медленно закрыл глаза. Как давно он не позволял себе так расслабиться? Как давно он не лежал так, наслаждаясь тишиной, принадлежащей только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ночь была его любимым временем. Глубокий, тёмный вечер был для него лучшим укрытием и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ночью он позволял себе сбросить маску, расслабиться, показать свою уязвимость, а затем снова стать тем загадочным убийцей, которого боялись и преступники, и законники, — «Е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он попал в этот мир, у него не было ни одного момента для расслабления. Лежать на земле, ничего не опасаясь,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только совершенствовался, постоянно выжимая из себя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отправляясь на тренировки в дикую природу, он должен был быть начеку, готовым к любой опасности, которая могла возникнуть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 был напряжён каждую секунду. Он не мог позволить себе ни малейшего расслабления, ведь любая ошибка могла стать для него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незнакомом мире, который не имел ничего общего с Землёй, в этом мире, полном неизвестных опасностей, ты никогда не знаешь, что ждёт тебя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Лун Ао, скрытый в темноте,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Запретной земле, полной неожиданностей, никто не осмелился бы лежать так, как Лун Ао, без всякой защиты на открытом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осмелился на это не потому, что был абсолютно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территория, на которой он находился, была владениями того магического зверя королевского уровня, которого он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высокоуровневых магических зверей конфликты между собой были редкостью, а низкоуровневые звери обходили такие места стороной, не смея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территория, на которой находился Лун Ао, пока что была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Лун Ао вздохнул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 вспоминал всё, что произошло с ним с тех пор, как он попал в этот мир. Прошло некоторое время, прежде чем он усмехнулся, но улыбка его была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холоднокровным убийцей, чьи руки были в крови. И теперь, после перерождения, он снова стал человеком, чьи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заключалось в том, что в прошлой жизни иногда он был вынужден убивать, а в этой жизни он делал это добровольно, ради того тепла, что он испытывал в сердце. Он не против был стать демоном в глазах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в прошлой жизни, он мог превратиться из наивного, доброго ребёнка в убийцу, наводящего ужас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 Ао смерть не была страшна. Не только потому, что он был холоднокровным убийцей, привыкшим к смерти, но и потому, что он уже однажды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не страшна... Лун Ао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действительно глуп, — неожиданно произнёс Лун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 него появилась цель воскресить Лун Юнь, Лун Ао стал дорожить своей жизнью, стал 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он понял, что всё, что он делал, было ради того, чтобы Лун Юнь снова оказалась рядом с ним. Более того, в его сердце была мысль последовать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Юнь говорила, что её любовь к нему не зависит от его внешности. Так зачем же он так цеплялся за это? Встав и потянувшись, Лун Ао улыбнулся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Вуум! Раздался звон меча, и духовная сила вокруг Лун Ао начала собираться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меч сам вылетел из ножен и завис над головой Лун Ао. Как только меч появился, окружающая духовная сила словно нашла цель и начала стремительно собираться. Постепенно плотная духовная сила полностью окутала человека 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Каждый, кто находился в Запретной земле, в этот момент с изумлением поднял голову, увидев видимую невооружённым глазом духовную силу, а затем, словно по команде, бросился к месту её скопления.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одиноком пике, в центре скопления духовной силы, стоял юноша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спектр!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Добравшиеся сюда люди замерли, глядя на юношу, окутанного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здесь, узнали этого юношу. Лун Ао, тот самый юноша, которого они боялись и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собирается стать Королём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 голосом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шумная толпа внезапно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Меча — это уровень, который они могли лишь с благоговением созерцать.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забыли, что перед тем, как войти в Запретную землю, этот юноша был всего лишь учеником третьего уровня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всего за три года, он уже готовится стать Королём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ещё не самое шокирующее. Больше всего их поразило то, что духовная сила, которую они видели, была полного спектра. Полный спектр означал «отсутствие атрибутов»!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каждый из них почувствовал, что его мозг перестал справляться. «Отсутствие атрибутов» — первое, что приходило на ум, это слово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этот великолепный процесс прорыва, каждый из них почувствовал желание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http://bllate.org/book/16551/1509081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