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Хуа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скриншоты с камер наблюдения и разослал их своим друзьям, чтобы они помогли мне присмотреть. Но изображение с камер слишком размытое, как мозаика, и пока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официанта. Ты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зазвонил его телефон. Цзи Хуа сделал жест, чтобы они подождали, и ответил на звонок. Что бы ему ни сказали, лицо Цзи Хуа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Ладно, ладно... Если все получится, ты не останешься без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разговаривал по телефону, Вэнь Цян заметил, что световой индикатор его телефона, который он отключил, мигает. Он взял его и увидел сообщение от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[KTV «Хэйя», срочно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закончил разговор, Вэнь Цян закрыл телефон, и они оба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Кого-то нашли, мне нужно срочно туда. Не буду вас задерживать, расскажу, когда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умчался,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посмотрел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Цэнь Чжи что-то случилось, мне нужно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вышел, а твой маленький любовник уже не может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ним, кажется,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открыл навигатор и обнаружил, что KTV «Хэйя», о котором говорил Цэнь Чжи, находится всего в трехстах метрах. Он быстро направился туда. Жуань Чэнь, оставшись один, тоже пошел за ним, так как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KTV «Хэйя» царил хаос. Вэнь Цян сразу же схватил официанта и спросил, видел ли он Цэнь Чжи. Официант выглядел растерянным. Жуань Чэнь оттащил Вэнь Цяна от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Сначала спроси его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дозвониться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замялся,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накручивай себя. Может, он просто с друзьями 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несовершеннолетний! Ему нельзя находиться в таких местах! Разве KTV не проверяет возраст? Они что, не знают закона о защите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Жуань Чэня напомнили Вэнь Цяну, что нужно позвонить домой. Он позвонил в квартиру, и тетушка Пяо рассказала, что Цэнь Чжи ушел, сказав, что у него классная встреча. Вэнь Цян сразу же пошел на ресепшн, чтобы проверить записи, но в них не было информации о группе из тридцати человек. Даже группы больше пятнадцати не было. Очевидно, никакой классной встречи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был в ярости. Жуань Чэнь вытащил его из KTV, опасаясь, что Вэнь Цян в гневе разнесет заведение. Тогда не только найти человека будет сложно, но и сам он может попасть в неприятности. Вэнь Цян продолжал звонить Цэнь Чжи, но в конце концов телефон Цэнь Чжи выключился. Вэнь Цян сразу же переключился на Юй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кто сегодня заходил и выходил из KTV «Хэйя». Узнай, был ли там Цэнь Чжи, с кем он ушел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Юй был в замешательстве: Хотя, вообще-то, я всего лишь секретарь! Разве это не работа для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спрошу Шу Лин, может, учителя из Чунъюя что-то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рядом появился парень, похожий на старшеклассника, с жалким видом смотрящий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родители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резко насторожился, Жуань Чэнь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Ли Ваном. Ли Ван вытер лицо, и Жуань Чэнь заметил, что он плакал.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его, его увел Сун Хэ. Я не знал, что так получится.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плачь, сначала скажи, кто ты и как связан с Цэнь Чжи,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оттолкнул Жуань Чэня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его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весь в слезах,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Сун Хэ сказал, что отвезет его в какой-то отель, к какому-то родственнику,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Контакты Сун Хэ,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дрожащими руками достал телефон и нашел WeChat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его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увидел аватарку Сун Хэ. На ней был Сун Хэ, нарочито позирующий, с высоко поднятой головой, все лицо было в кадре, с видом бунтаря. Жуань Чэнь внимательно посмотрел и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же какой-то дальний родственник Цзи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вдруг вспомнил больше. Он с ужасом посмотрел на 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Цэнь Чжи — это тот парень, который подавал нам напитки в «Динши»? Ты тогда за него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Цяна полностью потемнело. Жуань Чэнь тоже не ожидал, что жизнь может быть такой драматичной. Тогда он не разглядел лицо Цэнь Чжи, но знал, что Цзи Хуа очень заинтересовался этим официантом неизвестного происхождения. Позже, когда Шу Лин помогла исправить тест Цэнь Чжи, Вэнь Цян не упомянул, что они познакомились в «Динши».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Жуань Чэнь оказался человеком, который был связан с обеими сторонами, но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Вэнь Цяна, готового убить, Жуань Чэнь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знаю, куда обычно Цзи Хуа водит людей. Давай быстрее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Ли Вана и поехали в отель. По дороге Жуань Чэнь продолжал звонить Цзи Хуа, тихо молясь, чтобы тот еще не переступил черту, иначе никакой ад не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принадлежал семье Цзи, и персонал знал Жуань Чэня. Увидев его, они сразу же подошли. Жуань Чэнь не стал тратить время на светские разговоры, узнал, что Цзи Хуа действительно здесь, и взял мастер-ключ, чтобы подняться с Вэнь Цяном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указал на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испуганно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поднялись на этаж с люксовыми номерами. Здесь была комната, зарезервированная для Цзи Хуа. Разгульный господин Цзи часто приводил сюда своих спутников, и это было общеизвестно в их кругу. Поэтому Сун Хэ просто привез сюда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войдешь, будь спокоен. Давай все обсудим мирно, ладно? Цзи Хуа не знал, что Цэнь Чжи твой человек. Это все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не успел закончить, как Вэнь Цян открыл дверь и с силой толкнул ее. Дверь ударилась о стену с громким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голос Цзи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 холодным лицом вошел внутрь. На широкой кровати лежал без сознания мальчик, одетый в простую белую футболку, волосы растрепаны. Цзи Хуа полулежал на нем, и, когда появился Вэнь Цян, его рука как раз лежала на талии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Небо—меня—погубило—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не ожидал, что нарушителями спокойствия окажутся Вэнь Цян и Жуань Чэнь. Ситуация была неловкой. Он слез с Цэнь Чжи и сел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стоя за Вэнь Цяном, продолжал делать ему знаки глазами. Цзи Хуа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у тебя что, глаз дергается?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 разбирайся,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шаг за шагом приближался, его взгляд, как нож, скользил по Цзи Хуа. Цзи Хуа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позже,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Вэнь Цян схватил его за воротник и швырнул на пол. С грохотом Цзи Хуа упал на спину. Вэнь Цян завернул Цэнь Чжи в одеяло, взял на руки и холодно посмотрел на Цзи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комментировал твои личные интересы, но это не значит, что я их одобрял. Теперь запомни: в моем присутствии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Цэнь Чжи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человек. Если посмеешь тронуть его,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очень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сохранял последние остатки страха, который он испытывал перед потерей сознания. Ему казалось, что он попал в паутину, и чем больше он пытался вырваться, тем сильнее она его опутывала. Страх превращался в плотную тьму, которая медленно приближалась. Цэнь Чжи оказался в центре пустого мира, маленький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тьма должна была поглотить его, Цэнь Чжи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мягкий солнечный свет, проникающий с ветром в спальню, наполнял воздух едва уловимым ароматом цветов. Ресницы Цэнь Чжи дрожали, сердце билось быстро. В страхе он сел на кровати, почувствовав тяжесть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