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Лю И, Ци Шаньюй обернулся и увидел мужчину, одетого в элегантный повседневный костюм, который стоял у двери, заглядывая в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Тушёная говядина с картошкой, — ответил Ци Шаньюй, зачерпнув немного соуса из кастрюли и налив его в маленькую соусницу.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поднёс её к губам, слегка попробовав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Солёность была в самый раз, цвет соуса получился красивым, а аромат корицы, лаврового листа и сычуаньского перца идеально дополнял блюдо. Ци Шаньюй подумал, что такое угощение вполне подойдёт для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И, засунув руки в рукава, подошёл к Ци Шаньюю и с улыбкой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не дашь мне попробовать сначала?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был озадачен. Он не знал, что повар, пробуя блюдо, должен предлагать это и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пробовал, — сказал он, показывая Лю И маленькую соусницу с остатками соуса. — Ты ведь не хочешь, чтобы я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оборвались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внезапно протянул руку, схватил запястье Ци Шаньюя, держащего соусницу, и, не отпуская его, наклонился, чтобы попробовать соус.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вкусно, — проговорил Лю И, облизнув губы и давая объективную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был на грани смеха и недоумения: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судмедэкспертов не должно быть немного брезгливости? Как ты можешь спокойно пользоваться одной посудой с кем-то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 такую странную идею?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И посмотрел на него с выражением, будто тот шутит: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понимаешь, с чем мы каждый день имеем дело. Если бы у судмедэкспертов была брезгливость, им бы пришлось сменить профессию!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…Его слова звучали настолько логично, что возразить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Шаньюй, пойманный на странной идее и безжалостно поправленный,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продолжай готовить, сделай побольше, — сказал Лю И, осмотрев кухонный стол. — Я ем гораздо больше, чем твоя сестра. Этого количества явно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хлопнул Ци Шаньюя по упругой ягодице, получив удовольствие и одновременно поддразнивая его, после чего с радостью вышел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Шаньюй, покраснев, остался стоять перед кипящей кастрюлей, ошеломлённый на целую минуту. Затем он быстро открыл холодильник и, порывшись в нём, нашёл достаточно ингредиентов, чтобы приготовить ещё одно блюдо — жареную свинину с перцем.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убрав посуду, Ци Шаньюй вышел из кухни и увидел Лю И, лениво развалившегося на диване, будто он стал частью мебели и не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задумался, стоит ли ему мягко намекнуть гостю, что пора бы и честь знать. Но в этот момент Лю И поднял на него взгляд и, похлопав по дивану,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посиди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не смог отказать и покорно сел рядом с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дня он начал понимать, что Лю И, кажется, полностью контролирует его, и он не может отказать ему ни в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Лю И не собирался уходить, а Ци Шаньюй не мог просто выставить его за дверь, он решил как-то занять время. Вспомнив, что у него на полке есть несколько купленных давно, но ещё не просмотренных дисков с фильмами, он предложил посмотреть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поднял бровь и улыбнулся, его взгляд был полон скрытого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почувствовал себя неловко и, подумав,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не пойми неправильно! Я не имел в виду *такие* фильмы!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Лю И пожал плечами, выглядев немного разочарованным. — Вообще-то, мужчинам вполне нормально иногда посмотреть кино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приблизился к Ци Шаньюю, положил руку на его бедро и, постучав пальцами по колену, тихим голосом, полным смеха,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у меня неплохо получается, так что, если ты захочешь, я могу помочь…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не то! Совсем не 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уже не знал, сколько раз за день Лю И заставлял его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раздражением отстранил руку Лю И и, схватив его, поднял с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обычный фильм, смотри, если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обычный фильм тоже подойдёт!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даже такой терпеливый человек, как Ци Шаньюй, начинает нервничать, Лю И поспешил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посмотрим обычный фильм!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Blu-ray-плеер был подключён к компьютеру в комнате Ци Шаньюя, так что они переместились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когда Лю И только пришёл, он заметил, что в небольшой квартире Ци Шаньюя три комнаты. Самая маленькая из них принадлежала самому Ци Шаньюю, и после того как туда поставили односпальную кровать, шкаф и письменный стол, места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спальня принадлежала Ци Чжэньчжэнь, а ещё одна комната была превращена в кабинет, где хранились книги и материалы обоих — брата и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 Ци Шаньюй, у девушки вещей больше, поэтому ей нужно больше места. А он, мужчина, может спать где угодно. В Университете общественной безопасности он жил в восьмиместной комнате с двухъярусными кроватями, так что дома условия были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Ци Шаньюя не было лишнего стула, так что Лю И снял пиджак и устроился на односпальной кровати, удобно устроившись у изголовья и даже взяв подушку хозяина, чтобы подложить под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выбрал из купленных, но ещё не просмотренных дисков фильм, который, по слухам, получил хорошие отзывы и кассовые сборы. Это был китайский детектив.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Шаньюй спросил мнение гостя, Лю И ответил, что ему всё равно. Он давно не смотрел китайские фильмы и не испытывал особого интереса, но, чтобы скоротать время, можно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оба поняли, что смотреть детектив вместе с полицейским и судмедэкспертом — это сплошное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трупа, который пролежал больше десяти дней, всё ещё берут кровь… Разве игла не забивается?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И, жуя печенье, смотрел на экран и безжалостно критиковал.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брать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смерти кровь быстро сворачивается и расслаивается, и через некоторое время её уже трудно взять. А сколько времени пройдёт, зависит от условий хранения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смотрел, как актриса на экране с серьёзным видом «берёт» кровь у трупа, держа шприц неправильно, и презрительно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клетки имеют механизм саморастворения, и при комнатной температуре тело начинает разлагаться, что приводит к гемолизу. Даже если кровь удастся взять, она, скорее всего, будет бесполезна, потому что из неё невозможно выделить сыворотку.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нажал на паузу, чтобы послушать Лю И, и тот решил рассказать ещё одну историю: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в наш НИИ судебной экспертизы прислали образцы крови из какого-то подразделения. Это был труп, который пролежал неизвестно сколько времени, и две пробирки с кровью были чёрными, как чернила. Но это подразделение прислало целый список анализов, которые нужно было провести. Начальник отдела вещественных доказательств — та самая Юань Лань, которую ты видел, — решила сохранить лицо и настаивала, чтобы её сотрудники выполнили все анализы.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угадай,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честно покачал головой, признавая, что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ничего не 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следующий день Юань Лань вернулась и увидела, что одна пробирка была испорчена, а на другой была записка: [U CAN U UP]!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сегодня я начинаю платные главы, и это первая из трёх обновлений.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http://bllate.org/book/16545/1508304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