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два шага вперёд, протянул руку и нежно погладил мягкие волосы Ли Цзиня. Его намеренно приглушённый голос звучал для Ли Цзиня так притягательно и мягко, что, казалось, мог заставить уши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рабочее время, постарайся не позволять своим эмоциям влиять на работу,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опустил голову, не решаясь поднять глаза на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 том, что всего две минуты назад кричал на Ци Шаньюя, и его мысли были полностью заняты образом Лю И, который только что улыбался ему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одет в бежевое клетчатое пальто, классический стиль B-brand добавлял ему три части мудрости и семь частей элегантности. Ли Цзинь мог думать только о том, как он красив, и чувствовал себя одновременно смущённым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хотя обычно он был вежлив, но отстранён со всеми, со мной он был так ласков... Этот жест поглаживания по голове можно считать уже настоящей близостью,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опустил голову, уставившись на подол пальто Лю И,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просто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И тоже любит мужчин, то есть ли у меня хоть малейший шанс быть его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у меня будет вскрытие, ты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 зная о тысячах мыслей, которые крутились в голове практиканта, подумал, что Ли Цзинь всё ещё смущён, и, погладив его по голове, перевёл руку на плечо, слегка похлопав: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позови и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закивал, как маятник, затем развернулся и поспешно побежал обратно в офис искать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наблюдал за его торопливой фигурой, удаляющейся по коридору, и мысленно вздохнул: «Молодёжь сейчас такая энергичная».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студентом, он проводил дни, обнимаясь с трупами, и едва ли не спал в анатомичке, у него не было времени думать о таких глупостях, как любовь, и даже не было никого, с кем можно было бы поссориться...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создал себе образ человека, полностью погружённого в науку, свободного от мирских забот, который никогда не позволял любви мешать карьере. На самом деле он просто предпочитал игнорировать свою ужасную удачу в отношениях, из-за которой он так и не смог найти подходящего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Лю И покачал головой и направился в секционный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Лю И, полностью одетый в защитный костюм, стоял у стола для вскрытия на месте главного судмедэксперта. Цзян Сяоюань был его ассистентом, а Ли Цзинь отвечал за фотографирование 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третий по старшинству в институте, Лю И возглавлял отдел патологической экспертизы, где работали четверо опытных судмедэкспертов, способных самостоятельно вести дела, а также несколько новичков, которые уже сформировали несколько полноценных команд, работающих эффективно. Поэтому в обычное время ему редко приходилось лично участвовать в вскрытиях.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 последнее время отдел был загружен, у всех были плотные графики, а тело, которое нужно было вскрыть сегодня, принадлежало человеку, чья семья была связана с руководством городского управления полиции. Руководство потребовало, чтобы заключение было готово сегодня же, поэтому Лю И решил лично провести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Чжан Юй, мужчина, 67 лет, тело было обнаружено 9 октября, то есть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открыл папку и зачитал информацию о деле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было найдено в подсобке кабинета менеджера супермаркета в южной части города. Первым обнаружил тело младший сын покойного, Чжан Вэньцян...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полиции, Чжан Юй жил один в старом доме в южной части города, а супермаркет, где было найдено тело, принадлежал ему. 8 и 9 октября магазин был закрыт из-за ремонта дороги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Вэньцян, первый, кто обнаружил тело, сказал, что его отец собирался проверить счёта в магазине в эти дни, но он не знал точно, когда тот пришёл и как долго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9 октября Чжан Вэньцян не смог дозвониться до отца по телефону и, не найдя его дома, отправился в магазин. Прибыв туда, он увидел, что свет в кабинете менеджера был включён, а Чжан Юй лежал на диване без признаков жизни. Чжан Вэньцян немедленно вызвал скорую помощь. Согласно записям службы экстренной помощи, время вызова было 22:43.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из больницы южного района прибыл на место примерно через пятнадцать минут и подтвердил, что Чжан Юй не дышит, сердце не бьётся, зрачки не реагируют, а температура тела опустилась до комнатной. Смерть наступила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взгляд на обнажённое тело пожилого мужчины на столе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которые попадают к судмедэкспертам, ещё не были переданы в морг и не прошли обработку специалистами по подготовке к похоронам, поэтому их внешний вид был гораздо страшнее, чем представляют себе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несчастный старик, судя по всему, ушёл из жизни неспокойно. Его глаза были закрыты, уголки губ неестественно подняты, лицо искажено, создавая впечатление улыбки, которая вызывала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заключение дал дежурный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возраст покойного, а также его многолетнюю историю гипертонии, ишемической болезни сердца и стенокардии, они пришли к выводу, что причиной смерти стала внезапная сердечная смерть, и выдали свидетельство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Цзян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старший сын покойного, Чжан Вэньин, настоял на том, что его отец был убит, и потребовал судебно-медицинской экспертизы, поэтому тело было передано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легонько постучал пальцами по краю лотка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была внезапная сердечная смерть, то чаще всего это инфаркт миокарда. Определить причину смерти должно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 перчатки и быстро установил лезвие на скальпель: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быстро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вскрытие, которое Ли Цзинь наблюдал под руководством Лю И, и впервые он видел его в полном обмундировании.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заколол свои длинные волосы заколкой, надел шапочку, обнажив высокий лоб, что сделало его черты лица ещё более чёткими и строгими. Этот образ был совершенно не похож на его обычный, слегка отстранённый, но элегантный вид, и Ли Цзинь, чувствуя одновременно новизну и волнение, ощутил,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мужчина наиболее привлекателен, когда сосредоточен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прижал руку к груди, где сердце бешено колотилось, и уставился на изящный профиль Лю И, в его голове уже разыгрывалась целая романтическая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Ли Цзинь был действительно крепким парнем, ведь даже в холодном помещении для вскрытия, перед лицом искажённого тела, он мог отвлечься на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цветы и падают, то вода течёт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совершенно не осведомлён о романтических мыслях и пристальном взгляде практиканта. Он даже не обратил на Ли Цзиня ни малейшего внимания, полностью сосредоточившись на осмотре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большинства людей его возраста, кожа Чжан Юя была желтоватой и сухой, покрытой морщинами и пигментными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смерть наступила уже давно, кровообращение прекратилось, а тело несколько часов провело в морозильной камере, кожа приобрела холодный бледный оттенок, но трупные пятна на туловище были ярко-красными, особенно на кончике носа, мочках ушей, пальцах рук и ног, где они даже приобрели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прикоснувшись пальцем в перчатке к покрасневшей мочке уха старика, с лёгким недоумением в глазах,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эпикардом видны немногочисленные точечные кровоизлияния, правое предсердие и правый желудочек расширены, но разрывов или явных очагов некроза миокарда не обнаружено. В коронарных артериях действительно есть тромб, но он не сильно закупоривает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старика, которое уже давно не билось, было извлечено из тела, отделено от лёгких и аккуратно разрезано, чтобы показать внутренности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