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Шэнь Юня мать была мягкой и добродетельной, умела всё организовывать с точностью.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перетруждайся. Что касается привычек старших, я спрошу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сильно упростит дело, — вздохнула Су Нинъи. — Время летит так быстро. Кажется, будто вы с Лу Цзэ зарегистрировались только вчера. На следующей неделе приезжай пожить со мной пару дней. Без собеседника становится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— рассеянно согласился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самого было такое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служанка нарезала фрукты и выложила их на блюдо, которое поставила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взял тарелку и направился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Лу Цзэ, скорее всего, находится в кабинете. У того почти не было развлечений: если он не уезжал по делам, то работал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Придерживая тарелку с фруктами, он остановился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низкий, немного невнятный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светом лампы Лу Цзэ поднял глаза, и его холодные черты лица стали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посмотрел на него и указал на то, что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слегка приподнял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Поставь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стол Шэнь Юнь оказался лицом к Лу Цзэ. Он поставил тарелку с фруктами и естественно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этого месяца нужно обсудить дату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Цзэ. — Нужно навестить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немного волнуется, не знает, как учесть привычки старших. Поэтому я хотел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дело было в этом. Лу Цзэ взглядом указал на мягкий стул рядом с Шэнь Юнем и неспешно рассказал о том, что не любят и чего избегают члены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комнате на несколько секунд воцарилась тишина. Шэнь Юнь слушал внимательно, но ничего не запомнил.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смог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придал этому значения. Он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удобное время я сам свяжусь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остался доволен. Он откинулся назад, не собираясь уходить, и, оглядев комнату, заговорил на отвлечённую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кабинете так много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взгляду Шэнь Юня, Лу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понравится, можешь взять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книг на полках служили лишь украшением, некоторые даже не были распакованы. Лучше, если они принесут хоть какую-то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медленно произнёс Шэнь Юнь, наклонив голову. — Но вдруг я возьму что-то, что не стоит читать? Например, секретные донесения?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сохранял спокойствие, его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станешь продолжать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без капли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отвёл взгляд и мягко улыбнулся, его голос звучал загадочно, словно окутанный осенним туманом: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Пэй сказал тебе прекратить принимать ингибиторы.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 так быстро, что это застало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замолчал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вспомнив тот разговор, он, помимо сильного удивления, почувствовал и некоторое желание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некоторые вещи имеют значение только тогда, когда их слышишь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Шэнь Юнь намеренно игнорирует это, он оставил тему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сейчас её поднимут.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смягчил свою манеру и, глядя на Шэнь Юня,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положил правую руку на подлокотник стула, его голос был мягким и располагающим: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тоже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продолжил, слегка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 Какое именно удивление?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сохранял спокойствие, не спеша излагая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поговорку: «Один раз укушенный змеёй, десять лет боится верёвки». Тогда каков смысл надеяться на верёвку?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после стольких лет приёма ингибиторов организм пострадал, то зачем продолжать их использовать? Это ли не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вопрос, но истинный смысл мог понять только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почувствовал внутренний отклик, его глубокие глаза не выдавали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поговорка: «Люди склонны зависеть от привычных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так, Шэнь Юнь немного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болезнь Лу Цзэ он лечил сам: лично успокаивал, сдавал кровь, пил столько тонизирующих средств, и вначале чуть не поставил метку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Повторять всё заново, тратить силы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пресекал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Привычные вещи не помогут, они снова ввергнут тебя в бездну. Не стоит сводить на нет все предыдущие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провёл пальцем по драгоценному камню на своём кольце, возможно, поняв кое-что, и сдержал свои эмоции, делая вид, что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губы, словно задавая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Можешь ли ты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 этих слов, Шэнь Юнь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у альфы случается не более трёх раз в год, иногда только один раз, и каждый раз с интервалом не менее полугода. Это означает, что с большой вероятностью Шэнь Юнь до этого столкнётся с периодом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Ингибиторы для омег вредны для здоровья, а он и Лу Цзэ — законные партнёры. Зачем усложнять, если можно решить всё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оставить себе путь к отступлению. Судьба должна быть в своих руках, чтобы чувствовать себя спокойно. Всё это — подготовка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решив проблему течки, разве гон станет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Цзэ посмотрел на лицо Шэнь Юня, словно пытаясь что-то разглядеть: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невысказанной улыбкой он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немного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непонятное и неразгаданное было скомкано и заброшено в угол памяти. На время он не стал задумываться о причинах, оставаясь в этом тонком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дал ему долго размышлять. Он встал и подошёл к книжной полке: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у тебя есть «Закатная фантазия» — шедевр Ли Байло.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 лёгким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смог найти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поднялись, почти касаясь корешка книги. Он слегка приподнялся на цыпочки, почувствовав гладкую поверхность, но для того, чтобы достать книгу, потребовались бы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тяжёлые шаги приблизились, и книга была взята человеком позади него. Высокая тень легла на красную деревянную полку, и аромат дерева окружил его, создавая туманную и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слегка моргнул и повернулся, встретившись взглядом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стоя выше, неспешно передал «Закатную фантазию» Шэнь Юню. В его взгляде было всё и ничего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сказано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глубоким, что Шэнь Юнь опустил глаза и потянул книгу. На полпути он остановился, так как другая сторона не отпускала, и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атмосфера начала распространяться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собирался долго мучить своего партнёра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Взятие книги было лишь предлогом. Шэнь Юнь воспользовался этим, чтобы проверить, и Лу Цзэ не обманул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другой пошёл навстречу, то в будущем будет проще говорить о том,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поднял книгу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смущённый его прямым и бесстрашным взглядом, отступил на несколько шагов, и атмосфера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время, ни место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метались,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себя на полуслове, едва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узнаем, что это за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сна днём, ночью совсем не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длительного перерыва в учёбе Шэнь Юнь достал книгу «О воспитании и искусстве омег» и решил повторить пройденный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задач из первой половины была выполнена, за исключением некоторых, которые он считал проблемными.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была прочитана примерно наполовину. В ней рассказывалось о том, как вести себя с альфой, как умело завоевать её расположение и как стать омегой, которая удовлетворит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титульном листе были сделаны заметки, и после выполнения каждого задания ставилась соответствующая отметка.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наблюдаю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ваши голоса и поддержку в период с 10.01.2023 по 12.01.2023.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оставил комментарии и поделился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ценю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