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душа будто покинула тело, она с холодным равнодушием наблюдала, как её рука механически сжимала коммуникатор,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я... не смог быть хорошим сыном, улица Цинфу Чжунлу, дом тринадцать... ааа!!!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мир перевернулся. Она открыла рот, глаза наполнились слезами, и она, не в силах устоять на ногах, опустилась на пол, словно потерявшая дар речи ребёнок: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Лян... Лян...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спросить, что случилось с её братом, кто довёл его до этого, но шанса больше не было.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Связь прервалась, и они оказались разделены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мгновения жизни Лян Линя она даже не смогла назвать имя своего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были настолько глубокими, что в голосе Лян Пэй иногда проскальзывала дрожь, но она всё равно держалась с достоинством.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я узнала, что Фу Чжэнтин, оказавшись перед выбором жизни и смерти, использовал чувства моего брата к нему, чтобы спасти себя. Мой брат погиб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Чжэнтин оставил прошлое позади и наслаждался властью и богатством, а невинные люди несли за него ответственность. — Лян Пэй посмотрела сурово: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мире нет такого закона.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слегка сжал губы, его взгляд был скрыт под опущенными веками.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примите мои соболезнования.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Пэй замолчала на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был наполнен чем-то непонятным: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Фу Чжэнтина глубокие замыслы, и он жесток. Тебе лучше не иметь с ним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мысленно систематизировал информацию. Он понимал боль потери близкого человека и мог понять чувства учителя, жаждущего отомстить убийце.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с Фу Чжэнтином разные пути, я не стану с ним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Пэй не могла понять, был ли её ученик искренне принципиален или просто уверен в своей безопасности. Она повернулась к Шэнь 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его методами, если ты будешь продолжать отказывать, он может разозлиться. Я постараюсь переключить его внимание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не боялся трудностей. Фу Чжэнтин не знал, что он сын Шэнь Цинши, и когда он поймёт, какую ошибку совершил, это будет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Привлечь на свою сторону сына врага — это уже достаточно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не беспокойтесь, я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Пэй всё ещё беспокоилась. Её взгляд случайно упал на его тонкие и изящные руки. Она замерла на несколько секунд, затем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Возможно... это из-за твоего партнёра?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не расслышал: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— Лян Пэй отрицательно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подумаю ещё. После стольких напряжённых дней тебе нужно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Шэнь Юнь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справимся с любыми трудностями, учитель, не переживайте слишком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Пэй кивнула, но в душе она не была уверена. Какие козыри приготовил на этот раз Фу Чжэнтин?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Незадолго до начала банкета Шэнь Юнь успел попробовать несколько горячих блюд, как к нему подошёл Лу Цинъянь.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речь была красноречивой. Он рассказывал, как переживал, увидев Фу Чжэнтина, как даже не успел поесть, бросился вперёд, чтобы остановить его, опасаясь, что двоюродный брат попадёт в беду. Но брат мастерски справился с ситуацией, что было просто великолепно.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это за воспитание и искусство?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долго подводил к этому, чтобы наконец задать главный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бросил на него взгляд, не спеша пережёвывая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произнёс три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действительно неправда? — Лу Цинъянь глубоко пожалел, что не посмотрел календарь перед выходом.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рассказал Цзэ-ге. — Шэнь Юнь улыбнулся, но его улыбка вызывала неприятные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кое-что прояснить. — Лу Цинъянь поднял правую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Злодей коварен и подл, я боялся, что мы с тобой не справимся, поэтому попросил помощи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попросить помощи, нужно было так много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сказал не так уж много...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звучало совершенно неубедительно.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Цинъянь добавил с напором: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хвалил тебя,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 — Шэнь Юнь коротко ответил, не выражая ни согласия, ни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описанию Лу Цинъяня, Лу Цзэ не воспринял это всерьёз, и это было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Цзэ-ге очень заботится о тебе. — Лу Цинъянь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редко проявляет эмоции, за все эти годы я такого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 на шесть-семь десятых, Шэнь Юнь отложил палочки и выпил несколько глотков супа, чтобы снять жирность.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произнёс, в его речи чувствовалась доля аристократизма: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забочусь о нём. Готовлю для него, успокаиваю его, учусь заботиться о нём. Такой замечательный омега, как я, — это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болтун внезапно замолчал, он добавил ровным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Цинъянь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человек должен был сначала почувствовать глубокую благодарность, затем смягчиться, а потом внешне отрицать, но внутри быть счастливым. Почему же двоюродный брат мог так спокойно похвалить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тот, кто смог войти в семью Цзэ-ге, не был обычным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Цзэ-ге уже в пути. Он даже не успел пообедать.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Цинъянь неспешно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 Он только сел за стол, как услышал, что Фу Чжэнтин тебя донимает, и сразу же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хотя Семья Лу известна и занимает высокие позиции, все они — романтики. — Лу Цинъянь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до сих пор сохраняет привычку каждое утро первым делом идти в Яньтан и болтать с бабушкой. А мой отец каждый день смотрит на фотографию матери и вспоминает.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то, что приходило в голову, словно инстинктивно считал Шэнь Юня частью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когда мы узнали, что Цзэ-ге ищет партнёра, все младшие были удивлены. Представить не могли, понимаешь? Но в день рождения дедушки, когда мы тебя увидели, все успокоились. Наверное, это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такую оценку, Шэнь Юнь не мог не почувствовать лёгкое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этого я тоже волновался, но вы — прекрасные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Цинъянь засмеялся, его хвост чуть не задрался к небу: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например, я, не хвастаясь, из всех младших я самый близкий с Цзэ-ге.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Хвалить его было нельзя, иначе он терял связь с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сделал вывод.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Поддержав его пару раз, он взял салфетку и вытер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пойду. Ты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ещё немного задержаться. Я обещал, иначе старик снова будет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Цинъянь покачал головой. Это была одна из причин, но главное — он извлёк урок и больше не хотел светиться.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встал и попрощался, но перед уходом вспомнил о чём-то: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засыпай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Цинъянь поперхнулся, его взгляд был полон упрёка.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Свободный от забот, Шэнь Юнь решил сначала поспать дома, чтобы восстановить потерянные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вышел из зала, как увидел знакомую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помахал рукой, его лицо было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окно опустилось, и показалось лицо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расстоянии нескольких метров Лу Цзэ поднял подбородок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Цинъянь не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медленно спустился по ступенькам, приближаясь к Лу Цзэ. С его высоты он буквально смотрел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выполняет своё обещание и усердно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сомневался в этих словах, но не показал виду, лишь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беспокоится о тебе. Я сообщил ему, что всё в порядке. Может, ты позвонишь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отец узнал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светило прямо на него, ослепляя. Он прикрыл лоб рукой и наклонился к Лу Цзэ, его голос был полон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окна были опущены, обзор стал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посмотрел на Шэнь Юня и медленно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уходил, я рассказал отцу о ситуации. Это был его приём.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всё стало понятно, неудивительно, что он не остался в усадьбе.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не любил вмешиваться в дела, будь то отец или Лу Цзэ. Всё, что он знал, он узнавал из их рассказов.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нужно сообщить.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Радостное настроение передавалось. Расслабленная поза Шэнь Юня успокоила Лу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одной рукой оперся на окно, его одежда слегка смялась, когда он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будешь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Хочу сменить название, дорогие, ⊙▽⊙ не знаю, как вы к этому отнесётесь. Это, кажется, уже четвёртая обложка, я действительно нерешительная писательница o&amp;gt;_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http://bllate.org/book/16544/1507600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