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неохотно сел в машину, устроившись на заднем сиденье и не отрывая взгляда от окна. Лян Юнь, держа руль,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«Тунъе».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обменялись ни словом. Лян Юнь включил навигатор, и машина плавно выехала на главную дорогу. Тан Сюй, глядя на незнакомые улицы за окном,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промолчал, продолжая движение. На углу находилась круглосуточная аптека, и тут Тан Сюй вдруг всё понял. Он наблюдал, как Лян Юнь ловко заглушил двигатель, вытащил ключи и вышел из машины, чтобы быстро купить целую кучу мазей от ушибов и растяжений, которые затем бросил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держал пакет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Юнь, мы ведь уже расстались, — наконец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мы расстались. Зачем ты сейчас всё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Лян Юнь, глядя в окно, напряжённо сжал губы. — У меня нет никаких скрытных мотивов,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Сюй выпрямился. — Пожалуйста, отвезите меня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сжал губы, завёл двигатель, и уже через десять минут чёрный Accord остановился у входа в гостиницу «Тунъе». Тан Сюй, сжимая пакет в руках, перед тем как выйти из машины, несколько секунд колебался, но всё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Юня всё ещё был устремлён на клумбу за окном, и только когда Тан Сюй вышел из машины, он повернул голову в сторону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Тан Сюя уже исчезла, он ушёл так быстро, так торопливо, будто каждая лишняя секунда здесь была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Лян Юня мелькнула горькая усмешка. Он достал из кармана сигареты и зажигалку, закурил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извините, что беспокою вас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этой ночью почти не спал. Как только он закрывал глаза, перед ним возникали сцены встречи с Лян Юнем днём. Тот, в строгом костюме, окружённый толпой, казался совершенно другим человеком. Тан Сюй вздохнул, потер лоб и сел на кровати. Взгляд его случайно упал на пакет с лекарствами на тумбочке, и настроение стало ещё более мрачным. Он снова лёг, но заснуть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во сне, он словно вернулся в студенческие годы, в то самое время, когда всё было впервые и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увидел Лян Юня осенью второго курса. По приглашению старшекурсника он участвовал в авангардной пьесе, которую ставили студенты их университета. В тот день, во время репетиции в маленьком театре, режиссёр с загадочным видом объявил, что к ним присоединится красавчик-гость. Тан Сюй в тот момент помогал сценографам с реквизитом и не заметил шума в зале. Вдруг он услышал шорох и преувеличенный вздох одной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подняв голову, он увидел, что задняя дверь театра открылась, и на фоне света в зал вошёл высокий парень. Он был одет в бежевую рубашку и джинсы, его лицо было чистым, волосы — чёрными как смоль, а глаза — глубокими и яркими. Всё его существо излучало чистоту и ясность. Даже Тан Сюй, привыкший к красавцам и красавицам в университете, на несколько секунд застыл,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наконец пришёл! — Режиссёр, сжимая сценарий, радостно подбежал к Лян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с нашей командой. Это сценограф Сяо У, отвечает за свет и декорации. Сценарист Мэйцзя, отвечает за сценарий. Два главных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знал, что скоро очередь дойдёт и до него. Он почему-то нервничал. Лян Юнь стоял в первом ряду зрительного зала, и по мере того, как режиссёр представлял каждого, его улыбающийся взгляд перемещался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главный герой, Тан Сюй. Эмм… он играет гея с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Старшекурсник, ты мог бы хоть немного постараться, представляя меня?» — мысленно покритиковал Тан Сюй, но на лице сохранил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Лян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что под правым глазом у него была маленькая светло-коричневая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сказать, вы играете друг против друга. Он безумно влюблён в тебя, похищает тебя и делает кое-что, что не подходит для детей. Конечно, мы снимем это очень деликатно, ведь это артхаус, а не порно. У тебя нет проблем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схватился за лоб, не решаясь посмотреть на выражение лица Лян Юня. Он был уверен, что тот сейчас развернётся и уйдёт. Однако, к его удивлению, Лян Юнь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Сюй нервничал ещё больше. В этой пьесе он играл младшего брата героини. Хотя основной сюжет рассказывал о запретной любви между учительницей и учеником, у его персонажа тоже было много сцен, включая длинные монологи. Раньше он репетировал перед пустым стулом или игрушкой, но теперь, когда перед ним был живой человек, он не знал, как произносить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сумасшедший, истеричный извращенец, одержимый контролем. Я просто хочу, чтобы ты посмотрел на меня, чтобы твой взгляд задержался на моём лице хоть на секунду… Нет, секунды недостаточно, я хочу, чтобы ты смотрел на меня час, день,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Режиссёр встал с места и, нахмурившись, посмотрел на Тан Сюя. — Твой взгляд убегает. На кровати лежит человек, которого ты любишь больше всего. Помимо безумия и страсти, ты должен показать что-то вроде жертвенной преданности, готовность отдать всё ради него. Понял? Отдохни,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я сейчас всё исправлю. — Тан Сюй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отвлёкся. Когда сцена опустела и остались только он и лежащий на кровати Лян Юнь, он не мог не почувствовать напряжение и тревогу. Особенно когда руки Лян Юня были привязаны к изголовью, а его изысканное и красивое лицо выражало уязвимость, в его сердце неконтролируемо пробуждалась жалость, что сильно мешало его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торопись. — Лежащий на кровати Лян Юнь улыбнулся и ободрил его. — Мы только начали работать вместе, тебе непривычно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 за беспокойство. — Тан Сюй смущённо взглянул на его связанные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реалистичности Лян Юня действительно крепко связывали верёвкой, и после каждой репетиции вокруг его запястий оставались красные следы. Но Тан Сюй никогда не слышал, чтобы он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лежу, что тут сложного? — Лян Юнь приподнял бровь. — Хотя, если честно, кровать могла бы быть 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обоих, и атмосфера сразу стала легче. Тан Сюй, воспользовавшись моментом,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репетиции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 сычуаньском ресторане на задней улице. Там отличная рыба по-сычуаньски. — Говоря о рыбе по-сычуаньски, Тан Сюй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Сычуани, и острая, пряная сычуаньская кухня всегда была его любимой. Он тогда ещё не знал, что Лян Юнь предпочитал лёгкую еду, и их вкусы были совершенно противоположными. Ради него Лян Юнь много раз терпеливо проглатывал блюда,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сблизились в жизни, и их игра на сцене тоже становилась всё лучше. Иногда после репетиций они вместе ужинали. Тан Сюй знал, что Лян Юнь был очень популярен в университете. Девочки, которые за ним ухаживали, выстраивались в очередь от южных до северных ворот, и даже парни признавались ему в любви. Сначала Тан Сюй не придавал этому значения, разве что завидовал удаче Лян Юня. Но однажды, когда они покупали напитки в чайной за пределами кампуса, вдруг подошла девушка и застенчиво спросила номер телефона Лян Юня. Тогда он впервые почувствовал что-то странное и кислое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запаниковал. Он предположил, что слишком глубоко вошёл в роль и начал воспринимать Лян Юня как того самого мальчика, которого любил в пьесе, что и вызвало эти запретные чувства. Раньше он никогда не испытывал ничего подобного к представителю своего пола. В старшей школе у него была тайная влюблённость в девушку, хотя она ни к чему не привела, но он никогда бы внезапно не влюбился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изо всех сил старался отделить игру от реальности и начал намеренно избегать Лян Юня в свободное время. Вскоре репетиции тоже стали для него пыткой. Ему приходилось долго смотреть на лицо Лян Юня, выражая страсть и любовь взглядом. Иногда он даже не мог понять, были ли слова любви, которые он произносил, просто репликами или его глубочайшим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Завтра начинаем ежедневные обновления в восемь вечера, пожалуйста, оставляйте комментарии и поддерживайте!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