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кого называли «Принимающим Имя», считался предназначенным партнером для «Носителя Имени». Но на самом деле более точным описанием было то, что Принимающий Имя служил Лекарством, снимающим проклятие Носителя.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Носители Имени рождались с талантами, превосходящими большинство людей, но за это приходилось платить свою цену. Со временем их тела медленно разрушались.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Симптомы были разными. Сначала всё начиналось с мелочей: легкой головной боли, трудностей с концентрацией, панических атак или бессонницы. Но со временем состояние ухудшалось. В тяжелых случаях Носителя Имени терзали необъяснимые болезни, пока в конце концов он не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этих симптомов проявлялись в возрасте около тридцати лет. К сожалению, не существовало лекарств для лечения столь странных состояний. Единственным способом остановить их было держать рядом того, на ком запечатлено их Имя — Принимающего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просто находиться рядом было недостаточно. Был необходим физический контакт. От легких объятий или прикосновений до поцелуев или даже слияния тел — только тогда симптомы отступали. Вот почему Носитель Имени искал своего партнера гораздо отчаяннее, чем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избавиться от страха смерти, если хотели жить без боли и вести жизнь, напоминающую человеческую, им нужно было поскорее найти своего Принимающего Имя, держать его рядом и делить с ним прикосновения. Таковы были проклятие и судьба тех, кто родился с исключительным талантом — Носителей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единственное павшее на них проклятие. Они также не могли легко иметь детей. Особенно с обычными людьми — сколько бы партнеров у них ни было, они никогда не могли произвести на свет наследника. Если они желали иметь детей и продолжить свою Родословную, они могли сделать это только со своим Принимающим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не имел значения. Это был единственный случай, когда могла наступить однополая беременность. В разнополых парах ребенка вынашивала женщина, но в однополых парах именно Принимающий Имя был тем, кто носил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утешением было то, что Носитель и Принимающий часто обладали высокой совместимостью. Из-за этого их называли предназначенными партнерами. Говорили, что с самого первого момента встречи они глубоко влюбляются друг в друга, мгновенно узнавая свою половинку. Так что название «предназначенный партнер» возникло не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составляли такую идеальную пару, они могли сформировать то, что называлось «Запечатлением». Путем запечатления они привязывались друг к другу, и два их Имени появлялись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лучше была их совместимость, тем сильнее они влияли друг на друга. Если один был болен или ранен, другой тоже в какой-то степени чувствовал боль. Не только физическую, но и эмоциональное состояние. Грусть, страдание, радость и счастье — всё это могло передаваться, пусть даже едва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при высокой совместимости не каждая пара доходила до момента запечатления. Было бесчисленное множество случаев, когда даже поддержание хороших отношений оказывалось трудным делом. Их причины и мотивы желать друг друга слишком сильно различались.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Принимающий Имя, скованный слепыми эмоциями, которые он не мог разрешить, искал Носителя. Носитель Имени, чье тело гнило заживо, искал Принимающего, чтобы исцелиться. Такие несовпадающие желания часто приводили к конфликтам.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которую Носитель Имени чувствовал к своему Принимающему, была неоспоримо сильнее того, что он чувствовал к обычным людям. Но чувства Принимающего Имя к своему Носителю были еще глубже. И поэтому дисбаланс в глубине эмоций часто становился источником проблем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Носители Имени открыто пользовались слепой преданностью своих Принимающих. Поскольку те были им нужны, они держали их рядом в качестве Лекарства, использовали их как суррогатов для вынашивания детей, и всё это время поддерживали отношения с другими. В крайних случаях они подвергали их насилию или пренебрегали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какую бы жестокость ни проявляли к ним, Принимающий Имя никогда не мог покинуть Носителя. Они были связаны эмоционально, и никто другой не мог заполнить пустоту внутри них. Поэтому они оставались подле Носителя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мир не считал Принимающих Имя жалкими. Напротив, другие завидовали им за то, что они были выбраны в качестве партнера одного из Носителей Имени, просто нося на себе одно-единственное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потому, что большинство Носителей Имени обладали богатством и властью, и ходило бесчисленное множество историй о Принимающих Имя, воплотивших в жизнь мечту о Золушке, соединенных судьбой и живущих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отношения и состояние Носителя Имени и Принимающего Имя невозможно было объяснить с медицинской или научной точки зрения, и лекарства не существовало. Как любили говорить сплетники, это ничем не отличалось от проклятия. В конце концов, и у Носителя Имени, и у Принимающего Имя не было другого выбора, кроме как найти друг друга и оставаться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кто же из них на самом деле более несчастен.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невольным шепотом с его губ сорвалось облачко белого пара. Декабрьская ночь была настолько холодной, что дыхание замерзало в воздухе. Твидовый пиджак совсем не защищал от пробирающего до костей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ссутулил плечи. Затем, почувствовав прижатый к груди небольшой футляр, глубоко вздохнул. Почему-то сегодня ему хотелось курить сильнее,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Константина достаточно секретно, но то, что касается «Абсента», должно храниться в еще более строгой тайне. Я говорю это тебе только потому, что ты закрепленный за Константином куратор.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Мрачное предупреждение Джеффа снова всплыло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смысл повторять очевидное? Только воздух сотрясать.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его день на этой работе. В этом мире выживание означало умение держать язык за зубами. Притворись, что не слышал, не видел, не знал. Прикинься дураком — и будешь жить. Джефф знал, что он прекрасно это понимает, но то, что он повторил это, означало, что дело настолько же опасно, насколько и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в тебе проблема. Считай это просто ворчанием старика, ничего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Джефф слегка ухмыльнулся, передавая ему футляр. Он, в свою очередь, горько улыбнулся, принимая черный кейс с едва уловимым роскошным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Константин не указал на него лично и не потребовал, чтобы именно он доставил «Абсент», Джефф, скорее всего, никогда не поделился бы его секретом. Для этого не было причин, а каждый просочившийся секрет нес в себе смертельный риск.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неясно, благословение это или проклятие. Но одно было несомненно — ситуация больше не развивалась так, как он ожидал. Траектория сместилась в странную, неопределенную область. Из-за Константина, этой неожиданной переменной, всё могло измениться. И он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об этом, тем более неспокойно и страшно ему становилось. И всё же он заставил свое лицо принять безразличное выражение и крепко сжал футляр. Кончики его пальцев покалывало.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смог остановить это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ли людей в мире могли бы на самом деле остановить Константина, когда он был серьезен? От этой мысли он почувствовал вину перед Джеффом.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 Джефф не мог предвидеть такого исхода. Кто мог представить, что Константин поведет себя так? В тот день, когда он в хаосе выскочил вон, он думал, что больше никогда его не увидит. И всё же, вот он здесь, застигнутый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Беспокойный взгляд Джеффа действовал на нервы. Он быстро сунул футляр во внутренний карман пиджака и повернулся, чтобы уйти. Если это было нечто, что никто не мог остановить, то всё, что ему оставалось — это встретиться с этим лицом к лицу. Сухой ладонью он потер щеку. Затем, заставив себя стереть тот факт, что человеком, с которым он собирался встретиться, был Константин, он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Даниэля, который остановился в роскошном особняке в Беверли-Хиллз, Константин расположился в пентхаусе отеля. Возможно, потому, что у него не было причин надолго задерживаться в Лос-Анджелесе. Мысли кружились в голове, пока он пересекал сверкающий вестибюль.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мог вспомнить, как добрался до пентхауса. Кто-то вежливо проводил его до лифта, это он помнил, но лицо и голос того человека стерлись из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бесшумно движущемся лифте ему оставалось только вздыхать. Поездка казалась слишком быстрой, кабина взмывала вверх без остановок. В мгновение ока звонок возвестил об их прибытии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который вел прямо в пентхаус, плавно остановился. Выйдя, он прошел несколько шагов вглубь, пока перед ним не раскинулась просторная гостиная.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простое, но элегантное пространство. Но он ничего этого не видел. Ни планировки, ни цветов, ни декора — ничто не фиксировалось в сознании. Его ладони стали влажными от нервного пота, а в горле так пересохло, что каждое сглатывание причиняло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одной из стен гостиной огромное окно открывало панораму ночного Лос-Анджелеса. Он никогда раньше не видел такого вида, но напряжение сковало его плечи так сильно, что он не мог даже повернуть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ты сломался? Чего стоишь как истукан?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еще до того как его фигура появилась в поле зрения, низкий голос окутал всё моё тело. Я вздрогнул, плечи свело от напряжения. Это было похоже на то, как если бы враг застал тебя врасплох прямо перед собой, когда ты совсем не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заставил себя перевести взгляд в сторону голоса. Вдалеке виднелась барная стойка, уставленная различными винами и ликерами, как в каком-нибудь высококлассном винном лаундже. Константин стоял там спиной ко мне. Его взгляд скользил по бутылкам, но в итоге он лишь налил тоник в стакан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Спрашивая, он небрежно покачал стакан с тоником. Послышался звон льда о стекло. Моя и без того одеревеневшая спина напряглась еще сильнее. Такими темпами у меня начнется судорога.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пересохло настолько, что оно болело, но я не собирался просить здесь даже глотка воды. Словно ожидая моего отказа, Константин лишь пожал плечами и направился к гостиной, всё еще держа стакан в руке. Я упрямо опустил голову, вперив взгляд в свои туфли, чтобы не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Долго ты еще будешь там стоять как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прошагал мимо меня на своих длинных ногах и опустился на диван, похлопав по месту рядом с собой. Значит, «иди садись». Поколебавшись мгновение, я неохотно сел рядом с ним — сохраняя максимально возможную дистанцию и всё еще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лучше, чем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был похож на развалину, на которой живого места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разочаровал. Похоже, шрамов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планировал разговаривать, но его насмешливый тон слишком раздражал, чтобы его игнорировать. Константин издал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Я знаю, что ты зарабатываешь на жизнь своим лицом и телом. Неужели ты думаешь, я бы хотел, чтобы мой товар был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действительно умел извращать слова. Мне больше всего на свете хотелось что-нибудь бросить в него в ответ, но я держал глаза опущенными. Вместо этого я просто достал футляр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зрительного контакта, никаких разговоров — просто закончить работу и уйти отсюда. Такова была моя цель на вечер. Притвориться, что ничего не видел и не слышал. У меня не было намерения спорить,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Санни. Когда я вижу тебя таким опрятным и смазливым, меня просто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забыл, какой он профессионал в том, чтобы доводить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сколько ты еще будешь вести себя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сдерживаться и уже собирался сорваться, но в тот момент, когда я поднял голову, слова застряли у меня в горле. Впервые с тех пор, как вошел в отель, я посмотрел прямо в лицо Константину — и мои глаза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две недели назад, в особняке Даниэля, он был безупречен, ни единого изъяна. Но сейчас мне казалось, что я смотрю на совершенно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изумрудные глаза, острые, как драгоценные камни, и его характерная кривая ухмылка остались прежними. Всё остальное было разительно, пугающе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замечаешь,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фыркнул, но я не перестал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нос, сломанный, еще не зажил, покрытый уродливыми синяками фиолетовых оттенков. Форму вправили, и отек немного спал, но красно-фиолетовые пятна выглядели гротескно. Изъян, которому не было места на таком лице, как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этом. Он выглядел похудевшим, щеки впали, скулы стали слишком острыми, а линия челюсти резала как лезвие. Глаза ввалились, под ними залегли темные круги. Любому было видно, что это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видел Константина в таком состоянии. Еще в университете, даже когда он не спал ночами, учась и работая, выглядя бледным и измученным, он никогда не был похож на умирающего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Это слово заставило меня вспомнить слова Джеффа. Он говорил, что когда Носитель Имени проводит слишком много времени без своего Принимающего Имя, его симптомы ухудшаются.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две недели назад Константин выглядел совершенно здоровым, даже полным сил. Как он мог так сильно сдать за столь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Мое состояние внезапно ухудшилось. Подумал, может, это из-за твоего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ответил так, словно прочитал мои мысли, его тон был небрежным, почти шутливым.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я быстро восстанавливаюсь после такого... но на этот раз, из-за одного паршивого удара, всё так и не зажило, стало только хуже. Бессонница была всегда, но после того дня она стала невыносимой. Не сомкнул глаз ни на минуту. А когда нет сна, пропадает и аппетит. Хм, теперь, когда я произнес это вслух, это действительно звучит так, будто со мной что-то серьезно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спал? Целых две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выпалил эти слова в шоке. Даже одна или две ночи без сна казались смертью. Две недели? Это было не просто нездорово, это было невозможно. Он должен был рухнуть — или хуже того. Единственной причиной, по которой он всё еще держался на ногах, могло быть то, что он — Носитель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таблетка снотворного не помогает. Какое-то время я даже думал, что ты меня проклял.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его полумертвый вид, выражение его лица было странно спокойным. Слишком спокойным. Голос звучал почти так же, как всегда, но что-то было не так. Обычно он говорил с томным высокомерием, его слова были достаточно острыми, чтобы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казался отстраненным. Его расслабленное, сонное выражение лица и взгляд были вялыми, будто внутри него что-то оборвалось. Он даже вежливо объяснял свое состояние по пунктам. Вне всяких сомнений, это был не Константин Ильич 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которого я знал, никогда бы не показал слабость. Он всегда улыбался как джентльмен, но это было всего лишь маской, идеально выстроенным фасадом. Он никогда не терял бдительности, никогда не обнажал своего истинного состояния, никогда не пил лишнего, никогда не прикасался к наркотикам, затуманивающим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был уверен — он не в своем уме. Он был болен сильнее, чем я думал. И конечно, после более чем двух недель без сна, как могло быть иначе? Даже после одной бессонной ночи кружилась голова. Как он вообще стоял на ногах спустя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вид его, такого изменившегося, неузнаваемого, потряс меня. Кто мог предположить, что я увижу его таким всего через две недели? Джефф намекал, что Константин не в порядке, но я ему не поверил. Даже несколько часов назад, когда Джефф передавал мне «Абсент».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зачем тебе «Абсент»?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подавил свои разрозненные эмоции и осторожно спросил. Он прихлебнул тоник, медленно моргая от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доверял непроверенным препаратам и до сих пор не доверяю. Но сейчас у меня нет другого выбора. Это всё, что я могу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пить, но это явно не помогало. Его голос становился всё медленнее, тяжелее, словно он тонул. Глядя на него, уголок моего рта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Дожил до того, чтобы увидеть Константина в таком виде. Видимо, в том, чтобы не сдохнуть, есть свои плюсы. Какое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усмехнулся про себя, но сильно прикусил губу, боясь, что насмешка вырвется наружу. Вместо этого я быстро открыл футляр в руке и достал ампулу «Абсента». Жидкость внутри мерцала изумрудно-зеленым светом сквозь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искать меня? Почему просто не забрать «Абсент»?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спросить. В конце концов, между нами ничего не осталось. Десять лет назад мы сожгли всё дотла в тот самый момент, когда воссоединились. Зачем вообще идти за мной? Тот же вопрос преследовал меня с тех пор, как Джефф впервые сказал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никогда не думал, что осмелюсь спросить его напрямую. Но из-за его странного состояния я обнаружил, что спрашиваю и даже говорю больше, чем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исход, который я не принимал в расчет. Я готовился к резким словам, возможно, даже к ударам. Вместо этого — вот мы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который некоторое время молчал, издал низкий звук горлом.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говорил тебе, не так ли? Я гадал, не проклял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С тех пор как я столкнулся с тобой, мое состояние полностью изменилось. Мне слишком страшно снова драться на кулаках. Что, если проклятие станет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это как бы в шутку. На мгновение силы покинули меня, и я даже не смог огрызнуться на его чепуху. Чем больше я смотрел, тем больше казалось, что он не в своем уме. От этого иметь с ним дело было еще труднее. Затем Константин с лицом, ставшим еще более тяжелым от томности, уставил на меня свой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должен проверить. Что именно ты сделал со мной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слишком ошарашен, чтобы ответить. Оказывается, даже такой человек, как Константин, мог порождать безумные мысли, когда был болен и измотан. Чем больше он говорил, тем сильнее у меня пульсировало в голове от пропасти между тем Константином, которого я знал, и человеком, сидящим передо мной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корейская поговорка: «Когда летит ворона, падает груша».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время было выбрано паршиво. Как сейчас, когда ты говоришь, что твое состояние ухудшилось сразу после встречи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Любопытное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скривил губы в подобии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более любопытно, так это то, что ты вообще способен нести такую чушь. Но чтобы прояснить ситуацию, раз уж я не хочу лишних подозрений: я ничего не делал. Меня раздражала встреча с тобой, конечно, но я был наполовину под кайфом и едва 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развалился так расслабленно, в отличие от обычного, я осмелился бросить ему такие резкие слова. Как и ожидалось, он лишь взглянул на меня искоса и снова беззвучно рассмеялся. После этого он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казалось бессмысленным. Зачем я вообще удосужился задать бесполезный вопрос, только чтобы получить такой пустой ответ? Скрежеща зубами, я винил себя за минутную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введу препарат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чего я хотел — это поскорее закончить и уйти отсюда. Видеть Константина, который не чувствовал себя Константином, обмениваться с ним причудливыми словами — всё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откинулся на спинку дивана, закрыв глаза, его плечи поникли, словно из него выкачали все силы. Он выглядел совершенно беззащитным, и это было не по себе. Смехотворно. С чего он взял, что я ничего не предприму? Даже если его охранники вели наблюдение поблизости, это всё равно было слишком неосторожно.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высокомерием, верой в то, что он сможет одолеть меня даже в своем нынешнем состоянии? Или он просто отмахнулся от моих чувств — выгоревших от былой любви, превратившихся теперь лишь в пепел, смешанный с обидой и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 имело значения. Рано или поздно я сделаю так, чтобы он больше никогда не смог так расслабиться передо мной. Я усмехнулся этой мысли. Конечно, с закрытыми глазами и обмякшим телом Константин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 глубокий вдох, чтобы успокоиться, и медленно наполнил шприц зеленым лекарством. Изумрудная жидкость блеснула, когда я взял его в руку и обхватил руку Константина. Только тогда он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будет побочный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неуместный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меня? Я не врач. Разбираться с последствиями — твоя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Холодно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Твой секретарь и телохранители, скрывающиеся здесь повсюду, справятся с этим. Оставь драматизм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Бормоча это вполголоса, я увидел, как он слегка наклонил голову, его расфокусированный взгляд скользнул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хотел знать и не нуждался в этом. Мое лицо ожесточилось, и губы Константина снова едва заметно изогнулись. Игнорируя его, я надавил на его руку и ввел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стон сорвался с его губ, когда изумрудное лекарство в мгновение ока хлынуло под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Ощущения не из приятных.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станет лучше. Всем остальным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тон был клиническим, пока я быстро убирал — шприц, пустую ампулу, всё это в пакет с зип-замком и в сумку, черный футляр обратно в карман. Моя работа была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Константин полностью сполз на диван, его глаза были закрыты так плотно, будто они больше никогда не откроются. Казалось, он провалился в забытье в тот самый момент, когда препарат попал в его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говорил, что ни одно снотворное на него не действует? И всё же «Абсент» подействовал? Неужели он действительно подавил неизлечимые симптомы Носителя Имени? Неужели он сработал? Моя голова шла кругом от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Даниэль и другие клиенты всегда реагировали по-разному — тяжело дышали, возбуждались, бились в конвульсиях через несколько минут. Даниэль бросал в меня деньги за оральный секс или даже пытался залезть на меня, чтобы купить мое тело. В прошлый раз Константин вырубил его прямо посреди этого безумия, и тот оставался в галлюцинациях до самого моего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Константин не проявлял ничего из этого. Ни трепета, ни кайфа. Просто сразу в сон. Было ли это потому, что он не спал две недели? Или потому, что как у Носителя Имени его реакция отличалась от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 было ответа. Я впервые видел, как Носитель Имени принимает «Абсент». Должно быть, поэтому вместо того, чтобы уйти, я обнаружил, что наклоняюсь ближе, затаив дыхание,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звука, ни движения — жив он или мертв? Его лицо было бледнее, чем когда-либо, словно у трупа.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«Абсент» не успокоил его симптомы, а спровоцировал нечто худшее? Если он умрет прямо здесь... 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моя проблема, и всё же беспокойство заставило меня подойти еще ближе. Я наклонил голову, приблизив ухо к его носу. Слабое дыхание коснулось меня — ровное, спокойное.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 будто только что испустил дух, но он действительно спал. Облегчение вырвалось у меня прежде, чем я успел это осознать.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накатило отвращение к самому себе. Какого черта я творю? Пройдя через столько грязи, я теперь стою здесь и беспокоюсь о Константине.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по-мертвецки ни выглядело его лицо, он всё равно оставался Константином Ильичом Летовым. Миллиардером, Носителем Имени, рожденным со способностями выше обычных людей. А я? Кто-то, кто изо всех сил пытается выжить каждый день. Кто я такой, чтобы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Глупо. Я глубоко вздохнул, качая головой. У меня нет времени на эту чепуху. Выпрямив спину, я приготовился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хватка сомкнулась на моем запястье, достаточно сильная, чтобы подбросить меня на месте. Я чуть не закричал, крик уже подступил к горлу. Я проглотил его только потому, что жизнь в сточной канаве научила меня подавлять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это ты собрался, Санни?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я и сдержал вскрик, я не мог скрыть шок на своем лице. Этот низкий голос заставил мои нервы натянуться до предела. Мои глаза расширились, губы задрожали. Его рука на моем запястье потрясла меня сильнее, чем если бы труп ожил и превратился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Отвечай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еще откинувшись на диван, он смотрел прямо на меня, его изумрудные глаза странно поблескивали. Холодок пробежал по моему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всегда были зелеными, как драгоценные камни, но теперь цвет стал темнее, пугающим. Полумертвый Константин, бывший здесь мгновения назад, исчез. Его взгляд горел, пригвождая меня к месту, губы изогнулись в мягкой, леденящей душу улыбке, от которой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Инстинкты шептали мне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уходить, раз работа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выдавил из себя слова, а он прищурился, ярко улыбаясь. Это было красиво, и оттого еще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говорил, что ты можешь уйти. Кто тебе разрешил?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Санни научился таким собачьим манерам? Не помню, чтобы я тебя такому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не в силах ответить. Я даже не знал, что сказать. «Абсент» изменил его — что-то было не так, совсем не так. Но я даже не мог определить,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в этом не было ничего странного. Константин просто вернулся к своему истинному «я». Ненормальным было состояние до этого — бессонница, ухудшение симптомов, вот что было неестественным. Теперь же перед мной был тот Константин, которого я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напрячься. Сухо сглотнув, он медленно приподнял верхнюю часть тела. Это единственное движение изменило сам воздух, давя на мои плечи так, словно меня могли раздавить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забыл мое предупреждение: не действовать по своему усмотрению, пока я не отдам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коснулись моего уха, шепот был влажным и тяжелым. Нахлынуло странное чувство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говоришь... нет, о каком времени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Беспрекословно подчиняться приказам Константина — это было десять лет назад, когда я принял его предложение и жил в общежитии вместе с ним. Я повелся на обещание стипендии независимо от оценок и жил как его комнатная собачка в роскоши. Но только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Пёс, которого я вырастил для использования в общежитии. Как только я выпущусь и уеду, он мне, конечно, больше не понадобится,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Умоляя как идиот, чтобы меня не выбрасывали, я смотрел на него снизу вверх, пока он взирал на меня с тем невинным лицом. И его слова были правдой — меня выбросили в тот же миг, как он получил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я ни разу не сталкивался с ним случайно. Жизнь текла так, словно то время было вырезано под корень. Так почему же сейчас я должен снова становиться его верной дворнягой? Почему я должен подчиняться его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понукать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вырвались сами собой, резкие от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Мой умный Санни сегодня притворяется тупым? Если не хочешь откусить себе язык, будь хорошим мальчиком и слушай, и, возможно, я тебя вознагражу.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Вознаградишь? Да пошел ты. Я думаю, у тебя голова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осекся. Именно тогда я понял, в чем заключалась «неправильность». Он был Константином, да — но в то же время и нет. Потому что... он говорил и вел себя в точности так, как десять лет назад,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хоть помнишь, какой сейчас год? Или сколько мне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я, почти не веря своим ушам. Он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Я не знаю твой возраст, но я знаю, что ты первокурсник, поступивший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внутри меня поднялся вздох. Его память, похоже, отбросило на десятилетие назад. Возможно, даже со зрением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мужчина двадцати девяти лет, измотанный и потрепанный жизнью, мог казаться ему девятнадцатилетним пацаном с горящими глазами? Если его память перепуталась, разве он не должен был по крайней мере спросить, кто, черт возьми, этот человек перед ним? Он вообще видит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 в этом дело. Я резко тряхнул головой, отгоняя эти мысли. Я понятия не имел,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«Абсент», побочный эффект от того, что он сработал неправильно? Или две недели бессонных ночей сломали его разум? Какова бы ни была причина, у Константина явно были повреждения памяти. Ему место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копились, и я забегал глазами по сторонам. Наверняка его секретарь или охрана наблюдали откуда-то, но в отеле царила тишина. Должен ли я позвать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Где это твое внимание блуждает?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http://bllate.org/book/16515/1601036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