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#Он умудрился во сне со своим лучшим другом…#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тем вечером домой, Юань Мань сразу связался с аккаунтом школьного бота, чтобы удалить свой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@Сакураги-Ханамичи-№1-в-Ущелье: Бот, я хочу удалить предложку!!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@Школьный_бот: Дорогой пользователь, это невозможно (づ￣3￣)づ╭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@Сакураги-Ханамичи-№1-в-Ущелье: Тогда удали комментарии! Они несут всякую чушь, пишут, будто я со своим другом встречаюсь! Официально заявляю: я не гей, мне не нравятся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@Школьный_бот: Дорогой пользователь, это невозможно (づ￣3￣)づ╭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@Сакураги-Ханамичи-№1-в-Ущелье: Позови оператора!!!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@Школьный_бот: Дорогой, я и есть живой человек (づ￣3￣)づ╭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@Сакураги-Ханамичи-№1-в-Ущелье: То нельзя, это нельзя… Почему у тебя как у техподдержки такие низкие полномочия?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@Сакураги-Ханамичи-№1-в-Ущелье: Я хочу поговорить с твоим боссом!!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@Школьный_бот: Дорогой, во-первых, я — независимый оператор этого 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@Школьный_бот: Во-вторых, не называй меня боссом, называй меня «Администратор школьной стены».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@Школьный_бот: И наконец, кажется, ты неправильно понял посыл людей. В комментариях не говорят, что вы с другом уже встречаетесь, все просто считают, что ты в него безответно влюблен~~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придурок этот адмистратор школьной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Смеет нести такую ересь, плести интриги, раздувать пламя на пустом месте, плодить слухи, клеветать, намекать на непотребства и молоть чепуху… Осквернять его чистейшую, как слеза, мужскую дружбу с Сюй Цзинъю!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признавал: Сюй Цзинъю и впрямь красавчик и умница, и когда они вместе, темы для разговоров никогда не иссякают. Но как он мог тайно в него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никогда ни в кого не влюблялся, но читал об этом в куче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тот же «Slam Dunk», который он знал вдоль и поперек. Сакураги Ханамичи влюбился в Акаги Харуко с первого взгляда: ради неё пошел в баскетбольный клуб, ради неё вкалывал на тренировках, писал ей любовные письма, а при каждой встрече у него в глазах сердечки лопались.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доходит до такой степени, это можно назвать «тайной влюбленностью».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примерил их с Сюй Цзинъю на этот сюжет… Если, он говорит если, в баскетбольном клубе и впрямь был бы менеджер вроде Сюй Цзинъю, тогда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Нельзя об этом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поспешно тряхнул головой, вытряхивая странные мысли из черепушки.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телефон и пулей метнулся к письменному столу, надеясь, что учеба поможет прочистить мозги. Но усидчивости ему всегда хватало лишь на пару минут — стоило сесть, как под пятой точкой словно иголки вырастали.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часы, он понял, что прозанимался целых семь минут и восемь секунд. Разве он не заслужил в награду один комикс?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рука Юань Маня сама собой потянулась к полке и наугад выудила томик.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это был его любимый «Slam Dunk»!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это оказалось то самое «Slam Dunk: Продолжение»…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открылась на моменте, где двое парней в раздевалке целовались так, что не оторвать. На следующей странице штаны одного уже сползли до щиколоток, а другой поднял свою майку и заставил партнера прикусить её зубами, выставляя напоказ идеально прорисованный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чуть не подавился собственной слюной от испуга и поспешно зашвырнул зловредную книжку обратно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сегодня не день для чтения (примечание: любого чтения). Лучше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выключил свет, прыгнул в постель, плотно укутался в плед и, закрыв глаза, принялся считать баскетбольные мячи.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подбор, один трехочковый, одна передача… Не успел он досчитать до двадцатого мяча, как голова его склонилась набок, и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умение, которым Юань Мань гордился больше всего: сколько бы мыслей ни было в его голове, он засыпал за три минуты, обладая качественным сном здорового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этой ночью его крепкий сон до рассвета прервало одно искушающее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мяч вылетел из белого тумана. Юань Мань перехватил его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противника тут же прижался к нему в защите, но юноша ловко увернулся, обвел его, выбрал момент и прыгнул — «чистый» трехочковый прямо в корзину. Идеальный бросок!!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Юань Мань победно вскинул кулак и закричал, сияя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матче он вел команду за собой и в одиночку набрал тридцать очков — бесспорный MVP. По идее, после такой игры он должен был валиться с ног от усталости, но азарт бил через край, он не чувствовал утомления. Напротив, тело казалось легким, словно он мог отыграть еще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за его спиной раздался тихий смешок. Он обернулся на звук и увидел у кромки поля высокого статного юношу. В одной руке тот держал бутылку воды, в другой — полотенце. Это была та самая «поддержка у поля», о которой Юань Мань мечтал бессчетное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так круто играешь в баскетбол. — У юноши были глаза «феникса» с приподнятыми уголками, а взгляд из-за линз казался холодным и отстраненным. Тем не менее, его слова звучали тепло: — Не хочешь вступить в нашу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засмотрелся в эти глубокие глаза и в полузабытьи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кивнуть, как невесть откуда взявшийся туман мгновенно поглотил их. Когда же он рассеялся, Юань Мань обнаружил, что находится в раздевалке!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смена обстановки напугала его. Ноги подогнулись, он потерял равновесие, и его спина с грохотом врезалась в металлический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высокая фигура надвинулась на него. Человек одной рукой снял очки, обнажая ослепительно красивые черты лица, а другой — перехватил оба его запястья, вскинул их вверх и намертво прижал к стене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раздевалки свет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приоткрытую дверь доносились крики болельщиков и пробивались лучи ярких прожекторов, которые полосами ложились на пол, придавая скрытому конфликту в раздевалке еще большее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хотел было сопротивляться, но противник был на удивление тверд и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откуда у него столько 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Цзинъю! — в попытке вырваться выкрикнул Юань Мань его имя, но обнаружил, что голос его дрожит — и это не было похоже на обвинение, скорее на предвкушение чего-то. 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творю? — Сюй Цзинъю опустил взгляд, еще сильнее прижимаясь к нему всем телом и касаясь кончиком носа его носа. — Юань-Юань, — позвал он его тоном, которого тот никогда не слышал. — Ты постоянно смотришь на меня этими своими влажными щенячьими глазами… Неужели ты не ждал, что это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губах высокого юноши промелькнула едва заметная улыбка, и он склонился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губы соприкоснулись, Юань Мань думал, что будет бороться, но на деле он с нетерпением вскинул голову и приоткрыл рот, принимая чужую страсть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ЧТО ЗА ЧЕРТ!!!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— и Юань Мань вскочил на кровати, с «вороньим гнездом» вместо прически.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подушкой лежало раскрытое «Slam Dunk: продолжение», замершее на той самой странице, пропитанной мужской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просидел в ступоре три секунды, а затем медленно, осторожно, надеясь, что он просто накручивает, но будучи вынужденным столкнуться с реальностью, приподнял одеяло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молниеносно накрылся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Мань, ты ничтожество! Посмотри, что ты наделал!!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умудрился во сне со своим лучшим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влажной ткани повергло его в пучину отчаяния. Он зарылся лицом в подушку, обхватив пылающие щеки руками, и принялся в исступлении кататься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и впрямь гей. Оказывается, ему и впрямь нравятся парни. Оказывается, он, точь-в-точь как Сакураги Ханамичи влюблен в Акаги Харуко, безнадежно втрескался в Сюй Цзинъю!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ведь такой идеальный и непорочный. Если он узнает, что у Юань Маня на уме такие грязные мысли, он точно больше не захочет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кубарем скатился с кровати, встал на колени, сложил ладони в молитвенном жесте и принялся истово бить поклоны, выпятив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сделай так, чтобы Сюй Цзинъю никогда не узнал, что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прошу,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верный слуга клянется отныне питаться сбалансированно, не пропускать главы в любимых комиксах, подняться в Ущелье до ранга Алмаза и продвинуться на пятьдесят мест на промежуточном экзамене — только чтобы меня не разоблачил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Сюй Цзинъю с виду такой «паинька» и прилежный ученик. Наверняка его чистому мозгу и в голову не придет, что парень может быть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Юань Мань решил, что сможет сохранить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прежде чем прятать этот секрет, нужно было спрятать еще один: он на цыпочках выскользнул из комнаты, пока родители еще не встали, и помчался в ванную, чтобы быстро застирать промокшие трусы и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[горький плач] x12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http://bllate.org/book/16512/1506966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