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дедушки Лю, дедушка Чэнь удивился. Неужели шестилетний ребёнок действительно может сосредоточиться на изучении таких скучных и сложных медицинских знаний? Это ещё больше разожгло его желание увидеть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договорился, но вдруг осознал, что, поддавшись порыву, он не обсудил это с внуком. А тот всегда был самостоятельным, и если он не захочет, то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вернулся вечером из школы и узнал, что дедушка нашёл ему учителя, он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достаточно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обнял его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могу тебя учить. Просто я добровольно остался в деревне Люцзя, но не хочу ограничивать тебя здесь. Тебе нужно видеть больше, анализировать. Читать книги, но не применять знания на практике — это не путь врача. Я хочу, чтобы ты шёл дальше и использовал знания наших предков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дедушка. Я обещаю, что буду учиться хорошо. — Лю Сычэнь понимал ожидания дедушки и не хотел разочаровывать его. Он твёрдо решил учиться у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пятницу Гу Яо не вернулся. В средней школе уезда у старшеклассников был только один выходной в неделю, и Лю Сычэнь в пятницу не пошёл на уроки, а вместе с дедушкой отправился в лекарственный сад, чтобы найти что-нибудь подходящее для подарка дедушке Чэню. К их удивлению, они нашли небольшой участок с женьшенем, возраст которого варьировался от нескольких лет до нескольких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травы делятся на три категории. Верхние — питают жизнь, действуют мягко, не дают быстрого эффекта, но при длительном употреблении приносят огромную пользу. Средние — укрепляют здоровье, быстро устраняют болезни, но медленно продлевают жизнь. Нижние — лечат болезни, но имеют сильные токсичные свойства, которые могут навредить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относится к верхним лекарствам и обладает мощным укрепляющим и омолаживающим эффектом. Чем старше женьшень, тем лучше 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аккуратно выкопал корень женьшеня возрастом около пятидесяти лет. Он был красивой формы, с длинными извилистыми корнями и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Чэнь уже в возрасте. Он согласился учить тебя из уважения ко мне, так что не расстраивай его, будь послушным, понял? — Дедушка Лю строго наставлял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послушным, не буду шалить. — Лю Сычэнь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договорюсь в школе, чтобы ты пропускал уроки каждую неделю в пятницу и субботу, а вечером в субботу будешь возвращаться домой с Яо. — Дедушка Лю всё спланировал. Учитывая ум мальчика, он легко сможет наверстать пропущенные уроки, а в воскресенье у него будет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Всё, как скажешь, дедушка! — Лю Сычэнь, конечно, не был против. Проводить на один день меньше в школе было для него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вместе с дедушкой отправился в дом Чэней. Дедушка Чэнь уже ждал их и специально попросил своего старшего внука Чэнь Чжихао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Чжихао, увидев вошедшего мальчика, широко раскрыл глаза. Разве это не тот ребёнок, который продал ему женьшень и кордицепс?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тоже смутился. Разве это не молодой господин Чэнь, который купил у него женьшень и кордицепс?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пока Чэнь Чжихао не очнулся и не провёл их в задний двор к дедушке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пришли? Я ждал вас всё утро. — Дедушка Чэнь, увидев их, тепло их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Чэнь. — Лю Сычэнь быстро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ростом ему по пояс, младше его самого младшего внука на несколько лет. Его лицо было милым и чистым, а глаза яркими и послушными. С первого взгляда он вызывал симпатию, и хотелось его обнять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Дедушка Чэнь сохранял серьёзное выражение лица, но, увидев, что ребёнок не боится и послушно подошёл, в глазах его мелькнула удовлетворённая улыбка. — Хороший мальчик,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сидел на стуле, а Лю Сычэнь встал между его ног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меня зовут Лю Сычэнь, мне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Лю, в прошлый раз я видел этого ребёнка ещё совсем маленьким, он даже не говорил. А теперь он уже маленький юноша. — Дедушка Чэнь был очень доволен послушанием мальчика. Он был гораздо приятнее, чем его собственные внуки, которые только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вырос со мной. Его родители уехали в Пекин, когда он был ещё младенцем, и остались работать в провинции. Возможно, из-за отсутствия родителей он с детства был очень самостоятельным. — В глазах дедушки Лю были и боль, и гордость. — Но он тоже может быть шалуном, брат Чэнь, если что, не стесняйся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он вошёл в мой дом, я буду строго его учить. Сычэнь, ты готов? — Дедушка Чэнь, несмотря на доброту в голосе, излучал строгость. Лю Сычэнь это чувствовал. В традиционной китайской медицине большое значение придаётся наставничеству, и в те времена это было ещё важнее,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взял у дедушки коробку с подарком и подал её дедушке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для вас, дедушка Чэнь. Я обещаю учиться хорошо, пожалуйста, 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хороший мальчик, я принимаю. — Дедушка Чэнь взял подарок и передал его своему старшему внуку, а затем принял чай от Лю Сычэня, официально приняв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дедушка ровесники, так что называй меня просто дедушкой Чэнем, чтобы не нарушать иерархию. — Дедушка Чэнь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Чэнь. — Лю Сычэнь звонко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дедушка упрямый, а ты оказался маленьким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Лю Сычэнь начал еженедельно приезжать в уезд на два дня, чтобы учиться у дедушки Чэня. В пятницу он ходил с ним в больницу, где помогал систематизировать медицинские записи и записывать рецепты, которые диктовал дедушка. В остальном он не преуспел, но его почерк стал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 обычно находился в доме Чэней, иногда присутствовал на приёме пациентов, которые приходили по знакомству, но чаще просто общался с гостями, пил чай и играл с птицами. Всё это время дедушка Чэнь незаметно проверял его знания, не давая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любил учить. Он обучал многих учеников: младших коллег из больницы, детей своих друзей, даже своих внуков. Но именно поэтому он был поражён талантом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он уже немного разбирался в травах и медицинской теории, обладал высокой сообразительностью и быстро усваивал новое. Он не боялся трудностей, не жаловался на усталость и мог сидеть с ним в больнице часами. Дедушка Чэнь признавал, что в его возрасте он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дедушка Чэнь согласился учить Лю Сычэня из уважения к дедушке Лю, но через несколько месяцев общения он понял, что должен сделать всё возможное, чтобы воспитать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талант, несомненно, превзойдёт всех и не ограничится маленьким уездом Вэйчэн. Всё, что он мог сделать, — это направить его на путь, но рано или поздно мальчик уйдёт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дедушка Чэнь искренне завидовал дедушке Лю. Семья Чэней достигла успеха благодаря ему, но его дети выбрали политику, и их достижения, вероятно, ограничатся уездом Вэйчэн. А семья Лю, благодаря таланту и упорству Лю Сычэня, несомненно, достигнет небывалых высот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стало жарче, и Лю Сычэнь смог уйти только после четырёх часов дня, когда солнце всё ещё ярко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 — Чэнь Чжихао, который как раз пришёл навестить дедушку, увидел, как мальчик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Сычэнь не стал отказываться. Ему нужно было добраться до средней школы уезда, где Гу Яо заканчивал уроки. Если бы он шёл сам, они бы точно вернулись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 подвёз его к школе как раз в тот момент, когда прозвенел звонок. Лю Сычэнь стоял в углу и махал ему на прощание, ожидая, когда выйдет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оставалось два месяца до выпускных экзаменов, но поступление в старшую школу для него не вызывало сомнений. Каждый раз, возвращаясь домой, он читал книги, не связанные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