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слегка улыбнулась, взглянув на Цзян Чжэн,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Водо, Древо Жизни, Цзян Чжэн,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 с домашними делами,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всего лишь легенда из книги, Цзян Чжэн не собиралась отказываться от любой надежды на воскрешение. Никто не хотел вечно оставаться призраком, и такая жизнь, не жизнь и не смерть, сколько бы свободы она ни давала, не стоила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тот старик был действительно силён, — тихо пробормотала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Рон Байна, он одиннадцатый страж государства Айноты. Ему уже больше ста десяти лет. Когда я была маленькой, он даже брал меня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Цзян Чжэн огляделась, остановив взгляд на далёкой башне, уходящей в облака: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десять лет... Неудивительно, что он такой сильный. Оттуда сюда, отсюда туда — всё он делает одним движением, быстрее самолёта!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Самолёта? — Чаншэн с недоумением взглянула на Цзян Чжэн. — Какое это имеет отношение к груди...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на мгновение запнулась, её глаза забегали, и она с серьёзным видом начала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Самолёт и поле для посадки самолётов — это разные вещи, 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грудь Чаншэн, но, увидев, как та нахмурилась, убрала руку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Грудь не обязательно называть полем для посадки самолётов, можно называть «большими волнами», а можно и «оружием». Всё зависит от размера... Эх, это наши местные выражения, тебе всё равно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Чаншэн, придерживая подол платья, спрыгнула с крыши на землю. Громкий звук заставил стражников выхватить мечи, но, увидев, что это Чаншэн, они облегчённо вложили их обратно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зал через главный вход и, увидев Мин Ло, сидящего рядом с Тафэйлэ, который ей махал рукой, быстро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братолюбивая? — спросила Цзян Чжэн, находясь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огляделась, убедившись, что на неё никто не смотрит,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людном месте она не решалась разговаривать с этим призраком, чтобы её не сочли сумасшедшей, говорящей самой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пожала плечами, закатила глаза и, покачав головой,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говорить с тобой на местном языке, всё равно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бросила на неё сердитый взгляд и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Чаншэн, слушай, когда увидишь Лу Лэйкэ, держи себя в руках. Сейчас ещё не три года спустя, ничего не произошло, так что не смотри на него с таким взглядом, полным ненависти. Будь дружелюбной, лучше притворись, что ничего не знаешь,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ему спокойно жить, — Чаншэн скрежетала зубами, но, подняв голову, улыбнулась и подошла к Мин Ло, сев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Чжэн, как заботливая нянька, продолжала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нужно его прощать, но всё нужно делать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родине, когда наложницы борются за внимание, а принцы за трон, побеждают те, кто скрывает свои истинные намерения за улыбкой. Если ты заранее покажешь свою враждебность, ты только дашь ему повод и возможность действовать против тебя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шанс дан тебе не для того, чтобы ты действовала напролом. В прошлой жизни ты боролась с ним в лоб, и что из этого вышло? Посмотри, этот Лу Лэйкэ...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продолжали звучать, но, кроме Чаншэн, никто их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молчала, делая вид, что не слышит, и лишь подняла взгляд на Тафэйлэ.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Враждебное государство Кэносасы находилось к северу от пустыни Крудан. Песчаные бури пустыни постоянно разрушали их земли, и, чтобы расширить территорию и захватить ресурсы, они постоянно нападали на Айноту, из-за чего на юго-западной границе Айноты не прекращались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Тафэйлэ провёл много лет на юго-западе. Песок и солнце сделали его кожу грубой и тёмной, а долгие годы войн оставили на нём множество следов. Но в то же время они закалили его, придав ему твёрдость и спокойствие, свойственные воинам.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с детства не была близка с этим старшим братом, но теперь, глядя на него, она вдруг поняла, что он намного лучше Лу Лэйкэ, этого улыбающегося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Лэйкэ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пошёл встречать отца, — Тафэйлэ сказал, окинув Чаншэн взглядом, и улыбнулся. — Моя сестрёнка, за эти годы превратилась в такую красивую и нежную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сдержанно улыбнулась, а Мин Ло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 уж она нежная. Когда тренируется, если я хоть чуть-чуть ошибаюсь, она меня мечом тычет...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твоего же блага. Если окажешься на поле боя, малейшая ошибка — и враг воткнет в тебя меч, — Тафэйлэ сказал, погладив Мин Ло по голове, и начал рассказывать ему о своих опасных приключениях на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Четырнадцатилетний мальчик широко раскрыл глаза, слушая, как старший брат, вернувшийся с войны, спокойно рассказывал о своих опасных приключениях, и сжал кулаки, словно решив серьёзно заняться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меня слушаешь? — недовольно спросила Цзян Чжэн, разведя руки и встав между ней и Мин Ло. — Импульсивность — это зло, малышка!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быстро закрыла глаза и кивнула, а Мин Ло, увидев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чему киваешь?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неловкости, и Чаншэн, поправив волосы, положила руку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Шея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уши болят, — Цзян Чжэн закатила глаза, села рядом и, закинув ногу на ногу, сказала. — Не буду больше тебе мешать,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встала и направилась в пустой угол, обернулась к Цзян Чжэн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Цзян Чжэн скрестила руки, надула губы и сказала. — Я просто дала тебе совет. Веришь ты мне или нет, это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тебе верю, — Чаншэн протянула руку, остановив её на плече Цзян Чжэн, и, делая вид, что похлопывает её, улыбнулась. —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фыркнула Цзян Чжэн, но не смогла сдержать улыбку. — Как будто ты действительно можешь меня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Когда-нибудь, если смогу до тебя дотронуться, сначала получишь от меня, а потом уже будешь плакать, — Чаншэн сказала, облокотившись на стену и глядя на шумную толпу. — Тогда не плачь, чтобы я тебя пощадила.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нужно успеть похулиганить, пока ты до меня не дотянешься, иначе останусь в минусе, — Цзян Чжэн подняла руку, поддразнивая Чаншэн, и та сердито посмотрела на неё, после чего Цзян Чжэн громко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смех был громким, но в огромном зале его слышала только одна женщина, и её взгляд стал мягче, а на губах невольно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в зал появились два высоких и статных мужчины, и в этот момент Цзян Чжэн явно почувствовала, как взгляд Чаншэн стал ещё более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развернулась на сто восемьдесят градусов, встала перед Чаншэн, щёлкнула пальцами и с комичной интонацией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злюсь, но продолжаю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врага из прошлой жизни и сохранить улыбку оказалось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трижды повторив «Я знаю меру», Чаншэн поняла, что это всего лишь самоуспокоение. Она не знала меры и даже чувствовала себя немного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боялась встретить на поле боя демонов с ужасными лицами, но боялась, что родственники с фальшивыми улыбками ударят ей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всё начнётся заново, и то, что не давало ей покоя, ещё не произошло и, возможно, больше никогда не произойдёт, она не могла так просто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молчания, и Чаншэн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так, будто ничего не произошло. Как общалась с ним раньше, так и общайся сейчас, — Цзян Чжэн сказала, уступив дорогу Чаншэн, и продолжила. — Сдерживай свои эмоции. Чтобы свалить его, у нас будет множество возможностей.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с удивлением посмотрела на Цзян Чжэн, но, в конце концов, с некоторым сомнением подавила гнев и пошла вперёд, чтобы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появилась свободная минута, Лу Лэйкэ подошёл, сначала обменявшись парой слов с Тафэйлэ, а затем повернулся к Чаншэн и Мин Ло с улыбкой. Чаншэн уже была готова к этому, но всё равно с сожалением поняла, что улыбаться человеку, которого она ненавидит,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Чжэн, наблюдая за натянутой улыбкой Чаншэн, даже почувствовала неловкость за Лу Лэйкэ.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