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этой фразы Коу Биньюй понял, что она снова пытается устроить Коу Цю неприятности: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Мэнчжэнь, сегодняшний банкет очень важен,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 улыбнулась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Но, боюсь, у него не будет времени переодеться, банкет скоро начнется, и отец зовет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добавлять ничего провокационного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нахмурился, в душе появилось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Коу, естественно, сидела за самым заметным столом в первом ряду. Коу Цзияо был одет в темно-синий костюм, его длинные волосы придавали ему невероятную элегантность. Рядом с ним сидела Ань Лэй, красивая женщина рядом с успешным мужчиной всегда привлекала внимание, и многие вокруг смотрели на нее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заметным был небольшой резной шкафчик перед Коу Юанем, выполненный из лучшего самшита. Он был настолько искусно вырезан, что казался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Коу Цю смотрит на него, Коу Юань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работа Хуан Гуна. Я специально попросил его сделать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Гун, настоящее имя Хуан Чжэнцзе, был потомственным резчиком, и его работы действительно были бесценны, не говоря уже о его последней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Коу Цзияо не смог сдержать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 нажал на украшение, и дверцы шкафчика открылись, внутри были аккуратно расставлены столовые приборы, даже нижние тарелки были тщательно украшены узорами. Окружающие с восхищением смотрели на это, говоря: «Это настоящее произведение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дверцы могут открываться и закрываться, но и предметы внутри, — он нажал на круглую кнопку, и первая полка с чашками автоматически выдвинулась, а затем снова задвинулась.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 с вызовом посмотрел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как тебе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обращение «третий брат», сначала удивились, но быстро вспомнили, что это незаконнорожденный сын, которого Коу Цзияо принял в семью. Посмотрев на одежду Коу Цю, они примерно поняли его положение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Нелюбимый незаконнорожденный сын — они просто ждали, чтобы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усмехнулся, оперся головой на руку и, приподняв уголок глаза, окинул Коу Юаня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еще смотреть? Ты хочешь намекнуть, что получатель подарка должен скорее выйти из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 сжал кулак под столом. После слов Коу Цю этот резной шкафчик больше нельзя было подарить. Он приложил столько усилий, чтобы Хуан Гун сделал эту работу для него, а теперь все его труды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прервал напряженную паузу. Ань Лэй с беспокойством в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больше не будем говорить об этом. А Юань хотел как лучше, это его искреннее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Элегантная, величественная, красивая и великодушная — она идеально воплощала в себе все качества настоящей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Коу Цю выглядел саркастичным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слегка толкнул его, намекая, чтобы он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равнодушно взял огурец и начал его грызть, одновременно посылая Ань Лэй выражение лица: приподнятые брови, презрительный взгляд, уголок губ поднят на 15 градусов —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опустили глаза, делая вид, что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сын семьи Коу… какой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даже не заметил их взглядов, потому что увидел кого-то еще более наглого: с растрепанными волосами, в свободном спортивном костюме среди толпы элегантных людей, с леденцом во рту, в кроссовках Nike и с выражением лица, полным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рассмотреть его получше, свет в зале погас, и прожекторы осветили одного человека. Линь Аньхэ под аплодисменты вышел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костюм облегал его идеальную фигуру, сочетание гордости и рациональности делало его дыхание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 себя отметил: «Гены — это маленькие демоны, которые могут либо сделать тебя, либо сломать. Если они сложатся правильно, ты будешь на высоте».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будущая профессия пластического хирурга точно будет востребована.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присутствие на сегодняшнем банкете, — его магнетический голос завораживал. Его речь была короткой, но в ней он упомянул, что семьи Линь и Коу собираются сотрудничать в новой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вызвали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Линь и Коу всегда были близки, но их бизнес был совершенно разным. Услышав о сотрудничестве, все подумали, что это может быть предвестником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взгляды на Коу Мэнчжэнь и Коу Янь стали более загадочными. Две дочери семьи Коу — кого же выбрал Линь 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мужчина средних лет, который ранее встречался с Коу Цю, оставался спокоен. Эти люди ничего не знают — это не свадьба, это повторный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речи Линь Аньхэ банкет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снова увидел того человека с растрепанными волосами, который, засунув руки в карманы, шел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не единственным, кто его заметил. Ань Лэй широко открыла глаза, в них мелькнули отвращение и раздражение, но они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сел, его место оказалось рядом с Коу Цю, и его взгляд на Ань Лэй был полон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прищурился. Он давно слышал, что отношения между братом и сестрой Ань не самые лучшие, но не ожидал, что они настолько плохи…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Лэй улыбнулась мягко, ее белоснежная шея с голубым сапфировым ожерельем выглядела как у элегантной белой лебеди: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зятем недавно вспоминали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последнее время не был дома, где же они могли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слегка кашлянул и толкнул Коу Цю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сказал вслух то,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посмотрели в потолок. Не просто сказал, но и с таким саркастичным тоном, презрительным взглядом, приподнятым уголком глаза — каждая клеточка его тела выражала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 Ань Лэй — даже в такой ситуации она сохранила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любил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нахмурился, глядя на Коу Цю. В глазах Ань Лэй мелькнула улыбка, она знала, что это было предвестником гнева Коу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Коу Биньюй думал, что Коу Цю сейчас получит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по имени,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строг с моей сестрой, — внезапно сказал 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 бровь. Разве их отношения не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побежит жаловаться домой, это будет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сосредоточенно грыз огурец. Видимо, отношения действительно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стал мягче, музыка заиграла страстное танго, и на танцполе появилось много красивых пар. Коу Мэнчжэнь тоже пригласил один молодой талант. Коу Биньюй подмигнул Коу Цю, намекая, что покажет ему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 сомнением встал и последовал за ним в укромный уголок, где стоял стол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 обзора, — Коу Биньюй взглядом указал на танцпол. — Отсюда видно все, от A до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женщин с полуобнаженной грудью, элегантно танцующих,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Биньюй, — раздался приятный женский голос. — Ты здесь, я тебя долго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отвращением посмотрела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незаконнорожденным сыном, который не достоин появляться на людях, могло испортить репутацию в глазах главы семьи Коу, и тогда при разделе наследства он получит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Цзин Цзин, которая недавно рассталась с Коу Биньюем.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выражение лица не скрывало недовольства Коу Цю, и она пристально смотрела на Коу Биньюя.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бросил взгляд на эту испортившую настроение женщину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Цзин широко раскрыла глаза, не веря, что это слово вырвалось из уст Коу Биньюя. Хотя он был известен своей любовью к женщинам, он всегда был галантен.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убирайся,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Цзин, которая уже собиралась высказать свои претензии, не смогла произнести ни слова, только с ненавистью посмотрела на Коу Цю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Испортил настроение, второй брат должен тебе, — глядя на задумчивого Коу Цю, Коу Биньюй подумал и сказал. — Может, ты скажешь, что хочешь? Я постараюсь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Мини-пьеса: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выходи из шкафа, я тебя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…Выходи, я наброшусь!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