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Алессандро, держа Цзян Юня за руку, вышел на подиум, а за ним следовала группа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всё ещё не оправившиеся от потрясения, вдруг заметили, что на сцене только Алессандро. А где же новичок? Возник конфликт? Старик завидует или новичок зазнался? Но не выйти на сцену в такой момент — это уже слишком! В головах зрителей тут же начали роиться различные сплетни 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можно отложить на потом, разберёмся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снова приковал к себе неземной красоты образ на подиуме. Снова вспыхнула вспышками волна фотографий, все остальные стали просто фоном, будь то сам Алессандро, великий дизайнер, или другие известные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модель, стоящая рядом со стариком, двигалась, словно ураган, захватывая всё внимание, а в покое напоминала живописный пейзаж, от которого мир вокруг будто замирал.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Невероятная восточная красавица на подиуме!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прекрасный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хотел узнать, кто эта девушка. Дизайнеры мечтали пригласить её на показ, агентства стремились подписать с ней контракт, а медиа жаждали заполучить её на свою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таинственная девушка, прекрасная, как эльф, и величественная, как богиня, пробудила в людях любопытство 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она? Как её зовут? Как с ней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задавали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новый пик карьеры Алессандро и только что появившийся дизайнер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кое-что продолжало медленно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Мила, известный автор модного журнала и блогер с сотнями тысяч подписчиков, посещала все четыре главные недели моды в сезоне, а её статьи имели значительное влияние в модных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дорогая, сегодня я нашла настоящую жемчужину! — с восторгом говорила она по телефону подруге. — Эта девочка точно станет топовой моделью! Даже успешнее, чем Орсия Эвелин или Беверли Гарсия!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 Алессандро? Конечно, он всё ещё великолепен, но этот новичок кажется более интересным, — она открыла ноутбук, чтобы посмотреть официальный список. — Это азиат, его зовут… Цзян Юнь? Ты знаешь, я не очень разбираюсь в этих именах. Японец?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она всё ещё чувствовала, что этого недостаточно, и загрузила фотографии с камеры в свой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«Королева эльфов с Востока» — так звучал её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в Милане было ещё много таких же, как она, «сов».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 тщательно редактировала каждую фотографию, сначала наслаждаясь красивым лицом девушки, затем разбираясь с сегодняшними нарядами. Постепенно она начала замечать, что этот новый дизайнер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гений! Почему я раньше никогда не слышала о нём? — Мила задумалась и решила поискать в интернете это странное имя. Она смогла определить, что это китаец, но никакой информации, связанной с модой,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появился из ниоткуда? Мила становилась всё более заинтересованной.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дизайн Цзян Юня был просто достойным, что для новичка уже было высокой оценкой. Но, присмотревшись, Мила была поражена его оригинальными идеями и смелыми замыслами.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дизайн словно опережал моду на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 Юнь уже прожил одну жизнь, его вкус и взгляд принадлежали будущему, а не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классический стиль Алессандро и взгляд Цзян Юня в будущее так гармонично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потрясающе! Моё чутьё подсказывает мне, что будущее должно быть именно таким! — Мила, будучи крайне придирчивым критиком и художником, всегда находилась на передовой моды, задавая тренды. Даже если некоторые дизайны пока не были широко приняты, получив её одобрение, они рано или поздно побеждали время и становились легендарными.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Вдохновлённая, она написала длинную статью, восхваляющую нового дизайнера, и начала работу над материалом для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или пророк? — так она его назвала.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страсти на показе улеглись и вернулось хладнокровие, многие начали более внимательно рассматривать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вознесли новичка на невероятную высоту, другие же не особо оценили слишком авангардный дизайн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это был провальный показ. Слишком смелый новичок-дизайнер и слишком красивая модель, которая затмила собой одежду, — хотя я тоже был очарован этой девушкой, будь я на двадцать лет моложе, я бы стал её преданным поклонником, — но всё же, как модель, она слишком сильная, это не совсем уместно, — таково было мнение известного традиционного модного 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прекрасна! Я почти всё забыл, глядя на неё! Я хочу видеть её на экране, а не на подиуме, ведь внимание ограничено: если ты смотришь на неё, то не можешь сосредоточиться на одежде, — жаловалась другая модная блогерша.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сумасшедшего или начало новой эпохи? После этого шоу я чувствую, что мы находимся на важном временном рубеже, — так высказался редактор известного модного журнала, давший высокую оценку дизайну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Споры, естественно, привлекали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к красоте всегда стоит на первом месте, а новичок, которого все хвалят, безусловно, вызывает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многие, кто лишь поверхностно интересуется модой, всё же скептически относятся к вкусам так называемых модных элит.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почему они считают, что лысые брови и худощавое тело — это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зеваки открывали страницы, ожидая загрузки фотографий, ещё не решив, стоит ли смеяться над их собственными взглядами или слегка согласиться, чтобы угодить высокому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фотография яркой и величественной красавицы мгновенно поразила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молодой, с нейтральными чертами лица, без излишней женственности или мужской грубости — это было лицо, которое могло влюбить в себя любого,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неподвижным выражением она вызывала желание поклониться, а её лёгкая улыбка заставляла сердце трепетать. Была ли она демоном или ангелом?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сети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должна быть красавица? Именно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фотографии этой неизвестной модели начали распространяться в сети, и она стала мечтой многих. Все хотели найти её, узнать больше об этой таинственной красавице, увидеть её рекламные снимки или повседневные фото, а лучше — двухчасовой фильм с её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никто её не знал. Эта девушка словно появилась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медиа отреагировали чуть медленнее, но их официальные сайты также обновились с новыми фотографиями. Имя модели всё ещё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 благоразумно отключил телефон, но его бедный ассистент уже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все пытаются выяснить, кто ваша ангелочка! — пожаловался он Алессандро.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говорить! Это мой маленький ангел, никто не должен знать о нём! — капризно приказал старик, словно ребёнок, прячущий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Юню было всё равно, он уже надел это платье, и ему не было стыдно за свой женский образ, но старик был особенно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этот старик Марков, он точно попытается переманить мою модель! Ни в коем случае нельзя рассказывать! — снова подчеркнул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многие уже знают… Модели за кулисами, ваши другие ассистенты… — ассистент был немного раздражён детскими капризами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до следующего сезона! Юнь, в следующем году на неделе моды всё твоё время будет моим! Не вздумай передумать! — он повернулся к Цзян Юню,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