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причин отказываться от бесплатного обеда, и не было смысла не использовать доставшиеся билеты. Ранним субботним утром Кан Ши собрался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дни в парке развлечений бывает больше всего народу, но, к счастью, Кан Ши пришел рано: только что открылись, и людей было еще немного. Перед входом Хуай Синь помог ему завязать шарф, чтобы холодный ветер не пробирался под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хочешь: американские горки или пойти в павильон с динозаврами спереди?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не колеблясь выбрал американские горки. Всю дорогу он плыл под ветром, и слезы текли ручьем. Когда он спустился, у него даже ноги дрожали. Хуай Синь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 великую гармонию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даже показалось, что его сейчас унесет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тайно поклялся, что больше никогда не будет играть в такие игры. Опираясь на щупальце Уорнера, он сказал Хуай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пойдем в дом с привидениями, мне больше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 привидениями не нужно никаких особых навыков, главное — сохранять силы и постоянно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свет, кровавые отпечатки на стенах, а чуть дальше — щелчок, и всё погрузилось в полную темноту. Кан Ши почувствовал, как сзади возникли чьи-то руки и толкают его вперед. Кто-то схватил его за запястье и дернул. Руки были ледяными, с ощущением липкости.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внутри была довольно большой, и Кан Ши с проницательностью заметил, что потерял Хуай Синя. Похоже, происходило что-то неладное. Он замедлил шаг, чувствуя, как в воздухе разливается угроза, и не спеша направился к месту, где был хоть какой-то свет. Сзади за ним следовали шаги как минимум трех человек. В этот момент безусловно нужно было сделать выбор. Уорнер был рядом и, конечно, мог обеспечить его безопасность, но если его догадка верна, то Хуай Синь, возможно, оказался в опасности. Ведь как бы ни был велик ум Хуай Синя, его физическая форма была, пожалуй, на последнем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Нань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подготовил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почистил мандариновую дольку и положил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Работайте с чувством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мне не напоминай, — ответил Ю Хань. — Кан Ши будет выглядеть тяжело раненым, но жизни ничего не будет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бросил взгляд на Нань Яна. И хотя на его руках было немало крови, перед этим мужчиной в глубине души он все равно испытывал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Ши не глуп. Ты не боишься, что он выйдет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кто-то другой возьмет на себя эту черную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 Ханя напряглось, лишь сейчас он осознал, что всё, что происходит — лишь ловушка, расставленная этим мужчиной. С того дня, как Кан Ши поднялся в горы, казалось, это делалось ради того, чтобы использовать Кан Ши для выманивания скрытого врага, но на самом деле это было подготовкой к сегодняшнему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давно готов. Без сомнений, сегодня Кан Ши спишет этот долг на своего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часть плана, — легонько усмехнулся Нань Ян. — Всего лишь рыцарь. Раздавить его проще, чем муравья. То, чего я действительно опасаюсь — это Хуай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«Хуай Синь» улыбка сошла с его лица, и между бровей появилась серьезность: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ожидал, что система призовет Хуай Синя. Этот человек с юности был полон невзгод, он жесток и ради цели не выберет средств. Боюсь, он с самого начала сомневался в обещаниях системы. Сейчас Кан Ши еще не его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убил его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посмотрел на Ю Ханя с полуулыбкой, и на мгновение Ю Хань почувствовал себя перед этим мужчиной абсолютно прозрачным, без всяких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рассказал тебе правду о системе. Зная, что ты не связан, ты все равно должен слушаться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 Ханя вспыхнула убийственная ярость,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держишь мое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у него в руках, и ему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 применимо и к Хуай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Хань словно услышал что-то смешное: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вроде Хуай Синя, даже холоднее тебя сердцем, не может иметь слабых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появятся, — Нань Ян снова улыбнулся, глянув на часы. — Максимум через час у него оно появится. Кан Ши отправит Уорнера искать Хуай Синя, ставя себя в опасное положение. И когда Хуай Синь выберется из опасности и придет к нему, увидит Кан Ши, в крови прислоненного к стене, на волоске от смерти, как ты думаешь, он будет потрясен?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— не дерево, кто же может быть бесчувственным?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издал долгий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Выросший в среде интриг и обманов, прошедший жесткие придворные битвы, чем выше он поднимался, тем сильнее был комплекс неполноценности в его костях. Ведь статус евнуха — не музыка для ушей. Но сейчас Кан Ши, зная об опасности, отправляет Уорнера защищать его. Эта дружба он запечатлит в костях и на всю жизнь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 есть ложь, с головой Хуай Синя он быстро догадается, что ты главный застройщик.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также сделает вывод, что Кан Ши ничего не знал, и, возможно, почувствует жалость к этому ребенку. Ведь рядом с Кан Ши находится такой хищник, как я, который не остановится перед тем, чтобы поставить жизнь ребенка под угрозу ради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такой мягкий голос, каждое слово было пропитано ядом. Ю Хань быстро подавил душевное волнение и задал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Делая так много, какова твоя истинная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с трудом поднялся с инвалидного кресла, чувствуя боль от трения в суставах. Он повернулся к Ю Ханю и произнес по слову: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Хуай Синь покорился моему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Кан Ши мог идти вперед гладко, рядом с ним не должно быть людей с чужими сердцами. До этого момента, сколь бы много крови ни пролилось,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больницу, чтобы Кан Ши мог получить помощь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Хань сказал «Понял» и быстро вышел. Он не хотел оставаться в этой комнате ни на секунду дольше. Этот мужчина был как акула, готовая в любой момент проглотить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на много холоднее, когда вышел один человек. Нань Ян с трудом заварил себе чай, но не пил, только вдыхал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заставить Хуай Синя покориться Кан Ши было лишь одной из целей. Попутно можно было и Ю Ханю напомнить, чтобы он никогда не думал о предательстве. Но самое главное — посмотреть на действия Кан Ю, узнав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 Синь с Уорнером нашли Кан Ши, тот был согнут, прикрывая живот рукой. И даже при слабом свете было видно, что кровь сочится из-под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впервые исчезло спокойствие. Он быстро подхватил Кан Ши, было очевидно, что из-за потери крови температура тела того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не должна течь даром, раны не должны быть напрасны. Такой шанс получить тридцать секунд жалости, не потратив ни копейки, нельзя упускать. Он лишь поднял слабую улыбку, в глазах промелькнуло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ты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упал в обморок перед Хуай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обморок был притворным. Он просто закрыл глаза. Хуай Синь поспешил обнять его за талию, поддерживая, как вдруг Кан Ши вздрогнул и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дернулась от резкого движения, и Кан Ши зашипел от боли,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знаешь, что мужскую талию трогать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бы побрал, его талия была настолько чувствительной, что легкое прикосновение вызывало нестерпимый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было лишь предсмертное просветление.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глаза и выбрал подходящий угол, чтобы снова притвориться беспамятным.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лежал с закрытыми глазами на белоснежных простынях, явно все еще в глубокой коме. Дверь палаты медленно открылась, и высокая фигура замерла у кровати,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вздохнул и был вынужден признать: этот ребенок спокоен, вероятно, только когда спит или находится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шаги, Кан Ю отвел взгляд. Его золотые зрачки в темноте напоминали охотящегося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остановился в метре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чего ты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Версия «Титаника» от Кан Ши: также известная как «Воссоздание сцены того, как чувствительная кожа убила романтику». Бескрайнее море, Кан Ши стоит на носу корабля, раскинув руки. Закат, волны, опьяняющий морской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в какой-то момент оказался за его спиной и нежно обнял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#####***** Меня щекочет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резкого движения он случайно упал в море, где его тут же съела проплывавшая мимо акула Нань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http://bllate.org/book/16475/1496297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