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решай, — с улыбкой произнес Лу Яньсю, наблюдая за Ань Цзинжуем, который говорил без остановки. Сам он не вступал в разговор, лишь время от времени кивал, выражая согласие с его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ничего не знавшие о планах второго старшего брата и четвертого принца, только что вернулись в резиденцию наследного принца, где их встретил евнух Цзян, который явно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Светлость, — поклонился евнух Цзян, явно не зная,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смерть слуги в резиденции, хотя и не такое уж частое событие, не должна была вызывать особого шума. Однако на этот раз умерла особа, чье положение было несколько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дело, — нахмурился Ань Цзинсин, заметив неуверенность евнуха Цзяна. Этот человек служил ему давно, когда он начал так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которую привезли из дворца, девушка по имени Цю Синь, только что скончалась, — поспешно сообщил евнух Цзян, почувствовав недовольство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 Лу Яньси, услышав это, на мгновение застыл, не сразу вспомнив, кто такая Цю Синь. Через некоторое время он наконец вспомнил ту служанку, которую сам отправил в конюшню, но эта новость все же удивила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изначальной целью было просто преподать урок, чтобы другим неповадно было, он не собирался никого убивать. Хотя работа в конюшне и была тяжелой, она не должна была довести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из дворца всегда были более изнеженными, а Цю Синь была лично наказана Вашей Светлостью, поэтому другие слуги… Сегодня утром уже поступили сообщения, что ей плохо, а сейчас она скончалась, — слова евнуха Цзяна были туманны,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дворцовые служанки были изнеженными. Просто это были те, кого специально готовили для угождения знати, и такая девушка, как Цю Синь, оказалась в конюшне. Тяжелая работа, да еще и притеснения со стороны других, могли сломить даже обычную женщину, не говоря уже о такой, как Цю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работал с Цю Синь, лишается жалованья на три месяца и получает по десять ударов плетью. Управляющий лишается жалованья на полгода и получает двадцать ударов. Слуги во дворе — полгода без жалованья и тридцать ударов! — Лу Яньси потер виски. Неужели так мало времени прошло с тех пор, как он перевел Жу Янь, а уже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Евнух Цзян инстинктивно посмотрел на Ань Цзинсина. В резиденции наследного принца никогда не было такого прецедента. «Закон не наказывает всех» — это выражение имело свой смысл. Раньше Ань Цзинсин, хотя и был справедлив в наказаниях, никогда не наказывал слуг в таких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тех, кто работал с Цю Синь, было не менее тридцати человек, а с учетом управляющих и слуг — не меньше пятидесяти. Это было немалое число, и если всех наказать, это могло вызвать большие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тоже подумывал о наказании в воспитательных целях, но не до такой степени, как Лу Яньси, который наказал всех от управляющих до слуг. Однако он никогда не оспаривал решения Лу Яньси, даже если не соглашался с ними. Поэтому он кивнул евнуху Цзяну, показывая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все дела в резиденции будут полностью управляться Супругой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подобное повторится, евнуху Цзяну не нужно будет 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Евнух Цзян поклонился, понимая, что наказания не избежать, и, поклонившись, вышел, чтобы выполнить приказ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резиденции наследного принца только слышали о непоколебимости и устрашающем характере Лу Яньси, но никто не ощущал этого на себе. Во-первых, после свадьбы он несколько раз действовал в интересах Ань Цзинсина, и слуги в резиденции были на стороне Ань Цзинсина. В их глазах действия Лу Яньси были не страшными, а скорее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 из-за Ань Цзинсина и Ань Цзинцзин, Лу Яньси не только не проявлял капризности, но и был очень мягким, так что слуги резиденции почти забыли, что этот молодой господин из клана Лу, который женился на наследном принце, был тем самым «маленьким тираном», которого в столице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«закон не наказывает всех», и мой приказ был слишком строгим? — Вернувшись в комнату и закрыв за собой дверь, Лу Яньси повернулся к Ань Цзинсину. Тот оказал ему большое уважение перед евнухом Цзяном, и точно так же он не стал бы оспаривать его мнение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хотя Лу Яньси уже заметил несогласие Ань Цзинсина, он дождался, пока они окажутся наедине,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мелочь, — Ань Цзинсин уже не думал об этом, но раз уж Лу Яньси заговорил, он решил высказать свое мнение. В его глазах эта ситуация не стоила таких масштабных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всего лишь умерла служанка, ничего серьезного. Если говорить грубо, разве под колодцем во дворце не лежит пара-другая жизней? Но Цю Синь не должна была умереть, по крайней мере, не в конюшне! — К концу фразы голос Лу Яньси невольно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порыв гнева у Лу Яньси был вызван не самой смертью Цю Синь, а тем, что слуги в резиденции наследного принца совершенно не проявили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Юань ушла из жизни рано, и Ань Цзинсин мог не разбираться в делах внутреннего двора, но неужели в такой большой резиденции наследного принца не нашлось ни одного разумного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слова Лу Яньси, на мгновение застыл, не понимая, почему он так говорит, но тут же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Цю Синь была наказана мной и отправлена в конюшню. Слуги, руководствуясь ситуацией, действовали естественно, но теперь, когда она умерла, что подумают посторонние? Они скажут, что слуги действовали по моему приказу, что я, Супруга наследного принца, не могу терпеть даже служанку, и даже скажут, что ты, наследник престола, не можешь управлять своим внутренним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потер виски, успокаивая гнев, и продолжил, на этот раз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Совершенствуй себя, управляй семьей, управляй страной, управляй миром. Если не можешь управлять семьей, как сможешь управлять страной? Сейчас послы из других стран только что прибыли в столицу, и никто никого не знает. Если сейчас распространится такая новость, что они подумают о тебе? Место и время смерти Цю Синь неподходящие! Резиденция наследного принца не настолько герметична, чтобы ни одна муха не могла проникнуть внутрь. Если сейчас не наказать строго, завтра, когда слухи распространятся,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Лу Яньси, Ань Цзинсин наконец осознал серьезность ситуации. Он никогда не думал, что смерть служанки во внутреннем дворе может иметь такие последствия. Увидев усталое выражение лица Лу Яньси, он почувствовал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недальновиден.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Яньси женился на наследном принце, резиденция не только не предоставила ему стабильной среды, но и он сам постоянно получал наставления от Лу Яньси, пользуясь его помощью. При мысли об этом чувство вины Ань Цзинсина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Цзян, что это за человек? — Лу Яньси никогда не интересовался слугами, которые были в резиденции до него, но сейчас ситуация заставила его задать этот вопрос. Сейчас был критический момент, и люди в резиденции, даже если не могли помочь Ань Цзинсину, не должны были ему мешать. Чувствительность евнуха Цзяна к ситуациям была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его из дворца. Его мне указала моя мать, он служил мне с самого начала, — Ань Цзинсин не понимал, почему Лу Яньси задал этот вопрос, но честно ответил, так как тон Лу Яньси явно указывал на то, что он просто хотел узнать происхождение евнуха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пусть евнух Цзян разделит свои обязанности по управлению резиденцией пополам. Завтра я верну Жу Янь в резиденцию. Евнух Цзян будет заниматься твоими делами, а Жу Янь — внутренним двором, — Лу Яньси сразу понял, услышав слова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мать хотела, чтобы он, Ань Цзинсин, воспитал в себе чистого человека, но не успела, так как ушла из жизни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будучи мужчиной, с чистой репутацией со стороны деда и рано ушедшей бабушки, разве мог разбираться в делах внутреннего двора? В резиденции наследного принца на протяжении многих лет слуг выбирали по методу, используемому для отбора личной охраны наследного принца, проверяя три поколения. Однако это случайно привело к тому, что резиденция стала настолько герметичной.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