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постов в Weibo мало, но листающих много. Лу Цзин выбрал подходящее время и репостнул твит Лань И, где тот спрашивал, кто его спонсор, добавив фотографию, присланную Цзи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Weibo просто взорвался. Многие сотрудники СМИ получили звонки от начальства посреди ночи, заставляя их работать сверхурочно, чтобы успеть опубликовать эту новость на первой полосе утренних выпусков.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также был разбужен звонком 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маленький гроза, посмотри скорее Weibo. Мне сейчас нужно принять валидол, чтобы не помереть.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Е повесил трубку. Лань И, не понимая, с чего вдруг, но зная, что Ван Е не станет так говорить просто так, залез в горячие поиски. В первой десятке он увидел три, связанные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 Лань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Лу Цзин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Цзи 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Лань И решил сначала узнать, кто его спонсор, и открыл первую тему. Репост Лу Цзина был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спустя десять лет, интернет был медленнее. Лань И подождал некоторое время, пока загрузится фотография, отправленная Лу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было сделано скрытой камерой, слегка размыто, но лица можно было разглядеть. На снимке Лу Яо нёс Лань И на руках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сперва не среагировал, а лишь спустя какое-то время вспомнил: это был банкет сразу после подписания контракта с «Чэньтянь». Тогда он потерял сознание, и Лу Яо отнёс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масштабным, проходил в холле отеля. Фото, вероятно, было обработано, чтобы размыть всех остальных, оставив только дверь отеля. Выглядело это вызывающе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смотрел на фото, оцепенев. В шоу-бизнесе слухи часто преувеличивают, и даже без железных доказательств люди верят, что уж говорить о такой двусмысленной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оцепенении, он почувствовал злость, переходящую в смех. Хотя фото опубликовал Лу Цзин, на том банкете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ещё никому не известным новичком, затерянным среди ярко одетых гостей. Никто не обратил бы внимания на бледного Лань И. Сделать такое мог только Цзи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— настоящая звезда первой величины. Хотя и не получал статуса «Императора кино», но был номинантом много лет и пользовался огромной популярностью. Лу Цзин и Цзи Юнь даже близко не стояли с ним на одном уровне, как и нынешний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разразился скандал, и комментарии взорвались. Одни ругали Лань И, другие обвиняли его в соблазнении Лу Яо… Разгорелись жаркие споры. Лань И, наблюдая за тем, как каждую минуту появляются тысячи новых комментариев, почувствовал, что его мозг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занятый чем-то, ещё не перезвонил. Лань И подумал и набрал номер Лу Яо. Тот, кто тогда помог ему, теперь оказался втянут в этот скандал. Это было действительно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ответил после первого гудка. Лань И предположил, что его тоже разбудил агент,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шифу, я подвёл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сам ещё не пришедший в себя от неожиданности, горько усмехнулся и через паузу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это предвидеть? Это просто незаслуженная беда.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шифу.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обсудил с наставником. Просто скажем правду. На том банкете было много людей, нам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подумал и согласился. Хотя тогда СМИ не пустили, но гостей было много, и правду доказать будет легко. Однако с тех пор, как он получил роль, он доставил съёмочной группе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услышав молчание, понял, о чём тот думает,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слишком не переживай. Талант налицо, а слова пусты. Я, вероятно, опубликую пост в Weibo только днём. Если тебе нужно будет что-то согласовать, свяжись со мной заранее. Завтра у меня съёмки, так что не буду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Яо повесил трубку, позвонил 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С кем ты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шифу Лу Яо. Извинился за то, что его втянул. Он сказал, что завтра всё объяснит. Мы тоже просто скажем правду,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зевая,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нашёл пару фоток с того вечера. Завтра, когда опубликуешь пост, компания официально подаст в суд на Лу Цзина. Его не стоит бояться, но фото, вероятно, дал Цзи Юнь. У него есть ещё что-то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Но мы не можем быть вечно в обороне. Сегодня всё проясним, а завтра он снова что-нибудь придумает. Мы не можем постоянно за ним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дело, — Ван Е, работая с артистами много лет, ещё не сталкивался с таким. Теперь даже имя Цзи Юня вызывало у него злость. — Только его сейчас Чжун Хэ прикрывает, и я не понимаю, чего хочет наверху. У тебя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Лань И, листая Weibo,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найти запись с камер наблюдения с того банкета?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банкете он чувствовал себя плохо, и Цзи Юнь, хотя Лань И языком не уступал, выглядел на видео как агрессор, односторонне обижающий беспомощного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опубликовать эту запись, у Цзи Юня не было бы шансов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Запугивание новичка и ложные обвинения — это могло бы стать концом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поняв, что задумал Лань 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парень жестокий, мне нравится. Но записи с камер в таких местах отели обычно не предоставляют. Я спрошу Чжун Цзина, но не надейся слишком сильно. Ложись спать,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Лань И, Ван Е, не обращая внимания на время, сразу позвонил Чжун Цзину. Тот в это время был с Чжун Су, обсуждая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стряслось, мой великий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что? У моего подопечного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 посмотрел на Чжун Су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И? Опять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бросил небрежный взгляд на Чжун Цзина, взял бокал со стола и выпил залпом. В зале было шумно, и никто не обратил внимания на этот звонок. Девушка, сопровождавшая их, увидев, что он допил, поспешила налить ему ещё, намеренно придвинувшись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почему пьешь так жадно?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холодоBloodно взглянул на женщину рядом, бросив взгляд «заткнись». Девушка послушно умолкла, а когда Чжун Цзин закончил разговор, телефон уже был отложен.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Цзин, выросший рядом с Чжун Су, знал его лучше, чем он сам. Увидев взгляд своего начальника, он понял, что тот думает о Лань И, и, похлопав девушку по плечу, отослал её, а сам подошёл к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у Лань И небольшие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слегка нахмурился, но на словах остался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всё равно, зачем хмуришься?.. Чжун Цзин с сожалением посмотрел на своего начальника, искренне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Юнь в последнее время сильно активизировался, даже опубликовал фото, где назвал спонсором Лань И. Если позволить ему продолжать прыгать, в итоге пострадает наша компания. Ван Е хочет его проучить, спрашивает, можно ли найти запись с камер с того банкета, где Лань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Спонсор? — услышав это слово, Чжун Су автоматически пропустил всё остальное, нахмурившись, спросил у Чжун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спонсор?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Цзин, увидев внезапно серьёзное выражение лица начальника, почувствовал, что назвавшийся будет не в восторге. Немного подумав, он решил быть добрым: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 выложил фото… Это недоразумение, завтра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недоразумение, — повторил Чжун Су, сунув руку в карман и нащупав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не заглянуть ли в Weibo, пока Чжун Цзин не видит. Какое же это недоразумение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вытащив телефон, он вдруг подумал, зачем ему прятаться? Зачем ему вообще знать, жив Лань И или мёртв? С этими мыслями он снова убрал телефон, раздражённо осушил бокал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 подождал немного, но продолжения не последовало, и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дать ему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