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нахлебник, жрёт наше, пьёт наше, а сам дома лежит, как барин! Вся семья на работе, а он только и знает, что валяется, словно какой-то господин! Жаль только, что наш дом слишком мал, чтобы содержать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не давала Чжао Шэнгу и рта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не дожидаясь, пока она закончит, с грохотом швырнул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Гуань, когда мой дед передал меня вам, он оставил больше 10 000 юаней. Этих денег хватило бы не только на меня, но и на пятерых. А вы, получив их, теперь утверждаете, что я нахлебник? Думаете, раз взяли деньги, то они теперь ваши?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Сюцуй зарыдала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больше не могу жить! Мальчишка мне в лицо кричит!.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у которого на лбу выступили вены, рявкнул на Ян Сюцуй.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 застрял в горле, а лицо, покрытое слезами и соплями, выглядело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подливая масла в огонь,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бабушка постоянно говорит, что брат нахлебник? Я слышал, что дедушка Чжао оставил денег, которых хватило бы ему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ложь, но Гуань Юань просто не мог терпеть, как семья Гуань получала выгоду, а потом ещё и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глупый мальчишка, этих денег на всю жизнь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косо посмотрев,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хватит? Сейчас можно посчитать, сколько брат съедает за день. Да и с семи лет он уже работал в поле, а Таймин, который старше, до сих пор дома сидит. Дедушка, ты же обещал относиться к нему как к родному внуку, так почему он не такой, как Таймин?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широко раскрытыми глазами смотрел на Гуань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смутившись,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еще, ничего не понимаешь!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Юэчжи, не ожидавшая, что разговор зайдет о Гуань Таймине, поспешно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Таймина здоровье слабое, как он может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Слабое? Да у него мяса больше, чем у Чжао Шэнгу!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не стал спорить,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считаете, что я нахлебник и пользуюсь вашей добротой, я пойду к начальству и все посчитаю.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а Гуань Юань тут же запрыгнул ему на спину,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Шэнгу действительно уходит, Гуань Хэ и Гуань Маньцан забеспокоились, даже Ян Сюцуй выглядела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поспешил задержать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мальчишка, не горячись так! Бабушка просто кричит без толку. Давай вернемся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выглянув из-за спины Чжао Шэнгу,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и тетя тоже говорят, что брат нахлебник!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Шэнгу вовсе не нахлебник. Даже если бы не было денег, твой дедушка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бабушка что говорит? — Гуань Юань не отпускал Гуань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в душе желая отлупить этого мальчишку, который всегда был на стороне Чжао Шэнгу, на лице сохранял добродушную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бабушку извиниться перед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уставился на Ян Сюцуй.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Сюцуй, под давлением Гуань Хэ, неохотно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Шэнгу,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тетя тоже, — напомнил Гуань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Маньюэ, услышав, что Гуань Юань осмелился упомянуть ее, тут же набросилась.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Хэ тут же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дура! Быстро извинись перед Шэнгу!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Маньюэ, с глазами, полными слез, не осмелилась ослушаться Гуань Хэ и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Шэнгу не нахлебник.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Шэнгу, с Гуань Юань на спине, вернулся за стол. Ян Сюцуй больше не смела капризничать и тут же налила полные миски риса для Гуань Юань и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Шэнгу не стал спешить с едой, а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Гуань, я знаю, что среди денег, которые оставил мой дед, есть и те, что предназначались на мое будущее. Эти деньги я оставляю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 семье Гуань обрадовались, особенно Ян Сюцуй. Это означало, что они получат еще тысячу юаней! Хотя эти деньги семья Гуань и не собиралась отдавать Чжао Шэнгу, но, видя, что он не из тех, кого легко обмануть, они понимали, что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будут платой за еду для Юаня. Впредь все, что я заработаю, будет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обрадовавшаяся Ян Сюцуй тут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какого? С того, что я не должен вашей семье ни гроша. Мой дед спас жизнь дедушки Гуань, и это уже не говоря о том, что тысячи юаней хватило бы и на меня, и на Юаня. Впредь все, что я заработаю, будет моим, иначе давайте посчитаем, сколько я потратил за эти годы, и вы вернете мне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вскрикнула Ян Сюцуй. Это было для нее как нож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недовольный,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спорить. Я согласен с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Юаня я буду содержать сам, и вам нечего будет сказать. Впредь вы не сможете распоряжаться им, все будет решать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хоть и чувствовал себя униженным, согласился. Все понимали,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в семье Гуань признали слова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Юаня снова затуманились. Он знал, что Чжао Шэнгу оставался в семье Гуань только ради него, иначе он мог бы уехать и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не был прописан в семье Гуань, и он мог уехать в любой момент, но Гуань Юань не мог. Пока ему не исполнится 18 лет, семья Гуань могла не отпускать его, и он не мог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Чжао Шэнгу мог оставить Гуань Юаня одного в семье 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Гуань Юань с виной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все из-за меня. Если бы не я, ты мог бы жить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вздохнув,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понимаешь? Если я уйду сейчас, у меня не будет ни жилья, ни еды. Как я буду жить? Это не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Юань понимал, что Чжао Шэнгу просто утешает его, ему стало легче. Видя, как Чжао Шэнгу истощен, он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завтра пойдем на гору Сяотунь, может, найдем что-нибудь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не наелся? У меня еще есть половинка лепешки, подожди, я разогрею.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Гуань Юаня, Чжао Шэнгу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глядя на его спешку,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Шэнгу вернулся с горячей лепешкой.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Юань, ешь,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голоден, ешь сам, — отказался Гуань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Гуань Юань действительно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спрячу эту лепешку, когда проголодаешься, разогрею, — Чжао Шэнгу и не думал есть сам, снова убрав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чувствовал себя умиротворенно, но сейчас главное было не дать Чжао Шэнгу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завтра пойдем на гору Сяотунь.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удивленный,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идти на гору Сяотунь?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Гуань Юань голоден, но тот снова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Сяотунь можем найти что-нибудь поесть! Может, даже кролика поймаем!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подумал, что Гуань Юань просто хочет мяса, и сердце его сжалось. Уже полгода они не видели мяса, и он сам мечтал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горе голо, где там кролики?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покраснев, стал упрашивать.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сдаваясь, согласился. В конце концов, с завтрашнего дня ему не нужно было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я пойду один, ты останешься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не согласился, понимая, что если он не пойдет, то ничего не найдут. Он снова стал упрашивать, и Чжао Шэнгу, не выдержав,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Шэнгу разбудил Гуань Юаня. Если они не успеют вернуться к обеду, то весь день придется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не нужно было идти на работу, и завтрака не было, в семье Гуань, кроме Ян Фэйфан, которая была на дежурстве по дому, никто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кормила свиней в хлеву. Хотя эти две свиньи были тощими, они были сокровищем семьи Гуань. Через несколько дней одну из них продадут, а другую оставят для себя, но мяса не достанется ни Гуань Юаню, ни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деревни несколько раз в год поесть мяса было уже большим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