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Сестрицы Хао, поведение Линь Гуанлэ и улыбки остальных — всё это ставило Лин Си в тупик. Он стоял рядом, глядя на всё с растерянным выражением лица. Лу Сяоянь, улыбаясь,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 — это имя умершего младшего сына Сестрицы Хао, это было больше двадцати лет назад. У неё в последнее время проблемы со здоровьем, память подводит, часто путает имена, но тех, кого нужно, она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Сестрица Хао помахала Лу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иди мыть руки,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после чего трое друзей, кроме Лу Сяояня, разразились смехом. Лин Си тихо спросил Линь Гуанлэ, который держался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кто такая Мэйли?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злорадствуя,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расскажу. Сестрицу Хао зовут Чэнь Мэйхао, а её сестру — Чэнь Мэйли,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смеяться, как Лу Сяоянь бросил на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смешно, да? Очень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сжался, притворяясь, что умоляет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смеюсь! Совсем не смешно! Пф, совсем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спрятаться за спиной Дай Чжию, но не успел, и Лу Сяоянь схватил его за воротник и потащил в ванную. Линь Гуанлэ, цепляясь за дверной косяк,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Охрана! Кто-то пытается избить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толкнул Дай Чжию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генеральный директор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улыбался простодушно и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сейчас лёд или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горчица с перцем чили, не знаю, какой вкус предпочитает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набросились на Линь Гуанлэ, оставив Лин Си одного в центре гостиной. Сестрица Хао подошла к нему и внимательно 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растерялся, его большие глаза часто моргали, и он с мольбой посмотрел на Лу Сяояня, но те трое мужчин были слишком заняты своими шутками, чтобы обратить на него внимание. Сестрица Хао настойчиво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смущённо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 с выражением «я и так знала»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приняла меня за старую дуру, что ли, мужиков от баб не отличить? Пошли, пошли,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Лин Си к столу, указала ему место, но, только повернувшись, чтобы наложить рис, снова начала его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подумал, что Сестрица Хао шутит над ним,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Хао, улыбаясь,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досадой прикусил губу, молча переводя взгляд на угол потолка, где висела лампа, стараясь сделать вид, что ничего не 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Сестрица Хао настаивала на том, чтобы не садиться за стол вместе с остальными. Она считала себя старомодной и везде следовала старым правилам — как может слуга сидеть за одним столом с хозяевами? Поэтому она специально выбрала самого большого морского ушка и самого жирного лобстера и ушла есть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началась передача «Блистательная звезда», и в столовой был телевизор, за которым все ужинали. Перед началом соревнования показали групповой танец участников, но из-за большого количества людей камера быстро пролетала мимо, и многие даже не успевали рассмотреть лица. К счастью, у Лин Си было маленькое лицо и тонкие черты, он хорошо смотрелся в кадре, и оператор благосклонно дал ему несколько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планы имели свои плюсы и минусы: с одной стороны, они подчеркивали внешние достоинства Лин Си, с другой — выявляли его недостатки в танцах. У Лин Си было хорошее телосложение, и он был довольно ловким, быстро осваивал различные виды спорта, но с танцами у него не ладилось. Те же движения и па, которые он выполнял, выглядели крайне неуклюже, и в одном месте он даже перепутал лево и право. Но самое интересное было в том, что он делал всё с полной уверенностью, словно был убеждён, что всё делает правильно, и вскоре сумел сбить с толку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остальные участники с недоумением оглядывались, но постепенно начали повторять за ним, в результате чего их группа двигалась в противоположную сторону от остальных. Они то сталкивались, то падали, то смеялись, и в итоге кто-то упал, кто-то рассмеялся, а кто-то вовсе начал делать размашистые движения руками и ногами одновременно. Всё это выглядело как полный хаос, и до конца музыки кадры с их группой были вырезаны. Но Лин Си, хотя и опозорился, оставил у зрителей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Си сидел рядом, остальные не стали смеяться в его присутствии. Цай Шимо тихо шепнул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хореограф? Ты его знаешь? Пусть осторожнее, Лин Си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сдерживая смех, одобрительно поднял большой палец в сторону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Лин Си, молодец, неплохо. Я на тебя ставлю. Тебе нельзя ограничиваться только пением, нужно ещё и танцы подтянуть, может, добьёшься звания «Короля танцев Лидао».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ты надо мной смеёшься? — серьёзно спросил Лин Си. — Скажи честно, как я танцую?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сдерживая смех,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неплохо, но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поперхнулся, повернулся к Лу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авторитетных неврологов, давай отведём младшего брата Лин Си на обследование, это серьёзно, нельзя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пнул Линь Гуанлэ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Лин Си танцует отлично, не сбивай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Сяоянь, я запишу вас на приём к врачу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внимательно смотрел программу и ел только те блюда, что стояли перед ним. Лу Сяояню приходилось время от времени менять их местами, а ещё он сам почистил несколько креветок, обмакнул их в соус и положил на тарелку Лин Си. Лин Си очень любил морепродукты, но терпеть не мог чистить их, поэтому каждый раз мучился, выбирая между тем, чтобы есть или не есть, и в итоге обычно выбирал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участник по имени Чэн Чэ энергично пел и танцевал. Лу Сяоянь узнал его — это был тот самый парень, которого Шэн Куан привела в прошлый раз. Судя по представлению, он вырос за границей, был открытым и жизнерадостным, с тёмной кожей и крепким телосложением, шёл по пути энергичности и активности, и по сравнению с остальными действительно выглядел как потенциальный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Сяоянь и восхищался им, он не мог вынести того, как Лин Си, не отрываясь, смотрел на экран. Он с недовольством постучал по краю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повернулся к нему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раздражением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креветки, это у тебя глаза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наблюдая за этой сценой, уловил нотки ревности и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 глаза, веди меня сквозь смену времён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спеть и строчки, как Лин Си с недовольством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ты фальшивишь!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спешишь!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Гуанлэ настойчиво просил Лу Сяояня разрешить ему остаться на ночь. Он всегда жаловался, что дома слишком много женщин, которые постоянно ноют, и с детства любил ночевать у друзей то тут, то там. В последнее время, поскольку Мэгги уехала в Америку, Линь Гуанлэ уже больше двух недель жил у Дай Чжию, и если бы не то, что Цай Шимо жил с семьёй, а атмосфера там была слишком строгой, он бы уже перебрался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категорически отказал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Гуанлэ был свой план: он повернулся к Лин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 Си, можно 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кровать у меня маленькая, если тебе не тесно...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Лу Сяоянь оттащил Линь Гуанлэ обратно. — Сегодня спишь в гостевой, но не кури в комнате и не ешь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добившись своего, с важным видом повёл Лин Си в кабинет, достал с полки фотоальбом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покажу тебе годы нашей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более воодушевлён, чем сам Лу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держа фотоальбом, огляделся и, увидев перед аквариумом большой белый диван, естественно подошёл и сел на него. Диван был удобным, с высокой спинкой и подлокотниками, и сидя в нём,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