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 том, что он теперь может использовать Облачение в доспех, Янь Фэй задумался: если другие Полузвери тоже смогут это делать, то их сила значительно возрастёт, и они больше не будут теми, кого можно легко отбросить. Однако, к сожалению, Ядра найти непросто, и к тому же они должны быть совместимы с человеком. Учитывая все эти условия, распространение Ядер в текущей ситуации кажется маловероятным. Он вспомнил о Ядре с бабочкой и задумался, подойдёт ли оно Лейне. Если да, то это было бы прекрасно, ведь это наследие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говорил, что Изначальные камни где-то рядом? Где они? Я помогу тебе их найти, — Янь Фэй вдруг вспомнил, что их первоначальной целью был поиск Изначальных камней. Хотя Юань уже поглотил немало энергии, они всё ещё не нашли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поглотил, и было Изначальными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были Изначальные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большое скопление Изначальных камней порождает сущность Истока бытия, которая и является Ядром, — Юань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найти Изначальные камни, то можно найти и Ядра? — Янь Фэй начал строить несбыточные планы. Он даже не подозревал, что для того, чтобы Изначальные камни сформировали сущность Истока бытия, требуется около тысячи лет. Если бы не его невероятная удача, он бы никогда не нашёл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зависит от твоей удачи! — Юань выразил полное доверие к везению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наконец получил Ядро и смог использовать Облачение в доспех, но его способность была крайне нестабильной, и он то и дело терял свою форму. Когда Облачение исчезало, он не мог противостоять холоду, и в лесу можно было наблюдать странную картину: Полузверь то облачался в доспех, то оставался совершенно голым. Если бы кто-то увидел это, то, наверное, решил бы, что у него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шёл, размышляя о том, как найти что-то, из чего можно сделать одежду. Он не хотел продолжать так жить, даже если никто его не видел,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Облачения в доспех движения Янь Фэя стали невероятно быстрыми, словно он был мастером боевых искусств, способным бесшумно скользить по снегу. С тех пор как он попал в этот мир, он никогда не чувствовал себя так свободно. Раньше он постоянно беспокоился о множестве вещей, но теперь эти опасения больше не угрожали ему. Более того, он хотел использовать свою силу, чтобы помочь другим Полузверям изменить их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зарослей, Янь Фэй заметил животное, похожее на леопарда. Оно было похоже, но явно отличалось от животных с Земли. Например, у этого леопарда было два хвоста, а его лапы были покрыты не шерстью, а чёрной чешуёй. Его глаза излучали злобу и мутность, что вызвало у Янь Фэя подозрение. Обычно у зверей мысли просты — выжить и найти пищу, поэтому их взгляд, хоть и свирепый, обычно ясен. Но у этого леопарда было что-то иное, что вызывало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убей его! — внезапно раздался голос Юаня, и впервые он говорил с такой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Юань приказал убить, значит, на то была веская причина. Янь Фэй действовал быстро: его удар, усиленный Облачением в доспех, был достаточно мощным, чтобы убить слона. Однако леопард лишь отлетел, сломав несколько костей, но остался жив и даже смог встать, словно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чувствует боли! В этом мире нет ничего страшнее, чем существо, которое не боится боли и смерти. А перед ним стоял именно такой леопард. Поднявшись, он бросился на Янь Фэя, слегка приоткрыв пасть и обнажив острые зубы, готовые в любой момент впиться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противником нельзя отступать. Если Янь Фэй проявит слабость, то даже если спасётся, этот момент будет преследовать его, как кошмар. Он решил принять бой лицом к лицу. У леопарда были острые когти и зубы, что ставило Янь Фэя в невыгодное положение. Но он подумал, что если бы у него были когти, то этого было бы достаточно. И в этот момент на его руках появились острые лезвия, похожие на материал его доспеха. Янь Фэй был доволен: такая мощная способность не могла ограничиваться лишь увеличением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леопард был уже совсем близко, Янь Фэй подпрыгнул и оказался прямо над ним. Сосредоточившись, он удлинил лезвия на руках и с силой вонзил их в спину леопарда, пронзив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умер без единого звука, не почувствовав боли. Если бы не кровь, Янь Фэй мог бы подумать, что сражался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теперь можешь объяснить? Почему нужно было убить этого леопарда? — Даже зная, что у Юаня была причина, Янь Фэй хотел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леопард был поражён Зловещей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Зловещая ци? Что это? — Услышав новое слово, Янь Фэй почувствовал, что его ждут новые неприятности. И, как оказалось, его предчувствие не обмануло, ведь предстоящие проблемы были действительно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Зловещая ци, как следует из названия, это злая энергия, которая, попадая в живое существо, вызывает мутации. Существо теряет разум и превращается в нечто крайне злобное, лишенное эмоций, словно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леопард не чувствовал боли, — с тех пор как он попал в лес, Янь Фэй не раз испытывал сильную боль и знал, насколько это ужасно. Но оказалось, что Зловещая ци лишает даже этого, превращая в ходячих мертвецов. Теперь он понял, что эта энергия крайне опасна, и нужно быть осторожным, чтобы не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не только в этом. Вопрос в том, где леопард заразился Зловещей ци. Она не должна существовать в этом мире, — Юань был серьёзно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должна существовать, но она здесь. Почему? — Янь Фэй недоумевал. Может, Зловещая ци тоже переместилась из другого мира или её кто-то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заметил? Пространство этого мира искажается и смещается, — Юань был удивлён, что Янь Фэй, побывав в древних руинах, всё ещё не понял этого. Ведь обычно он был более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Искажение и смещение? Я не совсем понимаю. Разве это не из области научной фантастики? Как такое может происходить? Говорят, что искажение пространства приводит к его разрушению. Неужели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моё исчезновение и ослабление сил привели к нарушению баланса, вызвав изменения в климате. Но я не ожидал, что разрушение баланса зайдёт так далеко. Когда баланс нарушен, разные пространства могут начать пересекаться, или то, что должно было оставаться в этом мире, может проникнуть сюда. Лучшее доказательство — те подземные руины. Они когда-то находились на горе Тяньгэ, а теперь оказались на дне озера. Туннели там ещё более странные — они объединяют множество пространств. В тот день тебе просто повезло выбраться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Юаня ошеломили Янь Фэя. Оказывается, в тот день в туннелях он был в большой опасности. Один неверный шаг — и он бы никогда не встретил Сайна и Цветок Дурманящих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распространении Зловещей ци? — Янь Фэй уловил суть. — Если восстановить баланс, всё наладится,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 Юань не мог быть уверен, так как непредсказуемых факторов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ускорю поиск Изначальных камней, чтобы ты восстановил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был уверен, что это решит все проблемы: и мутации, и искажение пространства. Он начал беспокоиться о Таннасе, который до сих пор был в неизвестности. Хотя он верил в его силу, но чем больше страшных вещей он видел, тем больше боялся, что с Таннасом что-то случится, как с Сайном.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больше Изначальных камней, Янь Фэй перестал бродить наугад и начал следовать своему внутреннему чутью. Благодаря своей врождённой удаче, он всегда находил хотя бы несколько камней, но сущность Истока бытия больше не попадалась.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