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Парень, неплохо, многовато знаешь. Как насчет этого: ты помогаешь мне открыть этот массив и выпустить. Я могу рассмотреть возможность заключения контракта равенства с твоим супругом, как? — Задумавшись, тот волк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какой волк? Какой крови? — Уставившись на камень зеленой яшмы, Цинь 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же знаменитый снежный лазурный волк, царь среди волков, самый благородный волк! — Говоря это, в словах того волка появилась нотка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снежный лазурный волк, с трудом, но можешь сравняться с моим Чэ. Так вот, если ты сейчас согласишься на контракт, я помогу придумать способ открыть этот массив. Если не согласишься, тогда сам выбирайся! — Сказав это, Цинь 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мерзкий человек. Вся твоя речь — только обмануть меня и заставить заключить контракт с твоим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не заключишь контракт с Чэ, с какой стати я тебя спасать? Не вини, что не предупредил: массив, в котором ты, называется Массив запирания духа, пятый уровень. Чем дольше ты в нем, тем сильнее падает твоя практика. Ресурсы на Континенте Тяньсян скудны, мастера массивов четвертого уровня редки как перья феникса. Последний появившийся мастер массивов пятого уровня был тысячу лет назад. Если я не ошибаюсь, ты уже заперт этим массивом как минимум тысячу лет? — Сказав это, Цинь Ань усмехнулся, приподняв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тот мерзавик меня запер. Именно тот мерзавик! — Сказав это, снежный лазурный волк от злости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Заперт так давно, значит, нынешняя твоя сила уже сильно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что говоришь? Говорю тебе, даже если моя сила не такова, как в расцвете, убить вас двоих более чем достаточно. — Говоря это, тот волк был сильно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ты так могуществен, тогда оставайся внутри! — Хотя так сказал, Цинь Ань всё же внимательно наблюдал узоры массива на камне зеленой яшмы. Этот массив, хоть и пятого уровня, уже использовался тысячу лет. Многие узоры уже повреждены, и для Цинь Аня разбить этот массив не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слишком свиреп, боюсь, что напугаешь моего Чэ. Поэтому не хочу с тобой контракт. Спокойно оставайся в массиве! — Сказав это, Цинь Ань беспомощно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можешь говорить одно, а делать другое? Не говорили ли, что заключим контракт? — Услышав, что тот не хочет с ним контракт, волк немного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мы не отрекаемся. Я тогда ошибся, думал, ты волчонок. Думал купить тебя, заключить контракт, потом вырастить, чтобы ты следовал за мной. Не думал, что ты, ты взрослая особь демона! — Сказав это, Су Чэ тоже был немного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что значит? Ты, ты смеешь презирать, что я стар? — Услышав слова Су Чэ, тот волк был разъярен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этот волк немного свиреп, не лучше ли подарить его учителю? Учитель на пике этапа Изначальный Младенец, должен быть способен его усмирить! — Сказав это, Су Чэ подмигнул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такой могущественный, этот волк точно испугается нашего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Цф, культиватор четвертого уровня, чего великого. Я в расцвете, одним ударом лапы могу раздавить кучу культиваторов четвертого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в расцвете. А сейчас? Заперт уже больше тысячи лет. Еще одним ударом раздавишь кучу культиваторов четвертого уровня, я сейчас думаю, что один культиватор четвертого уровня может тебя побить до того, как ты упадешь! — Сказав это, Цинь 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собачьи глаза смотрят на людей низко. Я тоже четвертый уровень, хоть сейчас не соперник твоему учителю, но позже, когда восстановлю силу, обязательно побью твоего учителя до того, как он упадет! — Сказав это, снежный лазурный волк был очень угнетен. Ясно, что тысячу лет назад он был силой пятого уровня поздней стадии, в итоге, заперт тысячу лет. Сейчас сила откатилась до начальной стадии четвертого уровня, даже людской культиватор не может победить. Подумать — только и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четвертого уровня, слишком свиреп, не лучше ли подарить? — Глядя на Су Чэ, Цинь Ань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подарим! — Кивнув, Су Чэ выразил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пойду. — Сказав это, спокойно лежавший на краю кровати камень зеленой яшмы сразу кубарем покатился внутрь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будь таким плутом, ладно? Мы купили тебя за 500 000 духовных камней. Ты только что одним духом высосал еще 10 000 моих духовных камней. Мы к тебе неплохо относимся! Мы не родня, не приставай к нам! — Говоря это, Цинь Ань полез на кровать, протянул руку хватать камень зеленой яшмы внутри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не пойду — не пойду! — Сказав это, камень зеленой яшмы внутри кровати прямо взлетел. Полетел к стоящему рядом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 осторожно! — Глядя на Су Чэ, Цинь Ань издал тревожный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Су Чэ хотел уклониться, но не смог, потому что почувствовал, что его сковал давлением. Вслед за этим, красный свет влетел в центр бровей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 Одной рукой схватив висящий в воздухе камень зеленой яшмы, Цинь Ань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твоим супругом заключил контракт равенства. Разве не говорил, что заключу контракт, тогда открою массив и выпущу меня? Быстрее открой этот проклятый массив! — Говоря это, тот волк немного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заключил? — Подняв бровь, Цинь Ань посмотрел на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чувствую? — Покачав головой, Су Чэ сказал, что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почувствуй существование того волка внутри этого камня. Посмотри, можешь ли почувствовать его? — Глядя на любимого, Цинь Ань тихо направлял того, используя контракт чувствовать своего контрактного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Закрыв глаза, Су Чэ по инструкции сделал так. Действительно, он увидел волка, связанного в ледяных снегах, всего белого. Это был волк ростом с человека, длиной более пяти метров, по всему телу ни одного лишнего волоса, белый-белый, выглядел очень благородно, и очень холодно и гордо. Медленно открыв глаза, Су Чэ кивнул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увидел. Он заперт в ледяном пике во льдах и снегах.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Цинь Ань снова подошел к стороне Су Чэ, тщательно проверил центр бровей Су Чэ, он обнаружил, что под киноварной родинкой Чэ действительно появился серебряный узор. Очевидно, это и есть узор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Ань всё время смотрит на его центр бровей. Су Чэ невольно потер свой центр бровей, с недоумением посмотрел на находящегося рядом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после заключения контракта на твоем центре бровей появился серебряный узор. — Говоря это, Цинь Ань поднял руку, потрогал тот серебряный узор на центре бровей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Услышав это, Су Чэ кивнул. Глядя на находящегося рядом брата Аня, лицо неловко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двое парней, копаетесь, есть конец или нет! Быстрее выпустите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нетерпеливый голос того волка, Цинь Ань опустил голову, посмотрел на камень зеленой яшмы у себя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Выпустить, думаешь, легко? Тот, кто разместил для тебя ловушку, — мастер массивов пятого уровня, я мастер массивов третьего уровня, моя сила не может сравниться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смеешь обмануть меня? Ты вообще не можешь открыть массив! — Услышав это, тот волк пришел в ярость. Прямо из объятий Цинь Аня вылетел. Вис в воздухе, свирепо глядя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еще не закончил говорить! Хотя мастер массивов, который тебя запер, сильнее меня. Но этот массив уже использовался более тысячи лет, многие узоры появились поврежденными. Иначе ты бы не мог через массив с нами говорить и общаться, не так ли? — Если бы не потому, что этот массив поврежден и расшатан, этот снежный лазурный волк не может быть с людьми вне массива общаться. Тем более поглощать духовные камни вне массива. Поэтому с этого не трудно увидеть, что этот массив уже поврежден очень серьезно. Разбить его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кучу ерунды, у тебя вообще есть способ выпустить меня или нет? — Это самое, что снежный лазурный волк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нужно время! — Прямо ответил, Цинь Ань тоже был чистосердечен.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