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Вторым, кто подошел для тестирования, был Чжан Хэ. После успешного прохождения теста он также получил жетон, позволяющий ему отправиться на Пик Боевых Искусств. Третьим был Дун Цянь, а четвертым — Фэн Цзинь. После завершения теста Фэн Цзинь невольно бросил взгляд в сторону Су Чэ. Он заметил, что тот вовсе не смотрел на его тестирование, а все это время оживленно разговаривал с Цинь Анем. Увидев это, Фэн Цзинь невольно сжал кулаки, чувствуя, как его переполняет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остальные закончили тестирование, Цинь Ань наконец подошел к кристальному шару. Когда шар наполнился фиолетовыми молниями, в глазах двух культвистов уровня Золотого Ядра мелькнул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обладает Телом Небесного Грома, это весьма выдающийся талант! Ты выбрал Пик Боевых Искусств, верно? — С теплотой в голосе спросил один из культвистов.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 Кивнув, Цинь Ань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вот твой жетон! — С этими словами культвист протянул ему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старшие братья! — С улыбкой приняв жетон, Цинь Ань поблагодарил их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Цинь Аня, Су Чэ подошел к кристальному шару. Положив на него руку, он высвободил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Чэ начал тестирование, взгляды остальных устремились на него. Все знали, что он обладает Телом Небесного Зверя, но никто не знал, какую именно наследственную линию он пробудил. Поэтому все внимательно наблюдали за кристальным шаром.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Чэ ввел свою духовную силу в шар, он не наполнился светом, как у других культвистов. Вместо этого из шара вырвался белый луч, который превратился в маленького белого феникса размером с перепелиное яйцо. Феникс взмахнул крыльями, трижды облетел пространство внутри шара, а затем рассеялся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Небесного Зверя? — С восторгом посмотрев на Су Чэ, два культвиста уровня Золотого Ядра не могли скрыть своего восхищения. Ведь это было Тело Небесного Зверя, которое не появлялось уже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обладаю Телом Небесного Зверя, — кивнул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Су, можешь ли ты сказать, какую именно наследственную линию ты пробудил? — С любопытством спросил один из культвистов.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я сам не знаю, — нахмурившись, ответил Су Чэ. Конечно, он не мог сказать, что это наследственная линия Белого Феникса с духовным чутьем!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белоперый орел. Предки Су Чэ десять тысяч лет назад нашли яйцо белоперого орла в одной из тайных областей. Прародитель семьи Су переработал это яйцо в пилюлю и принял его. С тех пор в его крови появилась наследственная линия белоперого орла, и его сила резко возросла. После этого в семье Су появилось три потомка, унаследовавших эту линию: прадед и отец Су Чэ, а теперь и он сам — третий в роду, — с уверенностью объяснил Цинь Ань, заранее придумав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обернулся к Цинь Аню и с облегчением подумал: «Старший брат Ань такой умный, он смог придумать столько слов, чтобы обмануть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Белоперый орел? Это древний хищник, который вымер десять тысяч лет назад! — С восхищением посмотрев на Су Чэ, культвист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Су, тебе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заслуга моей семьи, — скромно опустил голову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Су, ты выбрал Пик Пилюль, верно? — Снова спросил культвист.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 Кивнул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твой жетон! — С этими словами культвист протянул ему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старшие братья! — С улыбкой приняв жетон, Су Чэ поблагодарил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тестирования два культвиста уровня Золотого Ядра сразу же отправились с Цинь Анем и остальными на их летающем артефакте обратно в Секту Лазурных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стемнело, и прием новых учеников в Секте Лазурных Облаков завершился. Многие культвисты уровня Золотого Ядра, как усердные работники, развозили новых учеников по разным пикам. Однако большинство новичков отправляли только во внешние отделения пиков. Лишь Цинь Ань и его пятеро спутников были доставлены сразу во внутренние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Лазурных Облаков была поистине огромной. С высоты птичьего полета, в ночной темноте, бесчисленные горные вершины, словно звезды, рассыпанные по небу, выстроились в своем уникальном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здесь гор! — Воскликнул Су Чэ, глядя на расстилающиеся перед ним горные хребты.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все духовные горы Секты Лазурных Облаков, — сказал Цинь Ань, обняв Су Чэ. — Чэ, когда доберешься до Пика Пилюль, обязательно сообщи мне, что все в порядке,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Ань! — Кивнул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держись подальше от Фэн Цзиня, он не из хороших, — добавил Цинь Ань, используя передачу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на мгновение замер,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старший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это для защиты, — сказал Цинь Ань, передавая Су Чэ десять костей зверя со взрывными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Су Чэ, убирая кости в свою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группа уже вошла во внутреннюю зону. Шестерых учеников развезли по четырем пикам, которые они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и Чжан Хэ отправились прямо на главный пик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их ноги коснулись земли, как к ним подошел ученик-наставник. Это был тот самый третий старший брат, который ранее проводил тестирование и записывал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Цинь Ань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тебя,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не сказал ни слова, но также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младшие братья. Учитель и остальные старшие братья ждут вас в главном зале. Пойдемте со мной! — С улыбкой на лице третий старший брат повел их к площади перед главным залом Пика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зал был символом Пика Боевых Искусств, построенным с величественной помпезностью. На просторной площади перед залом возвышалась статуя высотой более двух метров. Цинь Ань долго смотрел на нее, но не мог понять, кто это был. Вероятно, это был великий мастер боевых искусств, раз его статую установили перед самым почетным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и Чжан Хэ последовали за третьим старшим братом в главный зал Пика Боевых Искусств. Зал был поистине величественным: с золотыми и изумрудными украшениями, создающими впечатление мощи и богатства. От входа до самого конца зала с обеих сторон стояло по десять колонн. На вершинах каждой колонны были встроены жемчужины света размером с кулак, освещающие весь зал, словно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колоннами, в строгом порядке, стояли двадцать три культвиста. В самом конце зала находился золотой трон, на котором сидел пожилой мужчина с седыми волосами и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серую даосскую одежду, а его лицо, несмотря на морщины, излучало здоровье и бодрость. Вероятно, это было связано с его высоким уровнем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третьим старшим братом, Цинь Ань и Чжан Хэ остановились в десяти шагах от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хорошо, очень хорошо! В этом году набор учеников оказался лучше, чем в любом другом. Наш Пик Боевых Искусств сразу получил двух учеников с врожденными духовными телами! — Сказав это, старик громко рассмеялся. Его взгляд на Цинь Аня и Чжан Хэ стал еще более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главу пика! — Склоняясь в поклоне, Цинь Ань и Чжан Хэ почтительно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главу, а учителя. Вы двое, мои послушные ученики, преклоните колени и поклонитесь учителю! — Смотря на них, старик не стал церемониться и сразу же приказал им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приветствуют учителя! — Склонившись на колени, Цинь Ань и Чжан Хэ трижды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вставайте! — Сказав это, старик встал, подошел к ним и помог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учителя! — Поднявшись, они поспешили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 Цинь Ань с Телом Небесного Грома, а ты — Чжан Хэ с Телом Небесного Огня, верно? — С улыбкой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я — Цинь Ань, с Телом Небесного Грома. А этот мой товарищ — Чжан Хэ, с Телом Небесного Огня! — Тут же ответил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