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услышал шаги и понял, что это Цяо Жань, но ему было лень открывать глаза. Лишь услышав, как она заговорила с ним, он медленно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Окружная принцесса, что еще вам нужно? Пришли посмотреть, как я, не умерший, ранен? Боюсь, вас ждет разочарование, я пока что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тут же изобразила на лице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Словно бы я хотела твоей смерти. Ты даже не представляешь, в каком ты положении. Эх, я просто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с преувеличенной грустью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 Юня изогнулся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Окружная принцесса. Вряд ли вы пришли сюда просто ради того, чтобы на меня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ей нравилось говорить подобным лицемерным тоном, Су Юнь не стал утруждать себя дальнейшими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я пришла посмотреть на тебя. Но, как ты сам видел, ситуация довольно странная. Мне просто любопытно, почему Мо Жэнь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пристально смотрела на Су Юня, не ожидая, что он раскроет правду, но надеясь уловить хоть что-то из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предполагали, Окружная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служанки он сел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думали, что Мо Жэнь пришел спасти меня ради дедушки и отца, но не могли понять, как они узнали об этом. Может, ваша ненависть ко мне уже стала им известна? Вы пришли сюда, потому что переживаете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Цяо Жань начала трещать по швам. Она рассчитывала продолжать притворяться, но не ожидала, что этот юноша окажется столь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одержим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я одержим демоном, скорее, это ваше сердце омрачено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Су Юня вспыхнули холодным светом, устремленным на Цяо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никогда не делала вам ничего плохого, но вы, пользуясь своим положением принцессы, постоянно унижали ее. Разве это не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поняла, что дальнейшее притворство бесполезно — Су Юнь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ваше высочество. Как я могу поучать принцессу? Но не думайте, что из-за вашего статуса я буду вас бояться. Напротив, после того, что вы сделали, бояться должны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Жэнь, наверное, уже сказал вам, что он пришел спасти меня не ради дедушки и отца, а по приказу императора. Вы пришли сюда, потому что услышали, что именно император хочет меня спасти, и хотели узнать что-то? Что именно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 тревогой слушала слова Су Юня, глядя на его еще юное лицо, которое, однако, было озарено необычайно зрелым и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было сказано, скрывать больше не имело смысла. Цяо Жань облизала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почему император решил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вам это нужно? Хотите узнать, насколько сильна моя поддержка, чтобы решить, как со мной бороться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рассмеялся, его глаза сверкали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нахмурилась, не находя слов для ответа. Ведь он сказал правду, и отрицать это было бесполезно. Она больше не хотела притворяться перед Су 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прекрасно. Ты притворялся глупцом, ничего не видел и не слышал, я жила своей жизнью, и все было спокойно. Но ты решил разрушить эту гармонию. Это ты виноват в том, что все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Юня сжалось, но улыбка на его лице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Окружная принцесса давно знала, что я не одержим демоном? Как я и думал, вы просто считали меня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помеха. Ты и твоя мать — оба вы мне мешаете. Если бы вас не было, господин Су принадлежал бы только мне, и наша семья жила бы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пока ты притворялся глупцом, жизнь была неплохой. Я могла унижать твою мать, ведь она осмелилась со мной соперничать за внимание господина Су. Он уже потерял к ней интерес, но после того, как ты перестал притворяться, он снова начал ее ценить. Это то, что я не могу терпеть. Вы оба должны умереть. Пока вы живы, мне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Окружная принцесса, за то, что наконец сказали правду. Хотя я и так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 Почему император решил спасти такого, как ты? Вряд ли лицо старого господина Су имеет такой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 раздражением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приподнял бровь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повезло. Как нам, простым смертным, понять мысли дракона? Вы слишком меня переоцениваете, Окружная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задохнулась от ярости. В итоге Су Юнь ничего ей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вам не стоит злиться. Возможно, кто-то другой сможет ответить на ваш вопрос. И, кстати, этот человек уже слышал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произнес эту загадочную фразу, и Цяо Жань, не понимая, что он имеет в виду, услышала голос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Окружная принцесса хочет узнать, почему император решил спасти старшего сына Су, почему бы вам не спросить об этом самого императора? Вы так ненавидите старшего сына Су и его мать, думаю, император тоже хотел бы услышать ваши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медленно подошел к ним, стоя позади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замерла на месте. Она медленно обернулась и увидела подошедшего Мо Жэня. Оказывается, он вовсе не ушел, а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больше не стал ничего говорить. Он махнул рукой стоящим позади него стражникам, и те двинулись к Цяо Жань. Она начала отступать, и наконец страх охватил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Окружная принцесса. Мы ничего вам не сделаем. Просто отведем вас к императору. Вы сможете сказать ему все,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спокойно произнес, кивнув стражникам. Те без лишних церемоний схватили Цяо Жань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встал и поклонился Мо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Мо, за вашу предусмотрительность и помощь. Я бесконечно вам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поспешил помочь Су Юню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Су, не стоит благодарности. Это мой долг. Император приказал заботиться о вас, поэтому вам лучше не перенапрягаться. Выздоравливайте, чтобы служить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Мо. Я понял. Я буду усердно служить императору, чтобы отблагодарить его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поклонился Мо Жэню, наблюдая,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Юнь рано поднялся. Служанки, присланные императором, еще не ушли и, увидев, что он встал, поспешили помочь ему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быстро позавтракал и, выйдя из спальни, увидел стражников, все еще стоящих у дверей. Те почтительно поклонились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 и, ничего не сказав, направился к воротам резиденции Су. Стражники не стали его останавливать, но и не следовали за ним. Зато Дядюшка Фу, услышав, что Су Юнь собирается уйти,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запыхавшись, догнал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поживает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госпожой все в порядке. Услышав, что вы в безопасности, она успокоилась и теперь отдыхает в своей комнате. Вы не хотите ее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Дядюшка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Я зайду позже, когда вернусь. Передайте ей, чтобы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Будьте осторожны,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Дядюшка Фу. Дедушка и отец в дворце тоже в порядке. Скоро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Дядюшке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Дядюшки Фу снова наполнились слезами. Тот самый старший сын, который раньше всегда молчал и опускал глаза, теперь должен был взять на себя ответственность за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вчерашнего дня, когда он едва избежал смерти, старший сын выглядел настолько спокойным, словно это был не его возраст. Он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смотрел на удаляющуюся фигуру Су Юня, переполненный эмоциями. Он глубоко вздохнул, молясь, чтобы в резиденции Су все шло гладко и все ее обитатели оставались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Дядюшка Фу повернулся, чтобы вернуться в дом, как услышал шум изнутри. Прислушавшись, он понял, что это голоса Су Кэсинь и Су Кэжэня, которые с кем-то спорили. Он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