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Фэн, раз уж ты так мне доверяешь, я открою тебе один секрет… — Хэ Цзинлинь наклонился к уху Цзян Фэна, шепча с невероятно соблазнительным тоном. Он всё ещё улыбался, и его выражение лица казалось таким нежным, словно он говорил своей возлюбленной самые сладкие слова. Однако его взгляд был острым и жестоким, как у зверя, готового в любой момент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дорогой?.. Ты ошибся. Я — не твой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настолько тихими, что спящий Цзян Фэн их явно не услышал. Хэ Цзинлинь оставался в этой позе ещё несколько мгновений, затем повернул Цзян Фэна на бок, устроив его в более удобном положении для сна, накрыл тонким одеялом и молча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Сяо Фэн, — произнёс он, дойдя до двери и обернувшись, чтобы ещё раз взглянуть на спящее лицо Цзян Фэна. Он выключил свет в спальне, но его рука, держащая ручку двери, словно замерзла, не в силах закрыть её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стоял в полуоткрытой двери несколько мгновений. Свет из гостиной пробивался в тёмную комнату, отбрасывая на пол длинную полосу света, в центре которой была его слегка наклонённая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его лицо полностью скрылось в темноте, а фигура казалась одинокой и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признав Цзян Фэна своим младшим братом, искренне заботилась о нём. Увидев, что утром он ушёл из дома в полном здравии, а вернулся после прослушивания едва живым, она не смогла успокоиться. Поэтому, когда наступило время уходить с работы, она не пошла домой, а осталась, чтобы дождаться босса Хэ и узнать,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Цзинлинь вышел из спальни, он уже полностью вернулся к своему обычному образу безупречного делового человека. Увидев, что Ван Янь ещё не ушла, он вежливо поинтересовался, не устала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позвонил режиссёру, и он сказал, что причина провала Цзян Фэна на прослушивании — в плохом состоянии его голоса. Это неудивительно, ведь сейчас он вообще не в лучшей форме. Однако, как ни странно, жюри высоко оценило его вокальные данные и надеется, что он сможет восстановить голос к соревнованиям в следующем году. Но я думаю, он не захочет ждать так долго. Ты знаешь, как готовить лекарственные блюда для восстановления голоса? Если удастся привести его в форму за месяц-два, он ещё успеет поучаствовать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нет опыта в этом. Я знаю одного старого врача традиционной китайской медицины, позвоню ему и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 Цзинлиня вызвали в Ван Янь сильное чувство ответственности. Ведь она была первым фанатом Цзян Фэна и самым преданным сторонником его участия в шоу талантов. Теперь, когда Цзян Фэн столкнулся с неудачей и нуждался в восстановлении голоса, а уход за ним был её специализацией, это стало её почётной и неотложной обязанностью. Кто ещё мог бы помочь ему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Ван Янь в тот же вечер позвонила старому врачу и узнала рецепты лекарственных блюд для восстановления голоса, а также рекомендации по уходу. Она также сама нашла в интернете много информации, составила подробные записи на несколько страниц и разработала очень детальный план. На следующее утро она схватила Цзян Фэна за руку и полчаса настойчиво объясняла ему всё, что нужно делать. Затем она написала огромный список из десяти пунктов розовым и голубым маркерами и повесила его на стену в гостиной рядом с плакатом «Затмение».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был написан с любовью в стиле «фанатского шрифта»: «Цзян Фэн,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Цзян Фэн никогда не употреблял наркотики. Хотя в музыкальной индустрии часто распространено употребление лёгких наркотиков, таких как марихуана, которые не вызывают сильного привыкания и меньше вредят здоровью, его предыдущее тело имело опыт инъекций более тяжёлых наркотиков. Однако, так как он не употреблял их долго, зависимости не возникло. Поэтому для него сейчас не было никаких препятствий, чтобы бросить наркотики как на физическом, так и на психологическом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пробежки на 3 200 метров он действительно чувствовал себя так, будто вот-вот умрёт. К счастью, он хорошо расслабился после этого, а щелочные продукты помогли быстро вывести молочную кислоту. На следующий день он чувствовал лишь лёгкую усталость, почти без заметной мышечной боли. Нельзя не признать, что методы Хэ Цзинлиня были очень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пользу, он предложил Хэ Цзинлиню стать его постоянным напарником для пробежек. Хэ Цзинлинь немного смутился, но, учитывая, что у него и так была привычка бегать по утрам, и он искренне хотел, чтобы Цзян Фэн продолжал тренироваться и укреплял своё здоровье,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бегать каждое утро в 6:30 в районе, где жил Цзян Фэн. Хэ Цзинлинь даже специально проехал на машине, чтобы измерить расстояние: небольшой круг вокруг дома Цзян Фэна составлял около 900 метров, а большой круг по всему району — около 6 км. В первую неделю они бегали четыре круга вокруг дома, а со второй недели перешли на большой круг. Цзян Фэн, за исключением первого дня в Имперской консерватории, когда он хотел сдаться, каждый раз до конца справлялся с пробежкой. Хэ Цзинлинь, к своему удивлению, начал по-новому смотреть на этого молодого артиста, который раньше вёл разгульный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очень хорошо знал, как контролировать темп бега, и благодаря этому Цзян Фэн после каждой пробежки чувствовал себя не слишком уставшим, а, наоборот, ощущал прилив сил и энергии, его дыхание становилось всё более глубоким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длительных пробежек были очевидны: через месяц Цзян Фэн не изменился в объёмах талии, бёдер и рук, но его вес увеличился на два килограмма. Увеличение мышечной массы сделало его тело более подтянутым, а цвет кожи из слегка болезненной бледности превратился в здоровый медовый оттенок. Его общий вид полностью изменился, он излучал энергию и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и Ван Янь стали свидетелями этого преображения. Скорость, с которой Цзян Фэн прогрессировал, была невероятной, и оба чувствовали огромную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стал похож на молодого идола с позитивным образом, — сказал Хэ Цзинлинь, шутливо хлопнув Цзян Фэна по бедру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дать голосу максимальный отдых, Цзян Фэн, помимо отказа от сигарет и алкоголя и ежедневного употребления чая из лекарственных трав, должен был минимизировать использование голоса. В течение этого месяца он делал лишь несколько базовых вокальных упражнений, не перегружая себя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сидел без дела. Помимо пробежек, первое, что он сделал, — это нашёл два альбома своего предыдущего тела и все демозаписи на компьютере, которые он прослушал несколько раз. Затем он внимательно изучил рукописные ноты на полке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Жюри на прослушивании было правым: два альбома и ноты, написанные его предыдущим телом, были в стиле поп-музыки с элементами R&amp;amp;B. Этот стиль был самым популярным среди слушателей как в Китае, так и во всём мире. Именно поэтому песен и исполнителей этого жанра было огромное количество, и конкуренция была особенно жёсткой, словно сито, отсеивающее всех, кроме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Композиции его предыдущего тела были вполне стандартными, мелодии — сладкими и приятными. Благодаря профессиональному образованию в области композиции, его работы были очень аккуратными, все правила соблюдались. Можно сказать, что в его композициях не было изъянов. И, в отличие от металлической музыки, которую писал Цзян Фэн в прошлой жизни и которая вызывала отторжение у большинства слушателей, песни его предыдущего тела обычно вызывали реакцию: «Это 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безупречность имела один серьёзный недостаток — они были слишком «обычными», им не хватало оригинальности, не было того, что могло бы зацепить слушателя. Каждый год на рынок попадали тысячи песен в этом стиле, и слушатели находили их приятными, но если в них не было чего-то действительно уникального, они быстро забывались, погружаясь в океан популярной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причиной того, что его предыдущее тело смогло воспользоваться волной шоу талантов, чтобы стать популярным, но затем быстро исчезло с радаров. Успех был у шоу, у этого музыкального стиля, но не у самого Цзян Фэна. Тысячи молодых певцов исполняли похожие песни, и каждый из них мог стать заменой Цзян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http://bllate.org/book/16452/1492433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